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E2" w:rsidRDefault="00B154E2" w:rsidP="00975AF5">
      <w:pPr>
        <w:pStyle w:val="Heading5"/>
        <w:jc w:val="left"/>
        <w:rPr>
          <w:vertAlign w:val="subscript"/>
        </w:rPr>
      </w:pPr>
      <w:bookmarkStart w:id="0" w:name="_GoBack"/>
      <w:bookmarkEnd w:id="0"/>
      <w:r>
        <w:rPr>
          <w:vertAlign w:val="subscript"/>
        </w:rPr>
        <w:t xml:space="preserve">                                </w:t>
      </w:r>
    </w:p>
    <w:p w:rsidR="003421C5" w:rsidRDefault="003421C5">
      <w:pPr>
        <w:pStyle w:val="Title"/>
        <w:ind w:left="2160" w:right="-540"/>
        <w:jc w:val="left"/>
        <w:rPr>
          <w:rFonts w:ascii="Tahoma" w:hAnsi="Tahoma" w:cs="Tahoma"/>
          <w:b w:val="0"/>
          <w:i w:val="0"/>
          <w:sz w:val="22"/>
          <w:szCs w:val="22"/>
        </w:rPr>
      </w:pPr>
    </w:p>
    <w:p w:rsidR="003421C5" w:rsidRDefault="003421C5">
      <w:pPr>
        <w:pStyle w:val="Title"/>
        <w:ind w:left="2160" w:right="-540"/>
        <w:jc w:val="left"/>
        <w:rPr>
          <w:rFonts w:ascii="Tahoma" w:hAnsi="Tahoma" w:cs="Tahoma"/>
          <w:b w:val="0"/>
          <w:i w:val="0"/>
          <w:sz w:val="22"/>
          <w:szCs w:val="22"/>
        </w:rPr>
      </w:pPr>
    </w:p>
    <w:p w:rsidR="00B154E2" w:rsidRDefault="00B154E2">
      <w:pPr>
        <w:pStyle w:val="Title"/>
        <w:ind w:left="2160" w:right="-540"/>
        <w:jc w:val="left"/>
        <w:rPr>
          <w:rFonts w:ascii="Tahoma" w:hAnsi="Tahoma" w:cs="Tahoma"/>
          <w:b w:val="0"/>
          <w:i w:val="0"/>
          <w:sz w:val="22"/>
          <w:szCs w:val="22"/>
          <w:u w:val="single"/>
        </w:rPr>
      </w:pPr>
      <w:r>
        <w:rPr>
          <w:rFonts w:ascii="Tahoma" w:hAnsi="Tahoma" w:cs="Tahoma"/>
          <w:b w:val="0"/>
          <w:i w:val="0"/>
          <w:sz w:val="22"/>
          <w:szCs w:val="22"/>
        </w:rPr>
        <w:t xml:space="preserve">                </w:t>
      </w:r>
      <w:r>
        <w:rPr>
          <w:rFonts w:ascii="Tahoma" w:hAnsi="Tahoma" w:cs="Tahoma"/>
          <w:b w:val="0"/>
          <w:i w:val="0"/>
          <w:sz w:val="22"/>
          <w:szCs w:val="22"/>
          <w:u w:val="single"/>
        </w:rPr>
        <w:t xml:space="preserve">Parish Website: </w:t>
      </w:r>
      <w:hyperlink r:id="rId6" w:history="1">
        <w:r>
          <w:rPr>
            <w:rStyle w:val="Hyperlink"/>
            <w:rFonts w:ascii="Tahoma" w:hAnsi="Tahoma" w:cs="Tahoma"/>
            <w:b w:val="0"/>
            <w:i w:val="0"/>
            <w:sz w:val="22"/>
            <w:szCs w:val="22"/>
          </w:rPr>
          <w:t>www.drumlease-killargue.com</w:t>
        </w:r>
      </w:hyperlink>
    </w:p>
    <w:p w:rsidR="00B154E2" w:rsidRPr="0019090A" w:rsidRDefault="00B154E2">
      <w:pPr>
        <w:ind w:left="567" w:firstLine="142"/>
        <w:jc w:val="center"/>
        <w:rPr>
          <w:rFonts w:ascii="Tahoma" w:hAnsi="Tahoma" w:cs="Tahoma"/>
          <w:sz w:val="22"/>
          <w:szCs w:val="22"/>
        </w:rPr>
      </w:pPr>
      <w:r w:rsidRPr="0019090A">
        <w:rPr>
          <w:rFonts w:ascii="Tahoma" w:hAnsi="Tahoma" w:cs="Tahoma"/>
          <w:sz w:val="22"/>
          <w:szCs w:val="22"/>
        </w:rPr>
        <w:t>Fr. Anthony Fagan - 071- 9164143 / Fr. John Sexton - 071- 9164131.</w:t>
      </w:r>
    </w:p>
    <w:p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rsidR="009E4495" w:rsidRDefault="00C56438" w:rsidP="0013679C">
      <w:pPr>
        <w:pStyle w:val="Heading1"/>
        <w:ind w:left="0"/>
        <w:jc w:val="center"/>
        <w:rPr>
          <w:rStyle w:val="Emphasis"/>
          <w:sz w:val="28"/>
          <w:szCs w:val="28"/>
          <w:u w:val="double"/>
        </w:rPr>
      </w:pPr>
      <w:r w:rsidRPr="0019464E">
        <w:rPr>
          <w:rStyle w:val="Emphasis"/>
          <w:sz w:val="28"/>
          <w:szCs w:val="28"/>
          <w:u w:val="double"/>
        </w:rPr>
        <w:t>Sunday</w:t>
      </w:r>
      <w:r w:rsidR="007507B2" w:rsidRPr="0019464E">
        <w:rPr>
          <w:rStyle w:val="Emphasis"/>
          <w:sz w:val="28"/>
          <w:szCs w:val="28"/>
          <w:u w:val="double"/>
        </w:rPr>
        <w:t xml:space="preserve"> </w:t>
      </w:r>
      <w:r w:rsidR="00753DD6">
        <w:rPr>
          <w:rStyle w:val="Emphasis"/>
          <w:sz w:val="28"/>
          <w:szCs w:val="28"/>
          <w:u w:val="double"/>
        </w:rPr>
        <w:t>19</w:t>
      </w:r>
      <w:r w:rsidR="00510384">
        <w:rPr>
          <w:rStyle w:val="Emphasis"/>
          <w:sz w:val="28"/>
          <w:szCs w:val="28"/>
          <w:u w:val="double"/>
        </w:rPr>
        <w:t>th</w:t>
      </w:r>
      <w:r w:rsidR="00E77DBE" w:rsidRPr="0019464E">
        <w:rPr>
          <w:rStyle w:val="Emphasis"/>
          <w:sz w:val="28"/>
          <w:szCs w:val="28"/>
          <w:u w:val="double"/>
        </w:rPr>
        <w:t xml:space="preserve"> </w:t>
      </w:r>
      <w:r w:rsidR="005C774E">
        <w:rPr>
          <w:rStyle w:val="Emphasis"/>
          <w:sz w:val="28"/>
          <w:szCs w:val="28"/>
          <w:u w:val="double"/>
        </w:rPr>
        <w:t xml:space="preserve">August </w:t>
      </w:r>
      <w:r w:rsidR="00E77DBE" w:rsidRPr="0019464E">
        <w:rPr>
          <w:rStyle w:val="Emphasis"/>
          <w:sz w:val="28"/>
          <w:szCs w:val="28"/>
          <w:u w:val="double"/>
        </w:rPr>
        <w:t>2018</w:t>
      </w:r>
      <w:r w:rsidRPr="0019464E">
        <w:rPr>
          <w:rStyle w:val="Emphasis"/>
          <w:sz w:val="28"/>
          <w:szCs w:val="28"/>
          <w:u w:val="double"/>
        </w:rPr>
        <w:t xml:space="preserve"> </w:t>
      </w:r>
      <w:r w:rsidR="00BD7567" w:rsidRPr="0019464E">
        <w:rPr>
          <w:rStyle w:val="Emphasis"/>
          <w:sz w:val="28"/>
          <w:szCs w:val="28"/>
          <w:u w:val="double"/>
        </w:rPr>
        <w:t>–</w:t>
      </w:r>
      <w:r w:rsidR="00507D41" w:rsidRPr="0019464E">
        <w:rPr>
          <w:rStyle w:val="Emphasis"/>
          <w:sz w:val="28"/>
          <w:szCs w:val="28"/>
          <w:u w:val="double"/>
        </w:rPr>
        <w:t xml:space="preserve"> </w:t>
      </w:r>
      <w:r w:rsidR="00753DD6">
        <w:rPr>
          <w:rStyle w:val="Emphasis"/>
          <w:sz w:val="28"/>
          <w:szCs w:val="28"/>
          <w:u w:val="double"/>
        </w:rPr>
        <w:t>20</w:t>
      </w:r>
      <w:r w:rsidR="00600F3E" w:rsidRPr="00600F3E">
        <w:rPr>
          <w:rStyle w:val="Emphasis"/>
          <w:sz w:val="28"/>
          <w:szCs w:val="28"/>
          <w:u w:val="double"/>
          <w:vertAlign w:val="superscript"/>
        </w:rPr>
        <w:t>th</w:t>
      </w:r>
      <w:r w:rsidR="00600F3E">
        <w:rPr>
          <w:rStyle w:val="Emphasis"/>
          <w:sz w:val="28"/>
          <w:szCs w:val="28"/>
          <w:u w:val="double"/>
        </w:rPr>
        <w:t xml:space="preserve"> Sunday in Ordinary Time</w:t>
      </w:r>
    </w:p>
    <w:p w:rsidR="00884535" w:rsidRDefault="00510384" w:rsidP="00733DC4">
      <w:r>
        <w:rPr>
          <w:rFonts w:ascii="Tahoma" w:hAnsi="Tahoma" w:cs="Tahoma"/>
          <w:b/>
          <w:noProof/>
          <w:sz w:val="22"/>
          <w:szCs w:val="22"/>
          <w:u w:val="single"/>
          <w:lang w:val="en-GB" w:eastAsia="en-GB"/>
        </w:rPr>
        <w:pict>
          <v:shapetype id="_x0000_t202" coordsize="21600,21600" o:spt="202" path="m,l,21600r21600,l21600,xe">
            <v:stroke joinstyle="miter"/>
            <v:path gradientshapeok="t" o:connecttype="rect"/>
          </v:shapetype>
          <v:shape id="_x0000_s1035" type="#_x0000_t202" style="position:absolute;margin-left:-3.15pt;margin-top:2.4pt;width:535.5pt;height:81pt;z-index:251657216">
            <v:textbox>
              <w:txbxContent>
                <w:p w:rsidR="001B53B9" w:rsidRPr="00A8154C" w:rsidRDefault="002372B9" w:rsidP="00D04425">
                  <w:pPr>
                    <w:jc w:val="center"/>
                    <w:rPr>
                      <w:rFonts w:ascii="Tahoma" w:hAnsi="Tahoma" w:cs="Tahoma"/>
                      <w:b/>
                      <w:i/>
                      <w:sz w:val="20"/>
                      <w:szCs w:val="20"/>
                      <w:u w:val="single"/>
                    </w:rPr>
                  </w:pPr>
                  <w:r w:rsidRPr="00A8154C">
                    <w:rPr>
                      <w:rFonts w:ascii="Tahoma" w:hAnsi="Tahoma" w:cs="Tahoma"/>
                      <w:b/>
                      <w:i/>
                      <w:sz w:val="20"/>
                      <w:szCs w:val="20"/>
                      <w:u w:val="single"/>
                    </w:rPr>
                    <w:t>World Meeting of Families – Important Information</w:t>
                  </w:r>
                </w:p>
                <w:p w:rsidR="00FC050F" w:rsidRPr="00A8154C" w:rsidRDefault="002C40DB" w:rsidP="001B53B9">
                  <w:pPr>
                    <w:shd w:val="clear" w:color="auto" w:fill="FFFFFF"/>
                    <w:jc w:val="center"/>
                    <w:rPr>
                      <w:rFonts w:ascii="Tahoma" w:hAnsi="Tahoma" w:cs="Tahoma"/>
                      <w:bCs/>
                      <w:i/>
                      <w:color w:val="222222"/>
                      <w:sz w:val="20"/>
                      <w:szCs w:val="20"/>
                      <w:u w:val="single"/>
                    </w:rPr>
                  </w:pPr>
                  <w:r w:rsidRPr="00A8154C">
                    <w:rPr>
                      <w:rFonts w:ascii="Tahoma" w:hAnsi="Tahoma" w:cs="Tahoma"/>
                      <w:bCs/>
                      <w:i/>
                      <w:color w:val="222222"/>
                      <w:sz w:val="20"/>
                      <w:szCs w:val="20"/>
                      <w:u w:val="single"/>
                    </w:rPr>
                    <w:t xml:space="preserve">A group booking for 52 people has now been made by the parish, for individuals who are interested in attending the Papal Mass in the Phoenix Park, on Sunday 26th August 2018. Anyone who wishes to attend the Papal Mass by means of the chartered bus, at </w:t>
                  </w:r>
                  <w:r w:rsidR="008E5FA5" w:rsidRPr="00A8154C">
                    <w:rPr>
                      <w:rFonts w:ascii="Tahoma" w:hAnsi="Tahoma" w:cs="Tahoma"/>
                      <w:bCs/>
                      <w:i/>
                      <w:color w:val="222222"/>
                      <w:sz w:val="20"/>
                      <w:szCs w:val="20"/>
                      <w:u w:val="single"/>
                    </w:rPr>
                    <w:t>a cost of</w:t>
                  </w:r>
                  <w:r w:rsidRPr="00A8154C">
                    <w:rPr>
                      <w:rFonts w:ascii="Tahoma" w:hAnsi="Tahoma" w:cs="Tahoma"/>
                      <w:bCs/>
                      <w:i/>
                      <w:color w:val="222222"/>
                      <w:sz w:val="20"/>
                      <w:szCs w:val="20"/>
                      <w:u w:val="single"/>
                    </w:rPr>
                    <w:t xml:space="preserve"> €15 per person. Please contact Anne Dolan on Mob: 086-224-2828, as soon as possible.</w:t>
                  </w:r>
                  <w:r w:rsidR="000576D2" w:rsidRPr="00A8154C">
                    <w:rPr>
                      <w:rFonts w:ascii="Tahoma" w:hAnsi="Tahoma" w:cs="Tahoma"/>
                      <w:bCs/>
                      <w:i/>
                      <w:color w:val="222222"/>
                      <w:sz w:val="20"/>
                      <w:szCs w:val="20"/>
                      <w:u w:val="single"/>
                    </w:rPr>
                    <w:t xml:space="preserve"> </w:t>
                  </w:r>
                </w:p>
                <w:p w:rsidR="001B53B9" w:rsidRPr="00A8154C" w:rsidRDefault="00625956" w:rsidP="00D04425">
                  <w:pPr>
                    <w:shd w:val="clear" w:color="auto" w:fill="FFFFFF"/>
                    <w:jc w:val="center"/>
                    <w:rPr>
                      <w:rFonts w:ascii="Tahoma" w:hAnsi="Tahoma" w:cs="Tahoma"/>
                      <w:b/>
                      <w:bCs/>
                      <w:i/>
                      <w:color w:val="222222"/>
                      <w:sz w:val="20"/>
                      <w:szCs w:val="20"/>
                      <w:u w:val="single"/>
                    </w:rPr>
                  </w:pPr>
                  <w:r w:rsidRPr="00A8154C">
                    <w:rPr>
                      <w:rFonts w:ascii="Tahoma" w:hAnsi="Tahoma" w:cs="Tahoma"/>
                      <w:b/>
                      <w:bCs/>
                      <w:i/>
                      <w:color w:val="222222"/>
                      <w:sz w:val="20"/>
                      <w:szCs w:val="20"/>
                      <w:u w:val="single"/>
                    </w:rPr>
                    <w:t>P</w:t>
                  </w:r>
                  <w:r w:rsidR="00FC050F" w:rsidRPr="00A8154C">
                    <w:rPr>
                      <w:rFonts w:ascii="Tahoma" w:hAnsi="Tahoma" w:cs="Tahoma"/>
                      <w:b/>
                      <w:bCs/>
                      <w:i/>
                      <w:color w:val="222222"/>
                      <w:sz w:val="20"/>
                      <w:szCs w:val="20"/>
                      <w:u w:val="single"/>
                    </w:rPr>
                    <w:t xml:space="preserve">laces </w:t>
                  </w:r>
                  <w:r w:rsidR="00FD0668" w:rsidRPr="00A8154C">
                    <w:rPr>
                      <w:rFonts w:ascii="Tahoma" w:hAnsi="Tahoma" w:cs="Tahoma"/>
                      <w:b/>
                      <w:bCs/>
                      <w:i/>
                      <w:color w:val="222222"/>
                      <w:sz w:val="20"/>
                      <w:szCs w:val="20"/>
                      <w:u w:val="single"/>
                    </w:rPr>
                    <w:t xml:space="preserve">are </w:t>
                  </w:r>
                  <w:r w:rsidR="00FC050F" w:rsidRPr="00A8154C">
                    <w:rPr>
                      <w:rFonts w:ascii="Tahoma" w:hAnsi="Tahoma" w:cs="Tahoma"/>
                      <w:b/>
                      <w:bCs/>
                      <w:i/>
                      <w:color w:val="222222"/>
                      <w:sz w:val="20"/>
                      <w:szCs w:val="20"/>
                      <w:u w:val="single"/>
                    </w:rPr>
                    <w:t xml:space="preserve">still available. </w:t>
                  </w:r>
                  <w:r w:rsidR="000576D2" w:rsidRPr="00A8154C">
                    <w:rPr>
                      <w:rFonts w:ascii="Tahoma" w:hAnsi="Tahoma" w:cs="Tahoma"/>
                      <w:b/>
                      <w:bCs/>
                      <w:i/>
                      <w:color w:val="222222"/>
                      <w:sz w:val="20"/>
                      <w:szCs w:val="20"/>
                      <w:u w:val="single"/>
                    </w:rPr>
                    <w:t>First come, first served.</w:t>
                  </w:r>
                </w:p>
                <w:p w:rsidR="00A5488A" w:rsidRPr="00CB0A53" w:rsidRDefault="00A5488A" w:rsidP="00CB0A53">
                  <w:pPr>
                    <w:shd w:val="clear" w:color="auto" w:fill="FFFFFF"/>
                    <w:rPr>
                      <w:rFonts w:ascii="Arial" w:hAnsi="Arial" w:cs="Arial"/>
                      <w:color w:val="222222"/>
                      <w:sz w:val="19"/>
                      <w:szCs w:val="19"/>
                    </w:rPr>
                  </w:pPr>
                </w:p>
              </w:txbxContent>
            </v:textbox>
          </v:shape>
        </w:pict>
      </w:r>
    </w:p>
    <w:p w:rsidR="00A5488A" w:rsidRDefault="00A5488A" w:rsidP="00733DC4">
      <w:pPr>
        <w:rPr>
          <w:rFonts w:ascii="Tahoma" w:hAnsi="Tahoma" w:cs="Tahoma"/>
          <w:b/>
          <w:sz w:val="22"/>
          <w:szCs w:val="22"/>
          <w:u w:val="single"/>
        </w:rPr>
      </w:pPr>
    </w:p>
    <w:p w:rsidR="00A5488A" w:rsidRDefault="00A5488A" w:rsidP="00733DC4">
      <w:pPr>
        <w:rPr>
          <w:rFonts w:ascii="Tahoma" w:hAnsi="Tahoma" w:cs="Tahoma"/>
          <w:b/>
          <w:sz w:val="22"/>
          <w:szCs w:val="22"/>
          <w:u w:val="single"/>
        </w:rPr>
      </w:pPr>
    </w:p>
    <w:p w:rsidR="00A5488A" w:rsidRDefault="00A5488A" w:rsidP="00733DC4">
      <w:pPr>
        <w:rPr>
          <w:rFonts w:ascii="Tahoma" w:hAnsi="Tahoma" w:cs="Tahoma"/>
          <w:b/>
          <w:sz w:val="22"/>
          <w:szCs w:val="22"/>
          <w:u w:val="single"/>
        </w:rPr>
      </w:pPr>
    </w:p>
    <w:p w:rsidR="00A5488A" w:rsidRDefault="00A5488A" w:rsidP="00733DC4">
      <w:pPr>
        <w:rPr>
          <w:rFonts w:ascii="Tahoma" w:hAnsi="Tahoma" w:cs="Tahoma"/>
          <w:b/>
          <w:sz w:val="22"/>
          <w:szCs w:val="22"/>
          <w:u w:val="single"/>
        </w:rPr>
      </w:pPr>
    </w:p>
    <w:p w:rsidR="00A5488A" w:rsidRDefault="00A5488A" w:rsidP="00733DC4">
      <w:pPr>
        <w:rPr>
          <w:rFonts w:ascii="Tahoma" w:hAnsi="Tahoma" w:cs="Tahoma"/>
          <w:b/>
          <w:sz w:val="22"/>
          <w:szCs w:val="22"/>
          <w:u w:val="single"/>
        </w:rPr>
      </w:pPr>
    </w:p>
    <w:p w:rsidR="00885EDE" w:rsidRDefault="00885EDE" w:rsidP="00733DC4">
      <w:pPr>
        <w:rPr>
          <w:rFonts w:ascii="Tahoma" w:hAnsi="Tahoma" w:cs="Tahoma"/>
          <w:b/>
          <w:sz w:val="22"/>
          <w:szCs w:val="22"/>
          <w:u w:val="single"/>
        </w:rPr>
      </w:pPr>
    </w:p>
    <w:p w:rsidR="006D57E3" w:rsidRDefault="00951D20" w:rsidP="00733DC4">
      <w:pPr>
        <w:rPr>
          <w:rFonts w:ascii="Tahoma" w:hAnsi="Tahoma" w:cs="Tahoma"/>
          <w:b/>
          <w:sz w:val="22"/>
          <w:szCs w:val="22"/>
          <w:u w:val="single"/>
        </w:rPr>
      </w:pPr>
      <w:r>
        <w:rPr>
          <w:rFonts w:ascii="Tahoma" w:hAnsi="Tahoma" w:cs="Tahoma"/>
          <w:b/>
          <w:noProof/>
          <w:sz w:val="22"/>
          <w:szCs w:val="22"/>
          <w:u w:val="single"/>
          <w:lang w:val="en-GB" w:eastAsia="en-GB"/>
        </w:rPr>
        <w:pict>
          <v:shape id="_x0000_s1036" type="#_x0000_t202" style="position:absolute;margin-left:-3.15pt;margin-top:2.15pt;width:535.5pt;height:78.55pt;z-index:251658240">
            <v:textbox>
              <w:txbxContent>
                <w:p w:rsidR="002A2FD8" w:rsidRPr="00951D20" w:rsidRDefault="00753DD6" w:rsidP="00A3572D">
                  <w:pPr>
                    <w:jc w:val="center"/>
                    <w:rPr>
                      <w:rFonts w:ascii="Tahoma" w:hAnsi="Tahoma" w:cs="Tahoma"/>
                      <w:b/>
                      <w:iCs/>
                      <w:sz w:val="22"/>
                      <w:szCs w:val="22"/>
                      <w:lang w:val="en-GB"/>
                    </w:rPr>
                  </w:pPr>
                  <w:r w:rsidRPr="00951D20">
                    <w:rPr>
                      <w:rFonts w:ascii="Tahoma" w:hAnsi="Tahoma" w:cs="Tahoma"/>
                      <w:b/>
                      <w:sz w:val="22"/>
                      <w:szCs w:val="22"/>
                      <w:u w:val="single"/>
                    </w:rPr>
                    <w:t xml:space="preserve">Please note that to facilitate priests &amp; parishioners attending the various events during Pope Francis’ visit to </w:t>
                  </w:r>
                  <w:r w:rsidR="000D51E7" w:rsidRPr="00951D20">
                    <w:rPr>
                      <w:rFonts w:ascii="Tahoma" w:hAnsi="Tahoma" w:cs="Tahoma"/>
                      <w:b/>
                      <w:sz w:val="22"/>
                      <w:szCs w:val="22"/>
                      <w:u w:val="single"/>
                    </w:rPr>
                    <w:t xml:space="preserve">Ireland next </w:t>
                  </w:r>
                  <w:r w:rsidR="0066664E" w:rsidRPr="00951D20">
                    <w:rPr>
                      <w:rFonts w:ascii="Tahoma" w:hAnsi="Tahoma" w:cs="Tahoma"/>
                      <w:b/>
                      <w:sz w:val="22"/>
                      <w:szCs w:val="22"/>
                      <w:u w:val="single"/>
                    </w:rPr>
                    <w:t>weekend,</w:t>
                  </w:r>
                  <w:r w:rsidRPr="00951D20">
                    <w:rPr>
                      <w:rFonts w:ascii="Tahoma" w:hAnsi="Tahoma" w:cs="Tahoma"/>
                      <w:b/>
                      <w:sz w:val="22"/>
                      <w:szCs w:val="22"/>
                      <w:u w:val="single"/>
                    </w:rPr>
                    <w:t xml:space="preserve"> 25</w:t>
                  </w:r>
                  <w:r w:rsidRPr="00951D20">
                    <w:rPr>
                      <w:rFonts w:ascii="Tahoma" w:hAnsi="Tahoma" w:cs="Tahoma"/>
                      <w:b/>
                      <w:sz w:val="22"/>
                      <w:szCs w:val="22"/>
                      <w:u w:val="single"/>
                      <w:vertAlign w:val="superscript"/>
                    </w:rPr>
                    <w:t>th</w:t>
                  </w:r>
                  <w:r w:rsidRPr="00951D20">
                    <w:rPr>
                      <w:rFonts w:ascii="Tahoma" w:hAnsi="Tahoma" w:cs="Tahoma"/>
                      <w:b/>
                      <w:sz w:val="22"/>
                      <w:szCs w:val="22"/>
                      <w:u w:val="single"/>
                    </w:rPr>
                    <w:t xml:space="preserve"> &amp; 26</w:t>
                  </w:r>
                  <w:r w:rsidRPr="00951D20">
                    <w:rPr>
                      <w:rFonts w:ascii="Tahoma" w:hAnsi="Tahoma" w:cs="Tahoma"/>
                      <w:b/>
                      <w:sz w:val="22"/>
                      <w:szCs w:val="22"/>
                      <w:u w:val="single"/>
                      <w:vertAlign w:val="superscript"/>
                    </w:rPr>
                    <w:t>th</w:t>
                  </w:r>
                  <w:r w:rsidRPr="00951D20">
                    <w:rPr>
                      <w:rFonts w:ascii="Tahoma" w:hAnsi="Tahoma" w:cs="Tahoma"/>
                      <w:b/>
                      <w:sz w:val="22"/>
                      <w:szCs w:val="22"/>
                      <w:u w:val="single"/>
                    </w:rPr>
                    <w:t xml:space="preserve"> August 2018, Sunday Mass times in the parish have been changed, as follows: </w:t>
                  </w:r>
                  <w:r w:rsidR="00AC3053" w:rsidRPr="00951D20">
                    <w:rPr>
                      <w:rFonts w:ascii="Tahoma" w:hAnsi="Tahoma" w:cs="Tahoma"/>
                      <w:iCs/>
                      <w:sz w:val="22"/>
                      <w:szCs w:val="22"/>
                      <w:u w:val="single"/>
                      <w:lang w:val="en-GB"/>
                    </w:rPr>
                    <w:t>Vigil Mass</w:t>
                  </w:r>
                  <w:r w:rsidRPr="00951D20">
                    <w:rPr>
                      <w:rFonts w:ascii="Tahoma" w:hAnsi="Tahoma" w:cs="Tahoma"/>
                      <w:iCs/>
                      <w:sz w:val="22"/>
                      <w:szCs w:val="22"/>
                      <w:u w:val="single"/>
                      <w:lang w:val="en-GB"/>
                    </w:rPr>
                    <w:t xml:space="preserve"> on Saturday 25</w:t>
                  </w:r>
                  <w:r w:rsidRPr="00951D20">
                    <w:rPr>
                      <w:rFonts w:ascii="Tahoma" w:hAnsi="Tahoma" w:cs="Tahoma"/>
                      <w:iCs/>
                      <w:sz w:val="22"/>
                      <w:szCs w:val="22"/>
                      <w:u w:val="single"/>
                      <w:vertAlign w:val="superscript"/>
                      <w:lang w:val="en-GB"/>
                    </w:rPr>
                    <w:t>th</w:t>
                  </w:r>
                  <w:r w:rsidR="000D51E7" w:rsidRPr="00951D20">
                    <w:rPr>
                      <w:rFonts w:ascii="Tahoma" w:hAnsi="Tahoma" w:cs="Tahoma"/>
                      <w:iCs/>
                      <w:sz w:val="22"/>
                      <w:szCs w:val="22"/>
                      <w:u w:val="single"/>
                      <w:lang w:val="en-GB"/>
                    </w:rPr>
                    <w:t xml:space="preserve"> August</w:t>
                  </w:r>
                  <w:r w:rsidR="006E4FA9" w:rsidRPr="00951D20">
                    <w:rPr>
                      <w:rFonts w:ascii="Tahoma" w:hAnsi="Tahoma" w:cs="Tahoma"/>
                      <w:iCs/>
                      <w:sz w:val="22"/>
                      <w:szCs w:val="22"/>
                      <w:u w:val="single"/>
                      <w:lang w:val="en-GB"/>
                    </w:rPr>
                    <w:t xml:space="preserve"> in </w:t>
                  </w:r>
                  <w:r w:rsidRPr="00951D20">
                    <w:rPr>
                      <w:rFonts w:ascii="Tahoma" w:hAnsi="Tahoma" w:cs="Tahoma"/>
                      <w:iCs/>
                      <w:sz w:val="22"/>
                      <w:szCs w:val="22"/>
                      <w:u w:val="single"/>
                      <w:lang w:val="en-GB"/>
                    </w:rPr>
                    <w:t xml:space="preserve">Killargue at 8.00pm (as usual). </w:t>
                  </w:r>
                  <w:r w:rsidRPr="00951D20">
                    <w:rPr>
                      <w:rFonts w:ascii="Tahoma" w:hAnsi="Tahoma" w:cs="Tahoma"/>
                      <w:iCs/>
                      <w:sz w:val="22"/>
                      <w:szCs w:val="22"/>
                      <w:lang w:val="en-GB"/>
                    </w:rPr>
                    <w:t xml:space="preserve"> </w:t>
                  </w:r>
                  <w:r w:rsidRPr="00951D20">
                    <w:rPr>
                      <w:rFonts w:ascii="Tahoma" w:hAnsi="Tahoma" w:cs="Tahoma"/>
                      <w:bCs/>
                      <w:sz w:val="22"/>
                      <w:szCs w:val="22"/>
                      <w:lang w:val="en-GB"/>
                    </w:rPr>
                    <w:t>Mass on Sunday 26</w:t>
                  </w:r>
                  <w:r w:rsidRPr="00951D20">
                    <w:rPr>
                      <w:rFonts w:ascii="Tahoma" w:hAnsi="Tahoma" w:cs="Tahoma"/>
                      <w:bCs/>
                      <w:sz w:val="22"/>
                      <w:szCs w:val="22"/>
                      <w:vertAlign w:val="superscript"/>
                      <w:lang w:val="en-GB"/>
                    </w:rPr>
                    <w:t>th</w:t>
                  </w:r>
                  <w:r w:rsidRPr="00951D20">
                    <w:rPr>
                      <w:rFonts w:ascii="Tahoma" w:hAnsi="Tahoma" w:cs="Tahoma"/>
                      <w:bCs/>
                      <w:sz w:val="22"/>
                      <w:szCs w:val="22"/>
                      <w:lang w:val="en-GB"/>
                    </w:rPr>
                    <w:t xml:space="preserve"> August in </w:t>
                  </w:r>
                  <w:r w:rsidR="00604948" w:rsidRPr="00951D20">
                    <w:rPr>
                      <w:rFonts w:ascii="Tahoma" w:hAnsi="Tahoma" w:cs="Tahoma"/>
                      <w:bCs/>
                      <w:sz w:val="22"/>
                      <w:szCs w:val="22"/>
                      <w:u w:val="single"/>
                      <w:lang w:val="en-GB"/>
                    </w:rPr>
                    <w:t>Dromahair</w:t>
                  </w:r>
                  <w:r w:rsidR="006E4FA9" w:rsidRPr="00951D20">
                    <w:rPr>
                      <w:rFonts w:ascii="Tahoma" w:hAnsi="Tahoma" w:cs="Tahoma"/>
                      <w:bCs/>
                      <w:sz w:val="22"/>
                      <w:szCs w:val="22"/>
                      <w:u w:val="single"/>
                      <w:lang w:val="en-GB"/>
                    </w:rPr>
                    <w:t xml:space="preserve"> at </w:t>
                  </w:r>
                  <w:r w:rsidR="000D51E7" w:rsidRPr="00951D20">
                    <w:rPr>
                      <w:rFonts w:ascii="Tahoma" w:hAnsi="Tahoma" w:cs="Tahoma"/>
                      <w:bCs/>
                      <w:sz w:val="22"/>
                      <w:szCs w:val="22"/>
                      <w:u w:val="single"/>
                      <w:lang w:val="en-GB"/>
                    </w:rPr>
                    <w:t>11.15am</w:t>
                  </w:r>
                  <w:r w:rsidR="008C3E76" w:rsidRPr="00951D20">
                    <w:rPr>
                      <w:rFonts w:ascii="Tahoma" w:hAnsi="Tahoma" w:cs="Tahoma"/>
                      <w:bCs/>
                      <w:sz w:val="22"/>
                      <w:szCs w:val="22"/>
                      <w:u w:val="single"/>
                      <w:lang w:val="en-GB"/>
                    </w:rPr>
                    <w:t xml:space="preserve"> (as usual)</w:t>
                  </w:r>
                  <w:r w:rsidR="000D51E7" w:rsidRPr="00951D20">
                    <w:rPr>
                      <w:rFonts w:ascii="Tahoma" w:hAnsi="Tahoma" w:cs="Tahoma"/>
                      <w:bCs/>
                      <w:sz w:val="22"/>
                      <w:szCs w:val="22"/>
                      <w:u w:val="single"/>
                      <w:lang w:val="en-GB"/>
                    </w:rPr>
                    <w:t xml:space="preserve">.  </w:t>
                  </w:r>
                  <w:r w:rsidR="000D51E7" w:rsidRPr="00951D20">
                    <w:rPr>
                      <w:rFonts w:ascii="Tahoma" w:hAnsi="Tahoma" w:cs="Tahoma"/>
                      <w:b/>
                      <w:bCs/>
                      <w:sz w:val="22"/>
                      <w:szCs w:val="22"/>
                      <w:lang w:val="en-GB"/>
                    </w:rPr>
                    <w:t>Mass in Newtownmanor at 7.00pm on Saturday evening, 25</w:t>
                  </w:r>
                  <w:r w:rsidR="000D51E7" w:rsidRPr="00951D20">
                    <w:rPr>
                      <w:rFonts w:ascii="Tahoma" w:hAnsi="Tahoma" w:cs="Tahoma"/>
                      <w:b/>
                      <w:bCs/>
                      <w:sz w:val="22"/>
                      <w:szCs w:val="22"/>
                      <w:vertAlign w:val="superscript"/>
                      <w:lang w:val="en-GB"/>
                    </w:rPr>
                    <w:t>th</w:t>
                  </w:r>
                  <w:r w:rsidR="000D51E7" w:rsidRPr="00951D20">
                    <w:rPr>
                      <w:rFonts w:ascii="Tahoma" w:hAnsi="Tahoma" w:cs="Tahoma"/>
                      <w:b/>
                      <w:bCs/>
                      <w:sz w:val="22"/>
                      <w:szCs w:val="22"/>
                      <w:lang w:val="en-GB"/>
                    </w:rPr>
                    <w:t xml:space="preserve"> August.  </w:t>
                  </w:r>
                  <w:r w:rsidR="000D51E7" w:rsidRPr="00951D20">
                    <w:rPr>
                      <w:rFonts w:ascii="Tahoma" w:hAnsi="Tahoma" w:cs="Tahoma"/>
                      <w:b/>
                      <w:bCs/>
                      <w:i/>
                      <w:sz w:val="22"/>
                      <w:szCs w:val="22"/>
                      <w:u w:val="single"/>
                      <w:lang w:val="en-GB"/>
                    </w:rPr>
                    <w:t>No Mass in Newtownmanor on Sunday.</w:t>
                  </w:r>
                </w:p>
                <w:p w:rsidR="00123C0D" w:rsidRPr="00753DD6" w:rsidRDefault="00123C0D">
                  <w:pPr>
                    <w:rPr>
                      <w:sz w:val="22"/>
                      <w:szCs w:val="22"/>
                    </w:rPr>
                  </w:pPr>
                </w:p>
              </w:txbxContent>
            </v:textbox>
          </v:shape>
        </w:pict>
      </w:r>
    </w:p>
    <w:p w:rsidR="00123C0D" w:rsidRDefault="00123C0D" w:rsidP="00733DC4">
      <w:pPr>
        <w:rPr>
          <w:rFonts w:ascii="Tahoma" w:hAnsi="Tahoma" w:cs="Tahoma"/>
          <w:b/>
          <w:sz w:val="22"/>
          <w:szCs w:val="22"/>
          <w:u w:val="single"/>
        </w:rPr>
      </w:pPr>
    </w:p>
    <w:p w:rsidR="00123C0D" w:rsidRDefault="00123C0D" w:rsidP="00733DC4">
      <w:pPr>
        <w:rPr>
          <w:rFonts w:ascii="Tahoma" w:hAnsi="Tahoma" w:cs="Tahoma"/>
          <w:b/>
          <w:sz w:val="22"/>
          <w:szCs w:val="22"/>
          <w:u w:val="single"/>
        </w:rPr>
      </w:pPr>
    </w:p>
    <w:p w:rsidR="00123C0D" w:rsidRDefault="00123C0D" w:rsidP="00733DC4">
      <w:pPr>
        <w:rPr>
          <w:rFonts w:ascii="Tahoma" w:hAnsi="Tahoma" w:cs="Tahoma"/>
          <w:b/>
          <w:sz w:val="22"/>
          <w:szCs w:val="22"/>
          <w:u w:val="single"/>
        </w:rPr>
      </w:pPr>
    </w:p>
    <w:p w:rsidR="00753DD6" w:rsidRDefault="00753DD6" w:rsidP="00733DC4">
      <w:pPr>
        <w:rPr>
          <w:rFonts w:ascii="Tahoma" w:hAnsi="Tahoma" w:cs="Tahoma"/>
          <w:b/>
          <w:sz w:val="22"/>
          <w:szCs w:val="22"/>
          <w:u w:val="single"/>
        </w:rPr>
      </w:pPr>
    </w:p>
    <w:p w:rsidR="00951D20" w:rsidRDefault="00951D20" w:rsidP="00733DC4">
      <w:pPr>
        <w:rPr>
          <w:rFonts w:ascii="Tahoma" w:hAnsi="Tahoma" w:cs="Tahoma"/>
          <w:b/>
          <w:sz w:val="22"/>
          <w:szCs w:val="22"/>
          <w:u w:val="single"/>
        </w:rPr>
      </w:pPr>
    </w:p>
    <w:p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rsidR="00083267" w:rsidRPr="00083267" w:rsidRDefault="00B154E2" w:rsidP="0025247D">
      <w:pPr>
        <w:numPr>
          <w:ilvl w:val="0"/>
          <w:numId w:val="14"/>
        </w:numPr>
        <w:ind w:left="426" w:hanging="426"/>
        <w:rPr>
          <w:rFonts w:ascii="Tahoma" w:hAnsi="Tahoma" w:cs="Tahoma"/>
          <w:sz w:val="18"/>
          <w:szCs w:val="18"/>
        </w:rPr>
      </w:pPr>
      <w:r w:rsidRPr="00EA68D4">
        <w:rPr>
          <w:rFonts w:ascii="Tahoma" w:hAnsi="Tahoma" w:cs="Tahoma"/>
          <w:b/>
          <w:sz w:val="18"/>
          <w:szCs w:val="18"/>
          <w:u w:val="single"/>
        </w:rPr>
        <w:t>Altar Servers for Dromahair</w:t>
      </w:r>
      <w:r w:rsidR="00EA68D4">
        <w:rPr>
          <w:rFonts w:ascii="Tahoma" w:hAnsi="Tahoma" w:cs="Tahoma"/>
          <w:b/>
          <w:sz w:val="18"/>
          <w:szCs w:val="18"/>
          <w:u w:val="single"/>
        </w:rPr>
        <w:t xml:space="preserve"> </w:t>
      </w:r>
      <w:r w:rsidR="00C33AAF">
        <w:rPr>
          <w:rFonts w:ascii="Tahoma" w:hAnsi="Tahoma" w:cs="Tahoma"/>
          <w:b/>
          <w:sz w:val="18"/>
          <w:szCs w:val="18"/>
          <w:u w:val="single"/>
        </w:rPr>
        <w:t>August</w:t>
      </w:r>
      <w:r w:rsidR="006F2E40" w:rsidRPr="00083267">
        <w:rPr>
          <w:rFonts w:ascii="Tahoma" w:hAnsi="Tahoma" w:cs="Tahoma"/>
          <w:b/>
          <w:sz w:val="18"/>
          <w:szCs w:val="18"/>
          <w:u w:val="single"/>
        </w:rPr>
        <w:t xml:space="preserve"> 2018 – Group</w:t>
      </w:r>
      <w:r w:rsidR="00C33AAF">
        <w:rPr>
          <w:rFonts w:ascii="Tahoma" w:hAnsi="Tahoma" w:cs="Tahoma"/>
          <w:b/>
          <w:sz w:val="18"/>
          <w:szCs w:val="18"/>
          <w:u w:val="single"/>
        </w:rPr>
        <w:t xml:space="preserve"> 3</w:t>
      </w:r>
    </w:p>
    <w:p w:rsidR="00600F3E" w:rsidRPr="00187A75" w:rsidRDefault="00B154E2" w:rsidP="00187A75">
      <w:pPr>
        <w:ind w:left="426"/>
        <w:rPr>
          <w:rFonts w:ascii="Tahoma" w:hAnsi="Tahoma" w:cs="Tahoma"/>
          <w:sz w:val="18"/>
          <w:szCs w:val="18"/>
        </w:rPr>
      </w:pPr>
      <w:r w:rsidRPr="00083267">
        <w:rPr>
          <w:rFonts w:ascii="Tahoma" w:hAnsi="Tahoma" w:cs="Tahoma"/>
          <w:i/>
          <w:sz w:val="18"/>
          <w:szCs w:val="18"/>
        </w:rPr>
        <w:t>Parents please note, if your child is unable to serve at Mass on any of the assigned dates, please arrange a replacement.</w:t>
      </w:r>
      <w:r w:rsidR="00A039C0" w:rsidRPr="00083267">
        <w:rPr>
          <w:rFonts w:ascii="Tahoma" w:hAnsi="Tahoma" w:cs="Tahoma"/>
          <w:i/>
          <w:sz w:val="18"/>
          <w:szCs w:val="18"/>
        </w:rPr>
        <w:t xml:space="preserve"> </w:t>
      </w:r>
      <w:r w:rsidR="002523F0" w:rsidRPr="00083267">
        <w:rPr>
          <w:rFonts w:ascii="Tahoma" w:hAnsi="Tahoma" w:cs="Tahoma"/>
          <w:sz w:val="18"/>
          <w:szCs w:val="18"/>
        </w:rPr>
        <w:t xml:space="preserve"> </w:t>
      </w:r>
    </w:p>
    <w:p w:rsidR="00E53F9F" w:rsidRDefault="00E53F9F" w:rsidP="006C536D">
      <w:pPr>
        <w:rPr>
          <w:rFonts w:ascii="Tahoma" w:hAnsi="Tahoma" w:cs="Tahoma"/>
          <w:sz w:val="18"/>
          <w:szCs w:val="18"/>
        </w:rPr>
      </w:pPr>
    </w:p>
    <w:p w:rsidR="00E53F9F" w:rsidRPr="001B54B0" w:rsidRDefault="00E53F9F" w:rsidP="00293A89">
      <w:pPr>
        <w:numPr>
          <w:ilvl w:val="0"/>
          <w:numId w:val="14"/>
        </w:numPr>
        <w:ind w:left="426" w:hanging="426"/>
        <w:rPr>
          <w:rFonts w:ascii="Tahoma" w:hAnsi="Tahoma" w:cs="Tahoma"/>
          <w:sz w:val="18"/>
          <w:szCs w:val="18"/>
          <w:u w:val="single"/>
        </w:rPr>
      </w:pPr>
      <w:r w:rsidRPr="00E53F9F">
        <w:rPr>
          <w:rFonts w:ascii="Tahoma" w:hAnsi="Tahoma" w:cs="Tahoma"/>
          <w:b/>
          <w:iCs/>
          <w:color w:val="222222"/>
          <w:sz w:val="18"/>
          <w:szCs w:val="18"/>
          <w:u w:val="single"/>
          <w:shd w:val="clear" w:color="auto" w:fill="FFFFFF"/>
        </w:rPr>
        <w:t>The Diocesan Launch of the World Meeting of Families will be held in St Ninnidh's Church Derrylin on Tuesday 21</w:t>
      </w:r>
      <w:r w:rsidR="00A8154C" w:rsidRPr="00A8154C">
        <w:rPr>
          <w:rFonts w:ascii="Tahoma" w:hAnsi="Tahoma" w:cs="Tahoma"/>
          <w:b/>
          <w:iCs/>
          <w:color w:val="222222"/>
          <w:sz w:val="18"/>
          <w:szCs w:val="18"/>
          <w:u w:val="single"/>
          <w:shd w:val="clear" w:color="auto" w:fill="FFFFFF"/>
          <w:vertAlign w:val="superscript"/>
        </w:rPr>
        <w:t>st</w:t>
      </w:r>
      <w:r w:rsidR="00A8154C">
        <w:rPr>
          <w:rFonts w:ascii="Tahoma" w:hAnsi="Tahoma" w:cs="Tahoma"/>
          <w:b/>
          <w:iCs/>
          <w:color w:val="222222"/>
          <w:sz w:val="18"/>
          <w:szCs w:val="18"/>
          <w:u w:val="single"/>
          <w:shd w:val="clear" w:color="auto" w:fill="FFFFFF"/>
        </w:rPr>
        <w:t xml:space="preserve"> </w:t>
      </w:r>
      <w:r w:rsidRPr="00E53F9F">
        <w:rPr>
          <w:rFonts w:ascii="Tahoma" w:hAnsi="Tahoma" w:cs="Tahoma"/>
          <w:b/>
          <w:iCs/>
          <w:color w:val="222222"/>
          <w:sz w:val="18"/>
          <w:szCs w:val="18"/>
          <w:u w:val="single"/>
          <w:shd w:val="clear" w:color="auto" w:fill="FFFFFF"/>
        </w:rPr>
        <w:t>August at 7.30pm</w:t>
      </w:r>
      <w:r w:rsidR="001B6D7C">
        <w:rPr>
          <w:rFonts w:ascii="Tahoma" w:hAnsi="Tahoma" w:cs="Tahoma"/>
          <w:b/>
          <w:iCs/>
          <w:color w:val="222222"/>
          <w:sz w:val="18"/>
          <w:szCs w:val="18"/>
          <w:u w:val="single"/>
          <w:shd w:val="clear" w:color="auto" w:fill="FFFFFF"/>
        </w:rPr>
        <w:t xml:space="preserve">: </w:t>
      </w:r>
      <w:r w:rsidR="001B6D7C" w:rsidRPr="001B6D7C">
        <w:rPr>
          <w:rFonts w:ascii="Tahoma" w:hAnsi="Tahoma" w:cs="Tahoma"/>
          <w:iCs/>
          <w:color w:val="222222"/>
          <w:sz w:val="18"/>
          <w:szCs w:val="18"/>
          <w:shd w:val="clear" w:color="auto" w:fill="FFFFFF"/>
        </w:rPr>
        <w:t xml:space="preserve">Everyone is welcome to attend and every parish in the diocese is asked to be represented. Every parish will be presented with a sapling tree to be planted in memory of the Pope's visit to Ireland. </w:t>
      </w:r>
      <w:r w:rsidR="001B6D7C" w:rsidRPr="001B6D7C">
        <w:rPr>
          <w:rFonts w:ascii="Tahoma" w:hAnsi="Tahoma" w:cs="Tahoma"/>
          <w:iCs/>
          <w:color w:val="222222"/>
          <w:sz w:val="18"/>
          <w:szCs w:val="18"/>
          <w:u w:val="single"/>
          <w:shd w:val="clear" w:color="auto" w:fill="FFFFFF"/>
        </w:rPr>
        <w:t>The ceremony will take the form of a beautiful Evening Prayer</w:t>
      </w:r>
      <w:r w:rsidR="000D51E7">
        <w:rPr>
          <w:rFonts w:ascii="Tahoma" w:hAnsi="Tahoma" w:cs="Tahoma"/>
          <w:iCs/>
          <w:color w:val="222222"/>
          <w:sz w:val="18"/>
          <w:szCs w:val="18"/>
          <w:u w:val="single"/>
          <w:shd w:val="clear" w:color="auto" w:fill="FFFFFF"/>
        </w:rPr>
        <w:t xml:space="preserve"> Service </w:t>
      </w:r>
      <w:r w:rsidR="00FB7882">
        <w:rPr>
          <w:rFonts w:ascii="Tahoma" w:hAnsi="Tahoma" w:cs="Tahoma"/>
          <w:iCs/>
          <w:color w:val="222222"/>
          <w:sz w:val="18"/>
          <w:szCs w:val="18"/>
          <w:u w:val="single"/>
          <w:shd w:val="clear" w:color="auto" w:fill="FFFFFF"/>
        </w:rPr>
        <w:t>led b</w:t>
      </w:r>
      <w:r w:rsidR="008C3E76">
        <w:rPr>
          <w:rFonts w:ascii="Tahoma" w:hAnsi="Tahoma" w:cs="Tahoma"/>
          <w:iCs/>
          <w:color w:val="222222"/>
          <w:sz w:val="18"/>
          <w:szCs w:val="18"/>
          <w:u w:val="single"/>
          <w:shd w:val="clear" w:color="auto" w:fill="FFFFFF"/>
        </w:rPr>
        <w:t xml:space="preserve">y Bishop Leo </w:t>
      </w:r>
      <w:r w:rsidR="000D51E7">
        <w:rPr>
          <w:rFonts w:ascii="Tahoma" w:hAnsi="Tahoma" w:cs="Tahoma"/>
          <w:iCs/>
          <w:color w:val="222222"/>
          <w:sz w:val="18"/>
          <w:szCs w:val="18"/>
          <w:u w:val="single"/>
          <w:shd w:val="clear" w:color="auto" w:fill="FFFFFF"/>
        </w:rPr>
        <w:t xml:space="preserve">with the ringing of church bells throughout the </w:t>
      </w:r>
      <w:r w:rsidR="00FB7882">
        <w:rPr>
          <w:rFonts w:ascii="Tahoma" w:hAnsi="Tahoma" w:cs="Tahoma"/>
          <w:iCs/>
          <w:color w:val="222222"/>
          <w:sz w:val="18"/>
          <w:szCs w:val="18"/>
          <w:u w:val="single"/>
          <w:shd w:val="clear" w:color="auto" w:fill="FFFFFF"/>
        </w:rPr>
        <w:t>Diocese</w:t>
      </w:r>
      <w:r w:rsidR="000D51E7">
        <w:rPr>
          <w:rFonts w:ascii="Tahoma" w:hAnsi="Tahoma" w:cs="Tahoma"/>
          <w:iCs/>
          <w:color w:val="222222"/>
          <w:sz w:val="18"/>
          <w:szCs w:val="18"/>
          <w:u w:val="single"/>
          <w:shd w:val="clear" w:color="auto" w:fill="FFFFFF"/>
        </w:rPr>
        <w:t xml:space="preserve"> to welcome the </w:t>
      </w:r>
      <w:r w:rsidR="008C3E76">
        <w:rPr>
          <w:rFonts w:ascii="Tahoma" w:hAnsi="Tahoma" w:cs="Tahoma"/>
          <w:iCs/>
          <w:color w:val="222222"/>
          <w:sz w:val="18"/>
          <w:szCs w:val="18"/>
          <w:u w:val="single"/>
          <w:shd w:val="clear" w:color="auto" w:fill="FFFFFF"/>
        </w:rPr>
        <w:t>Opening of the</w:t>
      </w:r>
      <w:r w:rsidR="00EC5294">
        <w:rPr>
          <w:rFonts w:ascii="Tahoma" w:hAnsi="Tahoma" w:cs="Tahoma"/>
          <w:iCs/>
          <w:color w:val="222222"/>
          <w:sz w:val="18"/>
          <w:szCs w:val="18"/>
          <w:u w:val="single"/>
          <w:shd w:val="clear" w:color="auto" w:fill="FFFFFF"/>
        </w:rPr>
        <w:t xml:space="preserve"> World</w:t>
      </w:r>
      <w:r w:rsidR="00AB78FE">
        <w:rPr>
          <w:rFonts w:ascii="Tahoma" w:hAnsi="Tahoma" w:cs="Tahoma"/>
          <w:iCs/>
          <w:color w:val="222222"/>
          <w:sz w:val="18"/>
          <w:szCs w:val="18"/>
          <w:u w:val="single"/>
          <w:shd w:val="clear" w:color="auto" w:fill="FFFFFF"/>
        </w:rPr>
        <w:t xml:space="preserve"> Meeting of Families</w:t>
      </w:r>
      <w:r w:rsidR="00EC5294">
        <w:rPr>
          <w:rFonts w:ascii="Tahoma" w:hAnsi="Tahoma" w:cs="Tahoma"/>
          <w:iCs/>
          <w:color w:val="222222"/>
          <w:sz w:val="18"/>
          <w:szCs w:val="18"/>
          <w:u w:val="single"/>
          <w:shd w:val="clear" w:color="auto" w:fill="FFFFFF"/>
        </w:rPr>
        <w:t xml:space="preserve">. </w:t>
      </w:r>
      <w:r w:rsidR="00AB78FE">
        <w:rPr>
          <w:rFonts w:ascii="Tahoma" w:hAnsi="Tahoma" w:cs="Tahoma"/>
          <w:iCs/>
          <w:color w:val="222222"/>
          <w:sz w:val="18"/>
          <w:szCs w:val="18"/>
          <w:u w:val="single"/>
          <w:shd w:val="clear" w:color="auto" w:fill="FFFFFF"/>
        </w:rPr>
        <w:t xml:space="preserve"> This</w:t>
      </w:r>
      <w:r w:rsidR="001B6D7C" w:rsidRPr="001B6D7C">
        <w:rPr>
          <w:rFonts w:ascii="Tahoma" w:hAnsi="Tahoma" w:cs="Tahoma"/>
          <w:iCs/>
          <w:color w:val="222222"/>
          <w:sz w:val="18"/>
          <w:szCs w:val="18"/>
          <w:u w:val="single"/>
          <w:shd w:val="clear" w:color="auto" w:fill="FFFFFF"/>
        </w:rPr>
        <w:t xml:space="preserve"> will be followed by refreshments afterwards</w:t>
      </w:r>
      <w:r w:rsidR="00EC5294">
        <w:rPr>
          <w:rFonts w:ascii="Tahoma" w:hAnsi="Tahoma" w:cs="Tahoma"/>
          <w:iCs/>
          <w:color w:val="222222"/>
          <w:sz w:val="18"/>
          <w:szCs w:val="18"/>
          <w:u w:val="single"/>
          <w:shd w:val="clear" w:color="auto" w:fill="FFFFFF"/>
        </w:rPr>
        <w:t xml:space="preserve"> in St. Ninnidh’s School</w:t>
      </w:r>
      <w:r w:rsidR="001B6D7C" w:rsidRPr="001B6D7C">
        <w:rPr>
          <w:rFonts w:ascii="Tahoma" w:hAnsi="Tahoma" w:cs="Tahoma"/>
          <w:color w:val="222222"/>
          <w:sz w:val="18"/>
          <w:szCs w:val="18"/>
          <w:u w:val="single"/>
          <w:shd w:val="clear" w:color="auto" w:fill="FFFFFF"/>
        </w:rPr>
        <w:t>.</w:t>
      </w:r>
    </w:p>
    <w:p w:rsidR="001B54B0" w:rsidRPr="001B54B0" w:rsidRDefault="001B54B0" w:rsidP="001B54B0">
      <w:pPr>
        <w:ind w:left="426"/>
        <w:rPr>
          <w:rFonts w:ascii="Tahoma" w:hAnsi="Tahoma" w:cs="Tahoma"/>
          <w:sz w:val="18"/>
          <w:szCs w:val="18"/>
          <w:u w:val="single"/>
        </w:rPr>
      </w:pPr>
    </w:p>
    <w:p w:rsidR="001B54B0" w:rsidRPr="001B54B0" w:rsidRDefault="001B54B0" w:rsidP="001B54B0">
      <w:pPr>
        <w:numPr>
          <w:ilvl w:val="0"/>
          <w:numId w:val="14"/>
        </w:numPr>
        <w:ind w:left="426" w:hanging="426"/>
        <w:rPr>
          <w:rFonts w:ascii="Tahoma" w:hAnsi="Tahoma" w:cs="Tahoma"/>
          <w:i/>
          <w:sz w:val="18"/>
          <w:szCs w:val="18"/>
          <w:u w:val="single"/>
        </w:rPr>
      </w:pPr>
      <w:r w:rsidRPr="001B54B0">
        <w:rPr>
          <w:rFonts w:ascii="Tahoma" w:hAnsi="Tahoma" w:cs="Tahoma"/>
          <w:b/>
          <w:sz w:val="18"/>
          <w:szCs w:val="18"/>
          <w:u w:val="single"/>
        </w:rPr>
        <w:t>The Annual Kilmore Diocesan Collection to support Christians in the Holy Land Will be taken up after Holy Communion in all three churches on the weekend of Saturday 1</w:t>
      </w:r>
      <w:r w:rsidRPr="001B54B0">
        <w:rPr>
          <w:rFonts w:ascii="Tahoma" w:hAnsi="Tahoma" w:cs="Tahoma"/>
          <w:b/>
          <w:sz w:val="18"/>
          <w:szCs w:val="18"/>
          <w:u w:val="single"/>
          <w:vertAlign w:val="superscript"/>
        </w:rPr>
        <w:t>st</w:t>
      </w:r>
      <w:r w:rsidRPr="001B54B0">
        <w:rPr>
          <w:rFonts w:ascii="Tahoma" w:hAnsi="Tahoma" w:cs="Tahoma"/>
          <w:b/>
          <w:sz w:val="18"/>
          <w:szCs w:val="18"/>
          <w:u w:val="single"/>
        </w:rPr>
        <w:t xml:space="preserve"> &amp; Sunday 2</w:t>
      </w:r>
      <w:r w:rsidRPr="001B54B0">
        <w:rPr>
          <w:rFonts w:ascii="Tahoma" w:hAnsi="Tahoma" w:cs="Tahoma"/>
          <w:b/>
          <w:sz w:val="18"/>
          <w:szCs w:val="18"/>
          <w:u w:val="single"/>
          <w:vertAlign w:val="superscript"/>
        </w:rPr>
        <w:t>nd</w:t>
      </w:r>
      <w:r w:rsidRPr="001B54B0">
        <w:rPr>
          <w:rFonts w:ascii="Tahoma" w:hAnsi="Tahoma" w:cs="Tahoma"/>
          <w:b/>
          <w:sz w:val="18"/>
          <w:szCs w:val="18"/>
          <w:u w:val="single"/>
        </w:rPr>
        <w:t xml:space="preserve"> September</w:t>
      </w:r>
      <w:r>
        <w:rPr>
          <w:rFonts w:ascii="Tahoma" w:hAnsi="Tahoma" w:cs="Tahoma"/>
          <w:b/>
          <w:sz w:val="18"/>
          <w:szCs w:val="18"/>
          <w:u w:val="single"/>
        </w:rPr>
        <w:t xml:space="preserve"> 2018</w:t>
      </w:r>
      <w:r w:rsidRPr="001B54B0">
        <w:rPr>
          <w:rFonts w:ascii="Tahoma" w:hAnsi="Tahoma" w:cs="Tahoma"/>
          <w:b/>
          <w:sz w:val="18"/>
          <w:szCs w:val="18"/>
          <w:u w:val="single"/>
        </w:rPr>
        <w:t xml:space="preserve">: </w:t>
      </w:r>
      <w:r w:rsidRPr="001B54B0">
        <w:rPr>
          <w:rFonts w:ascii="Tahoma" w:hAnsi="Tahoma" w:cs="Tahoma"/>
          <w:sz w:val="18"/>
          <w:szCs w:val="18"/>
          <w:u w:val="single"/>
        </w:rPr>
        <w:t>T</w:t>
      </w:r>
      <w:r w:rsidRPr="001B54B0">
        <w:rPr>
          <w:rFonts w:ascii="Tahoma" w:hAnsi="Tahoma" w:cs="Tahoma"/>
          <w:sz w:val="18"/>
          <w:szCs w:val="18"/>
        </w:rPr>
        <w:t xml:space="preserve">he Christian population is vital in preserving the Heritage and Patrimony of the Holy Land and the Holy Places. Your contribution will help in many important ways, including the upkeep of Churches and the Parish Centres in Nazareth, Bethlehem &amp; Jerusalem, schools in Bethlehem and homes for the elderly in Nazareth. </w:t>
      </w:r>
      <w:r w:rsidRPr="001B54B0">
        <w:rPr>
          <w:rFonts w:ascii="Tahoma" w:hAnsi="Tahoma" w:cs="Tahoma"/>
          <w:i/>
          <w:sz w:val="18"/>
          <w:szCs w:val="18"/>
          <w:u w:val="single"/>
        </w:rPr>
        <w:t>Thanks for your continuing generosity.</w:t>
      </w:r>
    </w:p>
    <w:p w:rsidR="00CB0A53" w:rsidRPr="001B54B0" w:rsidRDefault="00CB0A53" w:rsidP="00CB0A53">
      <w:pPr>
        <w:pStyle w:val="ListParagraph"/>
        <w:rPr>
          <w:rFonts w:ascii="Tahoma" w:hAnsi="Tahoma" w:cs="Tahoma"/>
          <w:i/>
          <w:sz w:val="18"/>
          <w:szCs w:val="18"/>
          <w:u w:val="single"/>
        </w:rPr>
      </w:pPr>
    </w:p>
    <w:p w:rsidR="00510384" w:rsidRPr="006E428D" w:rsidRDefault="00405337" w:rsidP="006E428D">
      <w:pPr>
        <w:numPr>
          <w:ilvl w:val="0"/>
          <w:numId w:val="14"/>
        </w:numPr>
        <w:ind w:left="426" w:hanging="426"/>
        <w:rPr>
          <w:rFonts w:ascii="Tahoma" w:hAnsi="Tahoma" w:cs="Tahoma"/>
          <w:sz w:val="18"/>
          <w:szCs w:val="18"/>
        </w:rPr>
      </w:pPr>
      <w:r w:rsidRPr="00405337">
        <w:rPr>
          <w:rFonts w:ascii="Tahoma" w:hAnsi="Tahoma" w:cs="Tahoma"/>
          <w:b/>
          <w:sz w:val="18"/>
          <w:szCs w:val="18"/>
          <w:u w:val="single"/>
        </w:rPr>
        <w:t xml:space="preserve">Pilgrimage to Medjugorje - </w:t>
      </w:r>
      <w:r w:rsidR="00CB0A53" w:rsidRPr="00405337">
        <w:rPr>
          <w:rFonts w:ascii="Tahoma" w:hAnsi="Tahoma" w:cs="Tahoma"/>
          <w:b/>
          <w:sz w:val="18"/>
          <w:szCs w:val="18"/>
          <w:u w:val="single"/>
        </w:rPr>
        <w:t>13</w:t>
      </w:r>
      <w:r w:rsidR="00CB0A53" w:rsidRPr="00405337">
        <w:rPr>
          <w:rFonts w:ascii="Tahoma" w:hAnsi="Tahoma" w:cs="Tahoma"/>
          <w:b/>
          <w:sz w:val="18"/>
          <w:szCs w:val="18"/>
          <w:u w:val="single"/>
          <w:vertAlign w:val="superscript"/>
        </w:rPr>
        <w:t>th</w:t>
      </w:r>
      <w:r w:rsidRPr="00405337">
        <w:rPr>
          <w:rFonts w:ascii="Tahoma" w:hAnsi="Tahoma" w:cs="Tahoma"/>
          <w:b/>
          <w:sz w:val="18"/>
          <w:szCs w:val="18"/>
          <w:u w:val="single"/>
        </w:rPr>
        <w:t xml:space="preserve"> September 2018:</w:t>
      </w:r>
      <w:r>
        <w:rPr>
          <w:rFonts w:ascii="Tahoma" w:hAnsi="Tahoma" w:cs="Tahoma"/>
          <w:b/>
          <w:sz w:val="18"/>
          <w:szCs w:val="18"/>
        </w:rPr>
        <w:t xml:space="preserve"> </w:t>
      </w:r>
      <w:r w:rsidR="00CB0A53" w:rsidRPr="00CB0A53">
        <w:rPr>
          <w:rFonts w:ascii="Tahoma" w:hAnsi="Tahoma" w:cs="Tahoma"/>
          <w:b/>
          <w:sz w:val="18"/>
          <w:szCs w:val="18"/>
        </w:rPr>
        <w:t xml:space="preserve">7 nights Half Board in Pansion Darko (or similar). Group </w:t>
      </w:r>
      <w:r w:rsidRPr="00CB0A53">
        <w:rPr>
          <w:rFonts w:ascii="Tahoma" w:hAnsi="Tahoma" w:cs="Tahoma"/>
          <w:b/>
          <w:sz w:val="18"/>
          <w:szCs w:val="18"/>
        </w:rPr>
        <w:t>Leader</w:t>
      </w:r>
      <w:r>
        <w:rPr>
          <w:rFonts w:ascii="Tahoma" w:hAnsi="Tahoma" w:cs="Tahoma"/>
          <w:b/>
          <w:sz w:val="18"/>
          <w:szCs w:val="18"/>
        </w:rPr>
        <w:t xml:space="preserve"> - </w:t>
      </w:r>
      <w:r w:rsidR="00CB0A53" w:rsidRPr="00CB0A53">
        <w:rPr>
          <w:rFonts w:ascii="Tahoma" w:hAnsi="Tahoma" w:cs="Tahoma"/>
          <w:b/>
          <w:sz w:val="18"/>
          <w:szCs w:val="18"/>
        </w:rPr>
        <w:t>Ann Kelly,</w:t>
      </w:r>
      <w:r w:rsidR="00CB0A53">
        <w:rPr>
          <w:rFonts w:ascii="Tahoma" w:hAnsi="Tahoma" w:cs="Tahoma"/>
          <w:sz w:val="18"/>
          <w:szCs w:val="18"/>
        </w:rPr>
        <w:t xml:space="preserve"> </w:t>
      </w:r>
      <w:r w:rsidR="00CB0A53" w:rsidRPr="00CB0A53">
        <w:rPr>
          <w:rFonts w:ascii="Tahoma" w:hAnsi="Tahoma" w:cs="Tahoma"/>
          <w:b/>
          <w:sz w:val="18"/>
          <w:szCs w:val="18"/>
        </w:rPr>
        <w:t>accompanied by Spiritual Director</w:t>
      </w:r>
      <w:r w:rsidR="00CB0A53">
        <w:rPr>
          <w:rFonts w:ascii="Tahoma" w:hAnsi="Tahoma" w:cs="Tahoma"/>
          <w:sz w:val="18"/>
          <w:szCs w:val="18"/>
        </w:rPr>
        <w:t xml:space="preserve">. Cost: €729per person, inclusive of Group Travel Insurance. Full religious programme included.  </w:t>
      </w:r>
      <w:r>
        <w:rPr>
          <w:rFonts w:ascii="Tahoma" w:hAnsi="Tahoma" w:cs="Tahoma"/>
          <w:sz w:val="18"/>
          <w:szCs w:val="18"/>
        </w:rPr>
        <w:t>Flights</w:t>
      </w:r>
      <w:r w:rsidR="00CB0A53">
        <w:rPr>
          <w:rFonts w:ascii="Tahoma" w:hAnsi="Tahoma" w:cs="Tahoma"/>
          <w:sz w:val="18"/>
          <w:szCs w:val="18"/>
        </w:rPr>
        <w:t xml:space="preserve"> ex-Knock Airport including return </w:t>
      </w:r>
      <w:r w:rsidR="002176FC">
        <w:rPr>
          <w:rFonts w:ascii="Tahoma" w:hAnsi="Tahoma" w:cs="Tahoma"/>
          <w:sz w:val="18"/>
          <w:szCs w:val="18"/>
        </w:rPr>
        <w:t>airport transfers to Medjugorje. Joe Walsh Tours Medjugorje Rep</w:t>
      </w:r>
      <w:r w:rsidR="002C5FC2">
        <w:rPr>
          <w:rFonts w:ascii="Tahoma" w:hAnsi="Tahoma" w:cs="Tahoma"/>
          <w:sz w:val="18"/>
          <w:szCs w:val="18"/>
        </w:rPr>
        <w:t xml:space="preserve">resentative - </w:t>
      </w:r>
      <w:r w:rsidR="00CB0A53">
        <w:rPr>
          <w:rFonts w:ascii="Tahoma" w:hAnsi="Tahoma" w:cs="Tahoma"/>
          <w:sz w:val="18"/>
          <w:szCs w:val="18"/>
        </w:rPr>
        <w:t xml:space="preserve">Philip Ryan. </w:t>
      </w:r>
      <w:r w:rsidR="00CB0A53" w:rsidRPr="002C5FC2">
        <w:rPr>
          <w:rFonts w:ascii="Tahoma" w:hAnsi="Tahoma" w:cs="Tahoma"/>
          <w:sz w:val="18"/>
          <w:szCs w:val="18"/>
          <w:u w:val="single"/>
        </w:rPr>
        <w:t>Contact Ann Kelly on 086 1505298 for information</w:t>
      </w:r>
    </w:p>
    <w:p w:rsidR="008C3E76" w:rsidRPr="006E428D" w:rsidRDefault="001D4015" w:rsidP="006E428D">
      <w:pPr>
        <w:numPr>
          <w:ilvl w:val="0"/>
          <w:numId w:val="14"/>
        </w:numPr>
        <w:ind w:left="426" w:hanging="426"/>
        <w:rPr>
          <w:rFonts w:ascii="Tahoma" w:hAnsi="Tahoma" w:cs="Tahoma"/>
          <w:sz w:val="18"/>
          <w:szCs w:val="18"/>
        </w:rPr>
      </w:pPr>
      <w:r w:rsidRPr="001D4015">
        <w:rPr>
          <w:rFonts w:ascii="Tahoma" w:hAnsi="Tahoma" w:cs="Tahoma"/>
          <w:b/>
          <w:sz w:val="18"/>
          <w:szCs w:val="18"/>
          <w:u w:val="single"/>
        </w:rPr>
        <w:t>Catholic Grandparents Association Annual National Grandparents Pilgrimage Septembe</w:t>
      </w:r>
      <w:r>
        <w:rPr>
          <w:rFonts w:ascii="Tahoma" w:hAnsi="Tahoma" w:cs="Tahoma"/>
          <w:b/>
          <w:sz w:val="18"/>
          <w:szCs w:val="18"/>
          <w:u w:val="single"/>
        </w:rPr>
        <w:t xml:space="preserve">r 9th 2018, Knock Shrine 2.30pm: </w:t>
      </w:r>
      <w:r w:rsidRPr="001D4015">
        <w:rPr>
          <w:rFonts w:ascii="Tahoma" w:hAnsi="Tahoma" w:cs="Tahoma"/>
          <w:sz w:val="18"/>
          <w:szCs w:val="18"/>
        </w:rPr>
        <w:t>Every</w:t>
      </w:r>
      <w:r>
        <w:rPr>
          <w:rFonts w:ascii="Tahoma" w:hAnsi="Tahoma" w:cs="Tahoma"/>
          <w:sz w:val="18"/>
          <w:szCs w:val="18"/>
        </w:rPr>
        <w:t xml:space="preserve">body welcome to honour &amp; thank </w:t>
      </w:r>
      <w:r w:rsidRPr="001D4015">
        <w:rPr>
          <w:rFonts w:ascii="Tahoma" w:hAnsi="Tahoma" w:cs="Tahoma"/>
          <w:sz w:val="18"/>
          <w:szCs w:val="18"/>
        </w:rPr>
        <w:t>Grandparents alive &amp; dead for all they have done for us down through the ages. Chief Celebrant Archbishop Jude Thad</w:t>
      </w:r>
      <w:r w:rsidR="00FB7882">
        <w:rPr>
          <w:rFonts w:ascii="Tahoma" w:hAnsi="Tahoma" w:cs="Tahoma"/>
          <w:sz w:val="18"/>
          <w:szCs w:val="18"/>
        </w:rPr>
        <w:t xml:space="preserve">deus Okolo, Apostolic Nuncio - </w:t>
      </w:r>
      <w:r w:rsidRPr="001D4015">
        <w:rPr>
          <w:rFonts w:ascii="Tahoma" w:hAnsi="Tahoma" w:cs="Tahoma"/>
          <w:sz w:val="18"/>
          <w:szCs w:val="18"/>
        </w:rPr>
        <w:t>Combined Choirs of Knock Parish - The Tuttle Family -  Dana sings 'Our Lady of Knock'</w:t>
      </w:r>
      <w:r>
        <w:rPr>
          <w:rFonts w:ascii="Tahoma" w:hAnsi="Tahoma" w:cs="Tahoma"/>
          <w:sz w:val="18"/>
          <w:szCs w:val="18"/>
        </w:rPr>
        <w:t>.</w:t>
      </w:r>
    </w:p>
    <w:p w:rsidR="00802049" w:rsidRPr="006E428D" w:rsidRDefault="00FB7882" w:rsidP="006E428D">
      <w:pPr>
        <w:numPr>
          <w:ilvl w:val="0"/>
          <w:numId w:val="14"/>
        </w:numPr>
        <w:ind w:left="426" w:hanging="426"/>
        <w:rPr>
          <w:rFonts w:ascii="Tahoma" w:hAnsi="Tahoma" w:cs="Tahoma"/>
          <w:b/>
          <w:sz w:val="18"/>
          <w:szCs w:val="18"/>
        </w:rPr>
      </w:pPr>
      <w:r w:rsidRPr="00FB7882">
        <w:rPr>
          <w:rFonts w:ascii="Tahoma" w:hAnsi="Tahoma" w:cs="Tahoma"/>
          <w:b/>
          <w:sz w:val="18"/>
          <w:szCs w:val="18"/>
          <w:u w:val="single"/>
        </w:rPr>
        <w:t xml:space="preserve">Holy Land </w:t>
      </w:r>
      <w:r w:rsidR="008B0D7C" w:rsidRPr="00FB7882">
        <w:rPr>
          <w:rFonts w:ascii="Tahoma" w:hAnsi="Tahoma" w:cs="Tahoma"/>
          <w:b/>
          <w:sz w:val="18"/>
          <w:szCs w:val="18"/>
          <w:u w:val="single"/>
        </w:rPr>
        <w:t>Pilgrimage from</w:t>
      </w:r>
      <w:r w:rsidRPr="00FB7882">
        <w:rPr>
          <w:rFonts w:ascii="Tahoma" w:hAnsi="Tahoma" w:cs="Tahoma"/>
          <w:b/>
          <w:sz w:val="18"/>
          <w:szCs w:val="18"/>
          <w:u w:val="single"/>
        </w:rPr>
        <w:t xml:space="preserve"> </w:t>
      </w:r>
      <w:r w:rsidR="008C3E76" w:rsidRPr="00FB7882">
        <w:rPr>
          <w:rFonts w:ascii="Tahoma" w:hAnsi="Tahoma" w:cs="Tahoma"/>
          <w:b/>
          <w:sz w:val="18"/>
          <w:szCs w:val="18"/>
          <w:u w:val="single"/>
        </w:rPr>
        <w:t>8</w:t>
      </w:r>
      <w:r w:rsidR="008C3E76" w:rsidRPr="00FB7882">
        <w:rPr>
          <w:rFonts w:ascii="Tahoma" w:hAnsi="Tahoma" w:cs="Tahoma"/>
          <w:b/>
          <w:sz w:val="18"/>
          <w:szCs w:val="18"/>
          <w:u w:val="single"/>
          <w:vertAlign w:val="superscript"/>
        </w:rPr>
        <w:t>th</w:t>
      </w:r>
      <w:r w:rsidRPr="00FB7882">
        <w:rPr>
          <w:rFonts w:ascii="Tahoma" w:hAnsi="Tahoma" w:cs="Tahoma"/>
          <w:b/>
          <w:sz w:val="18"/>
          <w:szCs w:val="18"/>
          <w:u w:val="single"/>
        </w:rPr>
        <w:t xml:space="preserve"> October to </w:t>
      </w:r>
      <w:r w:rsidR="008C3E76" w:rsidRPr="00FB7882">
        <w:rPr>
          <w:rFonts w:ascii="Tahoma" w:hAnsi="Tahoma" w:cs="Tahoma"/>
          <w:b/>
          <w:sz w:val="18"/>
          <w:szCs w:val="18"/>
          <w:u w:val="single"/>
        </w:rPr>
        <w:t>5</w:t>
      </w:r>
      <w:r w:rsidR="008C3E76" w:rsidRPr="00FB7882">
        <w:rPr>
          <w:rFonts w:ascii="Tahoma" w:hAnsi="Tahoma" w:cs="Tahoma"/>
          <w:b/>
          <w:sz w:val="18"/>
          <w:szCs w:val="18"/>
          <w:u w:val="single"/>
          <w:vertAlign w:val="superscript"/>
        </w:rPr>
        <w:t>th</w:t>
      </w:r>
      <w:r w:rsidRPr="00FB7882">
        <w:rPr>
          <w:rFonts w:ascii="Tahoma" w:hAnsi="Tahoma" w:cs="Tahoma"/>
          <w:b/>
          <w:sz w:val="18"/>
          <w:szCs w:val="18"/>
          <w:u w:val="single"/>
        </w:rPr>
        <w:t xml:space="preserve"> Nov -</w:t>
      </w:r>
      <w:r w:rsidR="008C3E76" w:rsidRPr="00FB7882">
        <w:rPr>
          <w:rFonts w:ascii="Tahoma" w:hAnsi="Tahoma" w:cs="Tahoma"/>
          <w:b/>
          <w:sz w:val="18"/>
          <w:szCs w:val="18"/>
          <w:u w:val="single"/>
        </w:rPr>
        <w:t xml:space="preserve"> 8 nights.</w:t>
      </w:r>
      <w:r w:rsidR="008C3E76" w:rsidRPr="008C3E76">
        <w:rPr>
          <w:rFonts w:ascii="Tahoma" w:hAnsi="Tahoma" w:cs="Tahoma"/>
          <w:b/>
          <w:sz w:val="18"/>
          <w:szCs w:val="18"/>
        </w:rPr>
        <w:t xml:space="preserve"> </w:t>
      </w:r>
      <w:r w:rsidR="008C3E76" w:rsidRPr="006E428D">
        <w:rPr>
          <w:rFonts w:ascii="Tahoma" w:hAnsi="Tahoma" w:cs="Tahoma"/>
          <w:sz w:val="18"/>
          <w:szCs w:val="18"/>
        </w:rPr>
        <w:t>Contact Ann Kelly on 086 1505298 for details.</w:t>
      </w:r>
    </w:p>
    <w:p w:rsidR="00FD42B0" w:rsidRPr="00FD42B0" w:rsidRDefault="00DB59C4" w:rsidP="00FD42B0">
      <w:pPr>
        <w:numPr>
          <w:ilvl w:val="0"/>
          <w:numId w:val="14"/>
        </w:numPr>
        <w:ind w:left="426" w:hanging="426"/>
        <w:rPr>
          <w:rFonts w:ascii="Tahoma" w:hAnsi="Tahoma" w:cs="Tahoma"/>
          <w:sz w:val="18"/>
          <w:szCs w:val="18"/>
        </w:rPr>
      </w:pPr>
      <w:r w:rsidRPr="00DB59C4">
        <w:rPr>
          <w:rFonts w:ascii="Tahoma" w:hAnsi="Tahoma" w:cs="Tahoma"/>
          <w:i/>
          <w:sz w:val="18"/>
          <w:szCs w:val="18"/>
          <w:u w:val="single"/>
        </w:rPr>
        <w:t>Pray for:</w:t>
      </w:r>
      <w:r w:rsidR="00816BF2">
        <w:rPr>
          <w:rFonts w:ascii="Tahoma" w:hAnsi="Tahoma" w:cs="Tahoma"/>
          <w:sz w:val="18"/>
          <w:szCs w:val="18"/>
        </w:rPr>
        <w:t xml:space="preserve"> </w:t>
      </w:r>
    </w:p>
    <w:p w:rsidR="00914161" w:rsidRDefault="00FD42B0" w:rsidP="00FD42B0">
      <w:pPr>
        <w:ind w:left="426"/>
        <w:rPr>
          <w:rFonts w:ascii="Tahoma" w:hAnsi="Tahoma" w:cs="Tahoma"/>
          <w:sz w:val="18"/>
          <w:szCs w:val="18"/>
        </w:rPr>
      </w:pPr>
      <w:r w:rsidRPr="00FD42B0">
        <w:rPr>
          <w:rFonts w:ascii="Tahoma" w:hAnsi="Tahoma" w:cs="Tahoma"/>
          <w:b/>
          <w:sz w:val="18"/>
          <w:szCs w:val="18"/>
        </w:rPr>
        <w:t>Fr Ray Hannon,</w:t>
      </w:r>
      <w:r>
        <w:rPr>
          <w:rFonts w:ascii="Tahoma" w:hAnsi="Tahoma" w:cs="Tahoma"/>
          <w:sz w:val="18"/>
          <w:szCs w:val="18"/>
        </w:rPr>
        <w:t xml:space="preserve"> Finglas, Dublin, brother of Fr Donald Hannon C.C., Arva</w:t>
      </w:r>
      <w:r w:rsidR="00E53F9F">
        <w:rPr>
          <w:rFonts w:ascii="Tahoma" w:hAnsi="Tahoma" w:cs="Tahoma"/>
          <w:sz w:val="18"/>
          <w:szCs w:val="18"/>
        </w:rPr>
        <w:t>,</w:t>
      </w:r>
      <w:r>
        <w:rPr>
          <w:rFonts w:ascii="Tahoma" w:hAnsi="Tahoma" w:cs="Tahoma"/>
          <w:sz w:val="18"/>
          <w:szCs w:val="18"/>
        </w:rPr>
        <w:t xml:space="preserve"> whose funeral took place on Wednesday 8</w:t>
      </w:r>
      <w:r w:rsidRPr="00FD42B0">
        <w:rPr>
          <w:rFonts w:ascii="Tahoma" w:hAnsi="Tahoma" w:cs="Tahoma"/>
          <w:sz w:val="18"/>
          <w:szCs w:val="18"/>
          <w:vertAlign w:val="superscript"/>
        </w:rPr>
        <w:t>th</w:t>
      </w:r>
      <w:r>
        <w:rPr>
          <w:rFonts w:ascii="Tahoma" w:hAnsi="Tahoma" w:cs="Tahoma"/>
          <w:sz w:val="18"/>
          <w:szCs w:val="18"/>
        </w:rPr>
        <w:t xml:space="preserve"> August</w:t>
      </w:r>
    </w:p>
    <w:p w:rsidR="00FD42B0" w:rsidRPr="00914161" w:rsidRDefault="00914161" w:rsidP="00FD42B0">
      <w:pPr>
        <w:ind w:left="426"/>
        <w:rPr>
          <w:rFonts w:ascii="Tahoma" w:hAnsi="Tahoma" w:cs="Tahoma"/>
          <w:sz w:val="18"/>
          <w:szCs w:val="18"/>
        </w:rPr>
      </w:pPr>
      <w:r>
        <w:rPr>
          <w:rFonts w:ascii="Tahoma" w:hAnsi="Tahoma" w:cs="Tahoma"/>
          <w:b/>
          <w:sz w:val="18"/>
          <w:szCs w:val="18"/>
        </w:rPr>
        <w:t xml:space="preserve">&amp; Una Jordan (nee McGovern), </w:t>
      </w:r>
      <w:r w:rsidRPr="00914161">
        <w:rPr>
          <w:rFonts w:ascii="Tahoma" w:hAnsi="Tahoma" w:cs="Tahoma"/>
          <w:sz w:val="18"/>
          <w:szCs w:val="18"/>
        </w:rPr>
        <w:t>sister of</w:t>
      </w:r>
      <w:r>
        <w:rPr>
          <w:rFonts w:ascii="Tahoma" w:hAnsi="Tahoma" w:cs="Tahoma"/>
          <w:b/>
          <w:sz w:val="18"/>
          <w:szCs w:val="18"/>
        </w:rPr>
        <w:t xml:space="preserve"> Pat McGovern, </w:t>
      </w:r>
      <w:r w:rsidRPr="00914161">
        <w:rPr>
          <w:rFonts w:ascii="Tahoma" w:hAnsi="Tahoma" w:cs="Tahoma"/>
          <w:sz w:val="18"/>
          <w:szCs w:val="18"/>
        </w:rPr>
        <w:t>Malahide &amp; Abbeyville, Dromahair</w:t>
      </w:r>
      <w:r w:rsidR="009C7168">
        <w:rPr>
          <w:rFonts w:ascii="Tahoma" w:hAnsi="Tahoma" w:cs="Tahoma"/>
          <w:sz w:val="18"/>
          <w:szCs w:val="18"/>
        </w:rPr>
        <w:t>,</w:t>
      </w:r>
      <w:r w:rsidRPr="00914161">
        <w:rPr>
          <w:rFonts w:ascii="Tahoma" w:hAnsi="Tahoma" w:cs="Tahoma"/>
          <w:sz w:val="18"/>
          <w:szCs w:val="18"/>
        </w:rPr>
        <w:t xml:space="preserve"> who died this week in England.</w:t>
      </w:r>
    </w:p>
    <w:p w:rsidR="00187A75" w:rsidRPr="00C24C12" w:rsidRDefault="00816BF2" w:rsidP="00C24C12">
      <w:pPr>
        <w:ind w:left="426"/>
        <w:jc w:val="center"/>
        <w:rPr>
          <w:rFonts w:ascii="Tahoma" w:hAnsi="Tahoma" w:cs="Tahoma"/>
          <w:i/>
          <w:sz w:val="18"/>
          <w:szCs w:val="18"/>
          <w:u w:val="single"/>
        </w:rPr>
      </w:pPr>
      <w:r w:rsidRPr="00816BF2">
        <w:rPr>
          <w:rFonts w:ascii="Tahoma" w:hAnsi="Tahoma" w:cs="Tahoma"/>
          <w:b/>
          <w:i/>
          <w:sz w:val="18"/>
          <w:szCs w:val="18"/>
          <w:u w:val="single"/>
        </w:rPr>
        <w:t>May they Rest in Peace</w:t>
      </w:r>
    </w:p>
    <w:p w:rsidR="00B154E2" w:rsidRDefault="00B154E2">
      <w:pPr>
        <w:rPr>
          <w:rFonts w:ascii="Tahoma" w:hAnsi="Tahoma" w:cs="Tahoma"/>
          <w:b/>
        </w:rPr>
      </w:pPr>
      <w:r>
        <w:rPr>
          <w:rFonts w:ascii="Tahoma" w:hAnsi="Tahoma" w:cs="Tahoma"/>
          <w:b/>
          <w:u w:val="single"/>
        </w:rPr>
        <w:t>ST. PATRICK’S CHURCH, DROMAHAIR</w:t>
      </w:r>
    </w:p>
    <w:p w:rsidR="006A73EE" w:rsidRPr="00A8605F" w:rsidRDefault="00B154E2" w:rsidP="00A8605F">
      <w:pPr>
        <w:numPr>
          <w:ilvl w:val="0"/>
          <w:numId w:val="5"/>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30712C">
        <w:rPr>
          <w:rFonts w:ascii="Tahoma" w:hAnsi="Tahoma" w:cs="Tahoma"/>
          <w:b/>
          <w:sz w:val="18"/>
          <w:szCs w:val="18"/>
        </w:rPr>
        <w:t xml:space="preserve"> </w:t>
      </w:r>
      <w:r w:rsidR="007507B2">
        <w:rPr>
          <w:rFonts w:ascii="Tahoma" w:hAnsi="Tahoma" w:cs="Tahoma"/>
          <w:sz w:val="18"/>
          <w:szCs w:val="18"/>
        </w:rPr>
        <w:t>Monday</w:t>
      </w:r>
      <w:r w:rsidR="00E77DBE">
        <w:rPr>
          <w:rFonts w:ascii="Tahoma" w:hAnsi="Tahoma" w:cs="Tahoma"/>
          <w:sz w:val="18"/>
          <w:szCs w:val="18"/>
        </w:rPr>
        <w:t xml:space="preserve"> at </w:t>
      </w:r>
      <w:r w:rsidR="005E6DEB">
        <w:rPr>
          <w:rFonts w:ascii="Tahoma" w:hAnsi="Tahoma" w:cs="Tahoma"/>
          <w:sz w:val="18"/>
          <w:szCs w:val="18"/>
        </w:rPr>
        <w:t>9.30</w:t>
      </w:r>
      <w:r w:rsidR="004758A5">
        <w:rPr>
          <w:rFonts w:ascii="Tahoma" w:hAnsi="Tahoma" w:cs="Tahoma"/>
          <w:sz w:val="18"/>
          <w:szCs w:val="18"/>
        </w:rPr>
        <w:t>am</w:t>
      </w:r>
      <w:r w:rsidR="007507B2" w:rsidRPr="00E77DBE">
        <w:rPr>
          <w:rFonts w:ascii="Tahoma" w:hAnsi="Tahoma" w:cs="Tahoma"/>
          <w:sz w:val="18"/>
          <w:szCs w:val="18"/>
        </w:rPr>
        <w:t>;</w:t>
      </w:r>
      <w:r w:rsidR="007507B2">
        <w:rPr>
          <w:rFonts w:ascii="Tahoma" w:hAnsi="Tahoma" w:cs="Tahoma"/>
          <w:sz w:val="18"/>
          <w:szCs w:val="18"/>
        </w:rPr>
        <w:t xml:space="preserve"> </w:t>
      </w:r>
      <w:r w:rsidR="006F005F" w:rsidRPr="008F4370">
        <w:rPr>
          <w:rFonts w:ascii="Tahoma" w:hAnsi="Tahoma" w:cs="Tahoma"/>
          <w:sz w:val="18"/>
          <w:szCs w:val="18"/>
        </w:rPr>
        <w:t>Tuesday a</w:t>
      </w:r>
      <w:r w:rsidR="008F4370" w:rsidRPr="008F4370">
        <w:rPr>
          <w:rFonts w:ascii="Tahoma" w:hAnsi="Tahoma" w:cs="Tahoma"/>
          <w:sz w:val="18"/>
          <w:szCs w:val="18"/>
        </w:rPr>
        <w:t xml:space="preserve">t </w:t>
      </w:r>
      <w:r w:rsidR="00C33AAF">
        <w:rPr>
          <w:rFonts w:ascii="Tahoma" w:hAnsi="Tahoma" w:cs="Tahoma"/>
          <w:sz w:val="18"/>
          <w:szCs w:val="18"/>
        </w:rPr>
        <w:t>9.30am</w:t>
      </w:r>
      <w:r w:rsidR="006F005F" w:rsidRPr="008F4370">
        <w:rPr>
          <w:rFonts w:ascii="Tahoma" w:hAnsi="Tahoma" w:cs="Tahoma"/>
          <w:sz w:val="18"/>
          <w:szCs w:val="18"/>
        </w:rPr>
        <w:t>;</w:t>
      </w:r>
      <w:r w:rsidR="00753DD6">
        <w:rPr>
          <w:rFonts w:ascii="Tahoma" w:hAnsi="Tahoma" w:cs="Tahoma"/>
          <w:sz w:val="18"/>
          <w:szCs w:val="18"/>
        </w:rPr>
        <w:t xml:space="preserve"> </w:t>
      </w:r>
      <w:r w:rsidR="00EC5294">
        <w:rPr>
          <w:rFonts w:ascii="Tahoma" w:hAnsi="Tahoma" w:cs="Tahoma"/>
          <w:sz w:val="18"/>
          <w:szCs w:val="18"/>
        </w:rPr>
        <w:t xml:space="preserve">Wednesday at 9.30am, </w:t>
      </w:r>
      <w:r w:rsidR="00776C0D" w:rsidRPr="00753DD6">
        <w:rPr>
          <w:rFonts w:ascii="Tahoma" w:hAnsi="Tahoma" w:cs="Tahoma"/>
          <w:sz w:val="18"/>
          <w:szCs w:val="18"/>
        </w:rPr>
        <w:t>Friday</w:t>
      </w:r>
      <w:r w:rsidR="00753DD6" w:rsidRPr="00753DD6">
        <w:rPr>
          <w:rFonts w:ascii="Tahoma" w:hAnsi="Tahoma" w:cs="Tahoma"/>
          <w:sz w:val="18"/>
          <w:szCs w:val="18"/>
        </w:rPr>
        <w:t xml:space="preserve"> at 8.00pm</w:t>
      </w:r>
      <w:r w:rsidR="00914161">
        <w:rPr>
          <w:rFonts w:ascii="Tahoma" w:hAnsi="Tahoma" w:cs="Tahoma"/>
          <w:sz w:val="18"/>
          <w:szCs w:val="18"/>
        </w:rPr>
        <w:t>,</w:t>
      </w:r>
      <w:r w:rsidR="007614E9">
        <w:rPr>
          <w:rFonts w:ascii="Tahoma" w:hAnsi="Tahoma" w:cs="Tahoma"/>
          <w:sz w:val="18"/>
          <w:szCs w:val="18"/>
        </w:rPr>
        <w:t xml:space="preserve">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p>
    <w:p w:rsidR="005C4B72" w:rsidRDefault="00F04BAF" w:rsidP="00F063D9">
      <w:pPr>
        <w:numPr>
          <w:ilvl w:val="0"/>
          <w:numId w:val="6"/>
        </w:numPr>
        <w:ind w:left="426" w:hanging="426"/>
        <w:jc w:val="both"/>
        <w:rPr>
          <w:rFonts w:ascii="Tahoma" w:hAnsi="Tahoma" w:cs="Tahoma"/>
          <w:i/>
          <w:sz w:val="18"/>
          <w:szCs w:val="18"/>
          <w:u w:val="single"/>
        </w:rPr>
      </w:pPr>
      <w:r w:rsidRPr="006A73EE">
        <w:rPr>
          <w:rFonts w:ascii="Tahoma" w:hAnsi="Tahoma" w:cs="Tahoma"/>
          <w:i/>
          <w:sz w:val="18"/>
          <w:szCs w:val="18"/>
          <w:u w:val="single"/>
        </w:rPr>
        <w:t>Pray for:</w:t>
      </w:r>
    </w:p>
    <w:p w:rsidR="00753DD6" w:rsidRPr="00753DD6" w:rsidRDefault="00753DD6" w:rsidP="00753DD6">
      <w:pPr>
        <w:ind w:left="426"/>
        <w:jc w:val="both"/>
        <w:rPr>
          <w:rFonts w:ascii="Tahoma" w:hAnsi="Tahoma" w:cs="Tahoma"/>
          <w:sz w:val="18"/>
          <w:szCs w:val="18"/>
        </w:rPr>
      </w:pPr>
      <w:r>
        <w:rPr>
          <w:rFonts w:ascii="Tahoma" w:hAnsi="Tahoma" w:cs="Tahoma"/>
          <w:b/>
          <w:sz w:val="18"/>
          <w:szCs w:val="18"/>
        </w:rPr>
        <w:t xml:space="preserve">Christina Haddow, </w:t>
      </w:r>
      <w:r w:rsidRPr="00914161">
        <w:rPr>
          <w:rFonts w:ascii="Tahoma" w:hAnsi="Tahoma" w:cs="Tahoma"/>
          <w:sz w:val="18"/>
          <w:szCs w:val="18"/>
        </w:rPr>
        <w:t>Drumlease,</w:t>
      </w:r>
      <w:r>
        <w:rPr>
          <w:rFonts w:ascii="Tahoma" w:hAnsi="Tahoma" w:cs="Tahoma"/>
          <w:b/>
          <w:sz w:val="18"/>
          <w:szCs w:val="18"/>
        </w:rPr>
        <w:t xml:space="preserve"> </w:t>
      </w:r>
      <w:r w:rsidRPr="009B0E51">
        <w:rPr>
          <w:rFonts w:ascii="Tahoma" w:hAnsi="Tahoma" w:cs="Tahoma"/>
          <w:sz w:val="18"/>
          <w:szCs w:val="18"/>
        </w:rPr>
        <w:t>Mass on Sunday 19</w:t>
      </w:r>
      <w:r w:rsidRPr="009B0E51">
        <w:rPr>
          <w:rFonts w:ascii="Tahoma" w:hAnsi="Tahoma" w:cs="Tahoma"/>
          <w:sz w:val="18"/>
          <w:szCs w:val="18"/>
          <w:vertAlign w:val="superscript"/>
        </w:rPr>
        <w:t>th</w:t>
      </w:r>
      <w:r w:rsidRPr="009B0E51">
        <w:rPr>
          <w:rFonts w:ascii="Tahoma" w:hAnsi="Tahoma" w:cs="Tahoma"/>
          <w:sz w:val="18"/>
          <w:szCs w:val="18"/>
        </w:rPr>
        <w:t xml:space="preserve"> August at 11.15am.</w:t>
      </w:r>
    </w:p>
    <w:p w:rsidR="001E7065" w:rsidRDefault="00EC5294" w:rsidP="00FA0A4A">
      <w:pPr>
        <w:ind w:left="426"/>
        <w:jc w:val="both"/>
        <w:rPr>
          <w:rFonts w:ascii="Tahoma" w:hAnsi="Tahoma" w:cs="Tahoma"/>
          <w:sz w:val="18"/>
          <w:szCs w:val="18"/>
        </w:rPr>
      </w:pPr>
      <w:r>
        <w:rPr>
          <w:rFonts w:ascii="Tahoma" w:hAnsi="Tahoma" w:cs="Tahoma"/>
          <w:b/>
          <w:sz w:val="18"/>
          <w:szCs w:val="18"/>
        </w:rPr>
        <w:t>Dr. Michael Carney</w:t>
      </w:r>
      <w:r w:rsidR="006002C8">
        <w:rPr>
          <w:rFonts w:ascii="Tahoma" w:hAnsi="Tahoma" w:cs="Tahoma"/>
          <w:b/>
          <w:sz w:val="18"/>
          <w:szCs w:val="18"/>
        </w:rPr>
        <w:t>,</w:t>
      </w:r>
      <w:r w:rsidR="001E7065">
        <w:rPr>
          <w:rFonts w:ascii="Tahoma" w:hAnsi="Tahoma" w:cs="Tahoma"/>
          <w:b/>
          <w:sz w:val="18"/>
          <w:szCs w:val="18"/>
        </w:rPr>
        <w:t xml:space="preserve"> </w:t>
      </w:r>
      <w:r w:rsidRPr="00EC5294">
        <w:rPr>
          <w:rFonts w:ascii="Tahoma" w:hAnsi="Tahoma" w:cs="Tahoma"/>
          <w:sz w:val="18"/>
          <w:szCs w:val="18"/>
        </w:rPr>
        <w:t>England &amp; Dromahair</w:t>
      </w:r>
      <w:r>
        <w:rPr>
          <w:rFonts w:ascii="Tahoma" w:hAnsi="Tahoma" w:cs="Tahoma"/>
          <w:b/>
          <w:sz w:val="18"/>
          <w:szCs w:val="18"/>
        </w:rPr>
        <w:t xml:space="preserve">, </w:t>
      </w:r>
      <w:r w:rsidR="00F87F90">
        <w:rPr>
          <w:rFonts w:ascii="Tahoma" w:hAnsi="Tahoma" w:cs="Tahoma"/>
          <w:sz w:val="18"/>
          <w:szCs w:val="18"/>
        </w:rPr>
        <w:t xml:space="preserve">Mass on Monday </w:t>
      </w:r>
      <w:r w:rsidR="00753DD6">
        <w:rPr>
          <w:rFonts w:ascii="Tahoma" w:hAnsi="Tahoma" w:cs="Tahoma"/>
          <w:sz w:val="18"/>
          <w:szCs w:val="18"/>
        </w:rPr>
        <w:t>20</w:t>
      </w:r>
      <w:r w:rsidR="00F87F90" w:rsidRPr="00F87F90">
        <w:rPr>
          <w:rFonts w:ascii="Tahoma" w:hAnsi="Tahoma" w:cs="Tahoma"/>
          <w:sz w:val="18"/>
          <w:szCs w:val="18"/>
          <w:vertAlign w:val="superscript"/>
        </w:rPr>
        <w:t>th</w:t>
      </w:r>
      <w:r w:rsidR="00F87F90">
        <w:rPr>
          <w:rFonts w:ascii="Tahoma" w:hAnsi="Tahoma" w:cs="Tahoma"/>
          <w:sz w:val="18"/>
          <w:szCs w:val="18"/>
        </w:rPr>
        <w:t xml:space="preserve"> August</w:t>
      </w:r>
      <w:r w:rsidR="004730E2">
        <w:rPr>
          <w:rFonts w:ascii="Tahoma" w:hAnsi="Tahoma" w:cs="Tahoma"/>
          <w:sz w:val="18"/>
          <w:szCs w:val="18"/>
        </w:rPr>
        <w:t xml:space="preserve"> </w:t>
      </w:r>
      <w:r w:rsidR="001E7065" w:rsidRPr="001E7065">
        <w:rPr>
          <w:rFonts w:ascii="Tahoma" w:hAnsi="Tahoma" w:cs="Tahoma"/>
          <w:sz w:val="18"/>
          <w:szCs w:val="18"/>
        </w:rPr>
        <w:t xml:space="preserve">at </w:t>
      </w:r>
      <w:r w:rsidR="003E5B24">
        <w:rPr>
          <w:rFonts w:ascii="Tahoma" w:hAnsi="Tahoma" w:cs="Tahoma"/>
          <w:sz w:val="18"/>
          <w:szCs w:val="18"/>
        </w:rPr>
        <w:t>9.30</w:t>
      </w:r>
      <w:r w:rsidR="009959C5">
        <w:rPr>
          <w:rFonts w:ascii="Tahoma" w:hAnsi="Tahoma" w:cs="Tahoma"/>
          <w:sz w:val="18"/>
          <w:szCs w:val="18"/>
        </w:rPr>
        <w:t>am</w:t>
      </w:r>
      <w:r w:rsidR="009959C5" w:rsidRPr="001E7065">
        <w:rPr>
          <w:rFonts w:ascii="Tahoma" w:hAnsi="Tahoma" w:cs="Tahoma"/>
          <w:sz w:val="18"/>
          <w:szCs w:val="18"/>
        </w:rPr>
        <w:t>.</w:t>
      </w:r>
    </w:p>
    <w:p w:rsidR="006F005F" w:rsidRDefault="00F87F90" w:rsidP="00FA0A4A">
      <w:pPr>
        <w:ind w:left="426"/>
        <w:jc w:val="both"/>
        <w:rPr>
          <w:rFonts w:ascii="Tahoma" w:hAnsi="Tahoma" w:cs="Tahoma"/>
          <w:sz w:val="18"/>
          <w:szCs w:val="18"/>
        </w:rPr>
      </w:pPr>
      <w:r>
        <w:rPr>
          <w:rFonts w:ascii="Tahoma" w:hAnsi="Tahoma" w:cs="Tahoma"/>
          <w:b/>
          <w:sz w:val="18"/>
          <w:szCs w:val="18"/>
        </w:rPr>
        <w:t xml:space="preserve">Intentions </w:t>
      </w:r>
      <w:r w:rsidR="008D2E20">
        <w:rPr>
          <w:rFonts w:ascii="Tahoma" w:hAnsi="Tahoma" w:cs="Tahoma"/>
          <w:b/>
          <w:sz w:val="18"/>
          <w:szCs w:val="18"/>
        </w:rPr>
        <w:t>of the Donor</w:t>
      </w:r>
      <w:r w:rsidR="006F005F" w:rsidRPr="00F97F5B">
        <w:rPr>
          <w:rFonts w:ascii="Tahoma" w:hAnsi="Tahoma" w:cs="Tahoma"/>
          <w:sz w:val="18"/>
          <w:szCs w:val="18"/>
        </w:rPr>
        <w:t>,</w:t>
      </w:r>
      <w:r w:rsidR="006F005F">
        <w:rPr>
          <w:rFonts w:ascii="Tahoma" w:hAnsi="Tahoma" w:cs="Tahoma"/>
          <w:sz w:val="18"/>
          <w:szCs w:val="18"/>
        </w:rPr>
        <w:t xml:space="preserve"> Mass on </w:t>
      </w:r>
      <w:r w:rsidR="004730E2">
        <w:rPr>
          <w:rFonts w:ascii="Tahoma" w:hAnsi="Tahoma" w:cs="Tahoma"/>
          <w:sz w:val="18"/>
          <w:szCs w:val="18"/>
        </w:rPr>
        <w:t xml:space="preserve">Tuesday </w:t>
      </w:r>
      <w:r w:rsidR="00753DD6">
        <w:rPr>
          <w:rFonts w:ascii="Tahoma" w:hAnsi="Tahoma" w:cs="Tahoma"/>
          <w:sz w:val="18"/>
          <w:szCs w:val="18"/>
        </w:rPr>
        <w:t>21st</w:t>
      </w:r>
      <w:r>
        <w:rPr>
          <w:rFonts w:ascii="Tahoma" w:hAnsi="Tahoma" w:cs="Tahoma"/>
          <w:sz w:val="18"/>
          <w:szCs w:val="18"/>
        </w:rPr>
        <w:t xml:space="preserve"> August</w:t>
      </w:r>
      <w:r w:rsidR="006F005F" w:rsidRPr="008F4370">
        <w:rPr>
          <w:rFonts w:ascii="Tahoma" w:hAnsi="Tahoma" w:cs="Tahoma"/>
          <w:sz w:val="18"/>
          <w:szCs w:val="18"/>
        </w:rPr>
        <w:t xml:space="preserve"> at </w:t>
      </w:r>
      <w:r w:rsidR="00C33AAF">
        <w:rPr>
          <w:rFonts w:ascii="Tahoma" w:hAnsi="Tahoma" w:cs="Tahoma"/>
          <w:sz w:val="18"/>
          <w:szCs w:val="18"/>
        </w:rPr>
        <w:t>9.30am.</w:t>
      </w:r>
    </w:p>
    <w:p w:rsidR="00EC5294" w:rsidRPr="008F4370" w:rsidRDefault="00EC5294" w:rsidP="00FA0A4A">
      <w:pPr>
        <w:ind w:left="426"/>
        <w:jc w:val="both"/>
        <w:rPr>
          <w:rFonts w:ascii="Tahoma" w:hAnsi="Tahoma" w:cs="Tahoma"/>
          <w:sz w:val="18"/>
          <w:szCs w:val="18"/>
        </w:rPr>
      </w:pPr>
      <w:r>
        <w:rPr>
          <w:rFonts w:ascii="Tahoma" w:hAnsi="Tahoma" w:cs="Tahoma"/>
          <w:b/>
          <w:sz w:val="18"/>
          <w:szCs w:val="18"/>
        </w:rPr>
        <w:t xml:space="preserve">The People of the Parish, </w:t>
      </w:r>
      <w:r w:rsidRPr="00EC5294">
        <w:rPr>
          <w:rFonts w:ascii="Tahoma" w:hAnsi="Tahoma" w:cs="Tahoma"/>
          <w:sz w:val="18"/>
          <w:szCs w:val="18"/>
        </w:rPr>
        <w:t>Mass Wednesday 22</w:t>
      </w:r>
      <w:r w:rsidRPr="00EC5294">
        <w:rPr>
          <w:rFonts w:ascii="Tahoma" w:hAnsi="Tahoma" w:cs="Tahoma"/>
          <w:sz w:val="18"/>
          <w:szCs w:val="18"/>
          <w:vertAlign w:val="superscript"/>
        </w:rPr>
        <w:t>nd</w:t>
      </w:r>
      <w:r w:rsidRPr="00EC5294">
        <w:rPr>
          <w:rFonts w:ascii="Tahoma" w:hAnsi="Tahoma" w:cs="Tahoma"/>
          <w:sz w:val="18"/>
          <w:szCs w:val="18"/>
        </w:rPr>
        <w:t xml:space="preserve"> August at 9.30am.</w:t>
      </w:r>
    </w:p>
    <w:p w:rsidR="006F005F" w:rsidRDefault="00753DD6" w:rsidP="00FA0A4A">
      <w:pPr>
        <w:ind w:left="426"/>
        <w:jc w:val="both"/>
        <w:rPr>
          <w:rFonts w:ascii="Tahoma" w:hAnsi="Tahoma" w:cs="Tahoma"/>
          <w:sz w:val="18"/>
          <w:szCs w:val="18"/>
        </w:rPr>
      </w:pPr>
      <w:r>
        <w:rPr>
          <w:rFonts w:ascii="Tahoma" w:hAnsi="Tahoma" w:cs="Tahoma"/>
          <w:b/>
          <w:sz w:val="18"/>
          <w:szCs w:val="18"/>
        </w:rPr>
        <w:t>Tommie &amp; Pauline Boles</w:t>
      </w:r>
      <w:r w:rsidR="00EC5294">
        <w:rPr>
          <w:rFonts w:ascii="Tahoma" w:hAnsi="Tahoma" w:cs="Tahoma"/>
          <w:b/>
          <w:sz w:val="18"/>
          <w:szCs w:val="18"/>
        </w:rPr>
        <w:t xml:space="preserve"> &amp; deceased of Boles family</w:t>
      </w:r>
      <w:r>
        <w:rPr>
          <w:rFonts w:ascii="Tahoma" w:hAnsi="Tahoma" w:cs="Tahoma"/>
          <w:b/>
          <w:sz w:val="18"/>
          <w:szCs w:val="18"/>
        </w:rPr>
        <w:t xml:space="preserve">, </w:t>
      </w:r>
      <w:r w:rsidRPr="00CB5747">
        <w:rPr>
          <w:rFonts w:ascii="Tahoma" w:hAnsi="Tahoma" w:cs="Tahoma"/>
          <w:sz w:val="18"/>
          <w:szCs w:val="18"/>
        </w:rPr>
        <w:t xml:space="preserve">Carrickanurroo, </w:t>
      </w:r>
      <w:r w:rsidR="00CB5747" w:rsidRPr="00CB5747">
        <w:rPr>
          <w:rFonts w:ascii="Tahoma" w:hAnsi="Tahoma" w:cs="Tahoma"/>
          <w:sz w:val="18"/>
          <w:szCs w:val="18"/>
        </w:rPr>
        <w:t>Anniv. Mass on Friday 24</w:t>
      </w:r>
      <w:r w:rsidR="00CB5747" w:rsidRPr="00CB5747">
        <w:rPr>
          <w:rFonts w:ascii="Tahoma" w:hAnsi="Tahoma" w:cs="Tahoma"/>
          <w:sz w:val="18"/>
          <w:szCs w:val="18"/>
          <w:vertAlign w:val="superscript"/>
        </w:rPr>
        <w:t>th</w:t>
      </w:r>
      <w:r w:rsidR="00CB5747" w:rsidRPr="00CB5747">
        <w:rPr>
          <w:rFonts w:ascii="Tahoma" w:hAnsi="Tahoma" w:cs="Tahoma"/>
          <w:sz w:val="18"/>
          <w:szCs w:val="18"/>
        </w:rPr>
        <w:t xml:space="preserve"> August at 8.00pm.</w:t>
      </w:r>
    </w:p>
    <w:p w:rsidR="00CB5747" w:rsidRPr="00CB5747" w:rsidRDefault="00CB5747" w:rsidP="00FA0A4A">
      <w:pPr>
        <w:ind w:left="426"/>
        <w:jc w:val="both"/>
        <w:rPr>
          <w:rFonts w:ascii="Tahoma" w:hAnsi="Tahoma" w:cs="Tahoma"/>
          <w:sz w:val="18"/>
          <w:szCs w:val="18"/>
        </w:rPr>
      </w:pPr>
      <w:r>
        <w:rPr>
          <w:rFonts w:ascii="Tahoma" w:hAnsi="Tahoma" w:cs="Tahoma"/>
          <w:b/>
          <w:sz w:val="18"/>
          <w:szCs w:val="18"/>
        </w:rPr>
        <w:t xml:space="preserve">Intentions of the Donor, </w:t>
      </w:r>
      <w:r w:rsidRPr="00CB5747">
        <w:rPr>
          <w:rFonts w:ascii="Tahoma" w:hAnsi="Tahoma" w:cs="Tahoma"/>
          <w:sz w:val="18"/>
          <w:szCs w:val="18"/>
        </w:rPr>
        <w:t>Mass on Sunday 26</w:t>
      </w:r>
      <w:r w:rsidRPr="00CB5747">
        <w:rPr>
          <w:rFonts w:ascii="Tahoma" w:hAnsi="Tahoma" w:cs="Tahoma"/>
          <w:sz w:val="18"/>
          <w:szCs w:val="18"/>
          <w:vertAlign w:val="superscript"/>
        </w:rPr>
        <w:t>th</w:t>
      </w:r>
      <w:r w:rsidRPr="00CB5747">
        <w:rPr>
          <w:rFonts w:ascii="Tahoma" w:hAnsi="Tahoma" w:cs="Tahoma"/>
          <w:sz w:val="18"/>
          <w:szCs w:val="18"/>
        </w:rPr>
        <w:t xml:space="preserve"> August at </w:t>
      </w:r>
      <w:r w:rsidR="00EC5294">
        <w:rPr>
          <w:rFonts w:ascii="Tahoma" w:hAnsi="Tahoma" w:cs="Tahoma"/>
          <w:sz w:val="18"/>
          <w:szCs w:val="18"/>
          <w:u w:val="single"/>
        </w:rPr>
        <w:t>11.15am</w:t>
      </w:r>
    </w:p>
    <w:p w:rsidR="0000479E" w:rsidRDefault="00A70E06" w:rsidP="00123C0D">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0D77BE">
        <w:rPr>
          <w:rFonts w:ascii="Tahoma" w:hAnsi="Tahoma" w:cs="Tahoma"/>
          <w:b/>
          <w:i/>
          <w:sz w:val="18"/>
          <w:szCs w:val="18"/>
          <w:u w:val="single"/>
        </w:rPr>
        <w:t>eace</w:t>
      </w:r>
      <w:r w:rsidR="003256F4">
        <w:rPr>
          <w:rFonts w:ascii="Tahoma" w:hAnsi="Tahoma" w:cs="Tahoma"/>
          <w:b/>
          <w:i/>
          <w:sz w:val="18"/>
          <w:szCs w:val="18"/>
          <w:u w:val="single"/>
        </w:rPr>
        <w:t>.</w:t>
      </w:r>
    </w:p>
    <w:p w:rsidR="00625956" w:rsidRPr="00974829" w:rsidRDefault="00974829" w:rsidP="00974829">
      <w:pPr>
        <w:numPr>
          <w:ilvl w:val="0"/>
          <w:numId w:val="6"/>
        </w:numPr>
        <w:rPr>
          <w:rFonts w:ascii="Calibri" w:hAnsi="Calibri" w:cs="Calibri"/>
          <w:b/>
          <w:bCs/>
          <w:sz w:val="22"/>
          <w:szCs w:val="22"/>
          <w:lang w:val="en-GB" w:eastAsia="en-GB"/>
        </w:rPr>
      </w:pPr>
      <w:r>
        <w:rPr>
          <w:rFonts w:ascii="Tahoma" w:hAnsi="Tahoma" w:cs="Tahoma"/>
          <w:b/>
          <w:bCs/>
          <w:sz w:val="18"/>
          <w:szCs w:val="18"/>
          <w:u w:val="single"/>
        </w:rPr>
        <w:t>Liturgy for August:</w:t>
      </w:r>
      <w:r>
        <w:rPr>
          <w:rFonts w:ascii="Tahoma" w:hAnsi="Tahoma" w:cs="Tahoma"/>
          <w:b/>
          <w:bCs/>
          <w:sz w:val="18"/>
          <w:szCs w:val="18"/>
        </w:rPr>
        <w:t xml:space="preserve"> </w:t>
      </w:r>
      <w:r>
        <w:rPr>
          <w:rFonts w:ascii="Tahoma" w:hAnsi="Tahoma" w:cs="Tahoma"/>
          <w:sz w:val="18"/>
          <w:szCs w:val="18"/>
          <w:u w:val="single"/>
        </w:rPr>
        <w:t>Reader</w:t>
      </w:r>
      <w:r>
        <w:rPr>
          <w:rFonts w:ascii="Tahoma" w:hAnsi="Tahoma" w:cs="Tahoma"/>
          <w:b/>
          <w:bCs/>
          <w:sz w:val="18"/>
          <w:szCs w:val="18"/>
        </w:rPr>
        <w:t xml:space="preserve">; Michael Costello. </w:t>
      </w:r>
      <w:r>
        <w:rPr>
          <w:rFonts w:ascii="Tahoma" w:hAnsi="Tahoma" w:cs="Tahoma"/>
          <w:sz w:val="18"/>
          <w:szCs w:val="18"/>
          <w:u w:val="single"/>
        </w:rPr>
        <w:t xml:space="preserve">Collectors; </w:t>
      </w:r>
      <w:r>
        <w:rPr>
          <w:rFonts w:ascii="Calibri" w:hAnsi="Calibri" w:cs="Calibri"/>
          <w:b/>
          <w:bCs/>
          <w:sz w:val="22"/>
          <w:szCs w:val="22"/>
        </w:rPr>
        <w:t>Padraig Watters &amp; Frank McGowan.</w:t>
      </w:r>
      <w:r>
        <w:rPr>
          <w:rFonts w:ascii="Calibri" w:hAnsi="Calibri" w:cs="Calibri"/>
          <w:b/>
          <w:bCs/>
          <w:sz w:val="22"/>
          <w:szCs w:val="22"/>
          <w:lang w:val="en-GB" w:eastAsia="en-GB"/>
        </w:rPr>
        <w:t xml:space="preserve"> </w:t>
      </w:r>
      <w:r w:rsidRPr="00974829">
        <w:rPr>
          <w:rFonts w:ascii="Tahoma" w:hAnsi="Tahoma" w:cs="Tahoma"/>
          <w:sz w:val="18"/>
          <w:szCs w:val="18"/>
          <w:u w:val="single"/>
        </w:rPr>
        <w:t xml:space="preserve">Altar Society; </w:t>
      </w:r>
      <w:r w:rsidRPr="00974829">
        <w:rPr>
          <w:rFonts w:ascii="Tahoma" w:hAnsi="Tahoma" w:cs="Tahoma"/>
          <w:b/>
          <w:bCs/>
          <w:sz w:val="18"/>
          <w:szCs w:val="18"/>
        </w:rPr>
        <w:t>Helen McGoldrick.</w:t>
      </w:r>
    </w:p>
    <w:p w:rsidR="00F018B1" w:rsidRDefault="00F018B1">
      <w:pPr>
        <w:jc w:val="both"/>
        <w:rPr>
          <w:rFonts w:ascii="Tahoma" w:hAnsi="Tahoma" w:cs="Tahoma"/>
          <w:b/>
          <w:u w:val="single"/>
        </w:rPr>
      </w:pPr>
    </w:p>
    <w:p w:rsidR="00DA22E8" w:rsidRDefault="00DA22E8">
      <w:pPr>
        <w:jc w:val="both"/>
        <w:rPr>
          <w:rFonts w:ascii="Tahoma" w:hAnsi="Tahoma" w:cs="Tahoma"/>
          <w:b/>
          <w:u w:val="single"/>
        </w:rPr>
      </w:pPr>
    </w:p>
    <w:p w:rsidR="006E428D" w:rsidRDefault="006E428D">
      <w:pPr>
        <w:jc w:val="both"/>
        <w:rPr>
          <w:rFonts w:ascii="Tahoma" w:hAnsi="Tahoma" w:cs="Tahoma"/>
          <w:b/>
          <w:u w:val="single"/>
        </w:rPr>
      </w:pPr>
    </w:p>
    <w:p w:rsidR="006E428D" w:rsidRDefault="006E428D">
      <w:pPr>
        <w:jc w:val="both"/>
        <w:rPr>
          <w:rFonts w:ascii="Tahoma" w:hAnsi="Tahoma" w:cs="Tahoma"/>
          <w:b/>
          <w:u w:val="single"/>
        </w:rPr>
      </w:pPr>
    </w:p>
    <w:p w:rsidR="006E428D" w:rsidRDefault="006E428D">
      <w:pPr>
        <w:jc w:val="both"/>
        <w:rPr>
          <w:rFonts w:ascii="Tahoma" w:hAnsi="Tahoma" w:cs="Tahoma"/>
          <w:b/>
          <w:u w:val="single"/>
        </w:rPr>
      </w:pPr>
    </w:p>
    <w:p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4CB4">
        <w:rPr>
          <w:rFonts w:ascii="Tahoma" w:hAnsi="Tahoma" w:cs="Tahoma"/>
          <w:sz w:val="18"/>
          <w:szCs w:val="18"/>
        </w:rPr>
        <w:t xml:space="preserve"> </w:t>
      </w:r>
      <w:r w:rsidR="000A1FB2">
        <w:rPr>
          <w:rFonts w:ascii="Tahoma" w:hAnsi="Tahoma" w:cs="Tahoma"/>
          <w:sz w:val="18"/>
          <w:szCs w:val="18"/>
        </w:rPr>
        <w:t>Sunday at 10.00am (19</w:t>
      </w:r>
      <w:r w:rsidR="000A1FB2" w:rsidRPr="000A1FB2">
        <w:rPr>
          <w:rFonts w:ascii="Tahoma" w:hAnsi="Tahoma" w:cs="Tahoma"/>
          <w:sz w:val="18"/>
          <w:szCs w:val="18"/>
          <w:vertAlign w:val="superscript"/>
        </w:rPr>
        <w:t>th</w:t>
      </w:r>
      <w:r w:rsidR="000A1FB2">
        <w:rPr>
          <w:rFonts w:ascii="Tahoma" w:hAnsi="Tahoma" w:cs="Tahoma"/>
          <w:sz w:val="18"/>
          <w:szCs w:val="18"/>
        </w:rPr>
        <w:t xml:space="preserve"> Aug), Saturday 25</w:t>
      </w:r>
      <w:r w:rsidR="000A1FB2" w:rsidRPr="000A1FB2">
        <w:rPr>
          <w:rFonts w:ascii="Tahoma" w:hAnsi="Tahoma" w:cs="Tahoma"/>
          <w:sz w:val="18"/>
          <w:szCs w:val="18"/>
          <w:vertAlign w:val="superscript"/>
        </w:rPr>
        <w:t>th</w:t>
      </w:r>
      <w:r w:rsidR="000A1FB2">
        <w:rPr>
          <w:rFonts w:ascii="Tahoma" w:hAnsi="Tahoma" w:cs="Tahoma"/>
          <w:sz w:val="18"/>
          <w:szCs w:val="18"/>
        </w:rPr>
        <w:t xml:space="preserve"> Augus</w:t>
      </w:r>
      <w:r w:rsidR="00FB7882">
        <w:rPr>
          <w:rFonts w:ascii="Tahoma" w:hAnsi="Tahoma" w:cs="Tahoma"/>
          <w:sz w:val="18"/>
          <w:szCs w:val="18"/>
        </w:rPr>
        <w:t xml:space="preserve">t, </w:t>
      </w:r>
      <w:r w:rsidR="000A1FB2" w:rsidRPr="00FB7882">
        <w:rPr>
          <w:rFonts w:ascii="Tahoma" w:hAnsi="Tahoma" w:cs="Tahoma"/>
          <w:b/>
          <w:sz w:val="18"/>
          <w:szCs w:val="18"/>
          <w:u w:val="single"/>
        </w:rPr>
        <w:t>Mass at 7.00pm &lt;&lt;&lt;&lt;N.B Please note change at time</w:t>
      </w:r>
      <w:r w:rsidR="00225E81" w:rsidRPr="00FB7882">
        <w:rPr>
          <w:rFonts w:ascii="Tahoma" w:hAnsi="Tahoma" w:cs="Tahoma"/>
          <w:b/>
          <w:sz w:val="18"/>
          <w:szCs w:val="18"/>
          <w:u w:val="single"/>
        </w:rPr>
        <w:t>.</w:t>
      </w:r>
    </w:p>
    <w:p w:rsidR="003279B6" w:rsidRPr="004730E2" w:rsidRDefault="00B154E2" w:rsidP="00F063D9">
      <w:pPr>
        <w:numPr>
          <w:ilvl w:val="0"/>
          <w:numId w:val="1"/>
        </w:numPr>
        <w:ind w:left="426" w:hanging="426"/>
        <w:rPr>
          <w:rFonts w:ascii="Tahoma" w:hAnsi="Tahoma" w:cs="Tahoma"/>
          <w:sz w:val="18"/>
          <w:szCs w:val="18"/>
        </w:rPr>
      </w:pPr>
      <w:r w:rsidRPr="00723AE3">
        <w:rPr>
          <w:rFonts w:ascii="Tahoma" w:hAnsi="Tahoma" w:cs="Tahoma"/>
          <w:b/>
          <w:i/>
          <w:sz w:val="18"/>
          <w:szCs w:val="18"/>
          <w:u w:val="single"/>
        </w:rPr>
        <w:t>Pray for:</w:t>
      </w:r>
      <w:r w:rsidR="00BB2D60" w:rsidRPr="006209C7">
        <w:rPr>
          <w:rFonts w:ascii="Tahoma" w:hAnsi="Tahoma" w:cs="Tahoma"/>
          <w:b/>
          <w:i/>
          <w:sz w:val="18"/>
          <w:szCs w:val="18"/>
          <w:u w:val="single"/>
        </w:rPr>
        <w:t xml:space="preserve"> </w:t>
      </w:r>
    </w:p>
    <w:p w:rsidR="009A74F8" w:rsidRDefault="00A5530C" w:rsidP="00563EE3">
      <w:pPr>
        <w:ind w:firstLine="426"/>
        <w:rPr>
          <w:rFonts w:ascii="Tahoma" w:hAnsi="Tahoma" w:cs="Tahoma"/>
          <w:sz w:val="18"/>
          <w:szCs w:val="18"/>
        </w:rPr>
      </w:pPr>
      <w:r>
        <w:rPr>
          <w:rFonts w:ascii="Tahoma" w:hAnsi="Tahoma" w:cs="Tahoma"/>
          <w:b/>
          <w:sz w:val="18"/>
          <w:szCs w:val="18"/>
        </w:rPr>
        <w:t>Bridget, Thomas, Tessie &amp; Sr. Pio Healy</w:t>
      </w:r>
      <w:r w:rsidR="009A74F8" w:rsidRPr="009A74F8">
        <w:rPr>
          <w:rFonts w:ascii="Tahoma" w:hAnsi="Tahoma" w:cs="Tahoma"/>
          <w:b/>
          <w:sz w:val="18"/>
          <w:szCs w:val="18"/>
        </w:rPr>
        <w:t>,</w:t>
      </w:r>
      <w:r w:rsidR="009A74F8">
        <w:rPr>
          <w:rFonts w:ascii="Tahoma" w:hAnsi="Tahoma" w:cs="Tahoma"/>
          <w:sz w:val="18"/>
          <w:szCs w:val="18"/>
        </w:rPr>
        <w:t xml:space="preserve"> Mass on Sunday 19</w:t>
      </w:r>
      <w:r w:rsidR="009A74F8" w:rsidRPr="009A74F8">
        <w:rPr>
          <w:rFonts w:ascii="Tahoma" w:hAnsi="Tahoma" w:cs="Tahoma"/>
          <w:sz w:val="18"/>
          <w:szCs w:val="18"/>
          <w:vertAlign w:val="superscript"/>
        </w:rPr>
        <w:t>th</w:t>
      </w:r>
      <w:r w:rsidR="009A74F8">
        <w:rPr>
          <w:rFonts w:ascii="Tahoma" w:hAnsi="Tahoma" w:cs="Tahoma"/>
          <w:sz w:val="18"/>
          <w:szCs w:val="18"/>
        </w:rPr>
        <w:t xml:space="preserve"> August at 10.00am.</w:t>
      </w:r>
    </w:p>
    <w:p w:rsidR="00CB5747" w:rsidRDefault="00CB5747" w:rsidP="00563EE3">
      <w:pPr>
        <w:ind w:firstLine="426"/>
        <w:rPr>
          <w:rFonts w:ascii="Tahoma" w:hAnsi="Tahoma" w:cs="Tahoma"/>
          <w:sz w:val="18"/>
          <w:szCs w:val="18"/>
        </w:rPr>
      </w:pPr>
      <w:r w:rsidRPr="00CB5747">
        <w:rPr>
          <w:rFonts w:ascii="Tahoma" w:hAnsi="Tahoma" w:cs="Tahoma"/>
          <w:b/>
          <w:sz w:val="18"/>
          <w:szCs w:val="18"/>
        </w:rPr>
        <w:t>Intentions of the Donor,</w:t>
      </w:r>
      <w:r w:rsidR="006E4FA9">
        <w:rPr>
          <w:rFonts w:ascii="Tahoma" w:hAnsi="Tahoma" w:cs="Tahoma"/>
          <w:sz w:val="18"/>
          <w:szCs w:val="18"/>
        </w:rPr>
        <w:t xml:space="preserve"> Mass on </w:t>
      </w:r>
      <w:r w:rsidR="000A1FB2">
        <w:rPr>
          <w:rFonts w:ascii="Tahoma" w:hAnsi="Tahoma" w:cs="Tahoma"/>
          <w:sz w:val="18"/>
          <w:szCs w:val="18"/>
        </w:rPr>
        <w:t>Saturday 25</w:t>
      </w:r>
      <w:r w:rsidR="000A1FB2" w:rsidRPr="000A1FB2">
        <w:rPr>
          <w:rFonts w:ascii="Tahoma" w:hAnsi="Tahoma" w:cs="Tahoma"/>
          <w:sz w:val="18"/>
          <w:szCs w:val="18"/>
          <w:vertAlign w:val="superscript"/>
        </w:rPr>
        <w:t>th</w:t>
      </w:r>
      <w:r w:rsidR="000A1FB2">
        <w:rPr>
          <w:rFonts w:ascii="Tahoma" w:hAnsi="Tahoma" w:cs="Tahoma"/>
          <w:sz w:val="18"/>
          <w:szCs w:val="18"/>
        </w:rPr>
        <w:t xml:space="preserve"> </w:t>
      </w:r>
      <w:r w:rsidRPr="00CB5747">
        <w:rPr>
          <w:rFonts w:ascii="Tahoma" w:hAnsi="Tahoma" w:cs="Tahoma"/>
          <w:sz w:val="18"/>
          <w:szCs w:val="18"/>
          <w:vertAlign w:val="superscript"/>
        </w:rPr>
        <w:t>h</w:t>
      </w:r>
      <w:r w:rsidR="000A1FB2">
        <w:rPr>
          <w:rFonts w:ascii="Tahoma" w:hAnsi="Tahoma" w:cs="Tahoma"/>
          <w:sz w:val="18"/>
          <w:szCs w:val="18"/>
        </w:rPr>
        <w:t xml:space="preserve"> August at 7.00pm.</w:t>
      </w:r>
    </w:p>
    <w:p w:rsidR="00974829" w:rsidRDefault="00710CB0" w:rsidP="00561C43">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rsidR="00187A75" w:rsidRPr="009C7168" w:rsidRDefault="00974829" w:rsidP="009C7168">
      <w:pPr>
        <w:numPr>
          <w:ilvl w:val="0"/>
          <w:numId w:val="1"/>
        </w:numPr>
        <w:ind w:left="426" w:hanging="426"/>
        <w:rPr>
          <w:lang w:val="en-GB" w:eastAsia="en-GB"/>
        </w:rPr>
      </w:pPr>
      <w:r>
        <w:rPr>
          <w:rFonts w:ascii="Tahoma" w:hAnsi="Tahoma" w:cs="Tahoma"/>
          <w:b/>
          <w:bCs/>
          <w:sz w:val="18"/>
          <w:szCs w:val="18"/>
          <w:u w:val="single"/>
        </w:rPr>
        <w:t xml:space="preserve">Liturgy for August: </w:t>
      </w:r>
      <w:r>
        <w:rPr>
          <w:rFonts w:ascii="Tahoma" w:hAnsi="Tahoma" w:cs="Tahoma"/>
          <w:sz w:val="18"/>
          <w:szCs w:val="18"/>
          <w:u w:val="single"/>
        </w:rPr>
        <w:t>Reader</w:t>
      </w:r>
      <w:r>
        <w:rPr>
          <w:rFonts w:ascii="Tahoma" w:hAnsi="Tahoma" w:cs="Tahoma"/>
          <w:sz w:val="18"/>
          <w:szCs w:val="18"/>
        </w:rPr>
        <w:t xml:space="preserve">; </w:t>
      </w:r>
      <w:r>
        <w:rPr>
          <w:rFonts w:ascii="Tahoma" w:hAnsi="Tahoma" w:cs="Tahoma"/>
          <w:b/>
          <w:bCs/>
          <w:sz w:val="18"/>
          <w:szCs w:val="18"/>
        </w:rPr>
        <w:t>Gabrielle Fowley.</w:t>
      </w:r>
      <w:r>
        <w:rPr>
          <w:rFonts w:ascii="Tahoma" w:hAnsi="Tahoma" w:cs="Tahoma"/>
          <w:sz w:val="18"/>
          <w:szCs w:val="18"/>
        </w:rPr>
        <w:t xml:space="preserve"> </w:t>
      </w:r>
      <w:r>
        <w:rPr>
          <w:rFonts w:ascii="Tahoma" w:hAnsi="Tahoma" w:cs="Tahoma"/>
          <w:sz w:val="18"/>
          <w:szCs w:val="18"/>
          <w:u w:val="single"/>
        </w:rPr>
        <w:t>Collectors;</w:t>
      </w:r>
      <w:r>
        <w:rPr>
          <w:rFonts w:ascii="Tahoma" w:hAnsi="Tahoma" w:cs="Tahoma"/>
          <w:b/>
          <w:bCs/>
          <w:sz w:val="18"/>
          <w:szCs w:val="18"/>
        </w:rPr>
        <w:t xml:space="preserve"> Thomas Healy &amp; Martin Dolan. </w:t>
      </w:r>
      <w:r>
        <w:rPr>
          <w:rFonts w:ascii="Tahoma" w:hAnsi="Tahoma" w:cs="Tahoma"/>
          <w:sz w:val="18"/>
          <w:szCs w:val="18"/>
          <w:u w:val="single"/>
        </w:rPr>
        <w:t>Altar Society</w:t>
      </w:r>
      <w:r>
        <w:rPr>
          <w:rFonts w:ascii="Tahoma" w:hAnsi="Tahoma" w:cs="Tahoma"/>
          <w:b/>
          <w:bCs/>
          <w:sz w:val="18"/>
          <w:szCs w:val="18"/>
        </w:rPr>
        <w:t>; Patricia Dolan &amp; Angela Loughlin.</w:t>
      </w:r>
    </w:p>
    <w:p w:rsidR="00CB5747" w:rsidRDefault="00CB5747" w:rsidP="00BB288A">
      <w:pPr>
        <w:jc w:val="both"/>
        <w:rPr>
          <w:rFonts w:ascii="Tahoma" w:hAnsi="Tahoma" w:cs="Tahoma"/>
          <w:b/>
          <w:u w:val="single"/>
        </w:rPr>
      </w:pPr>
    </w:p>
    <w:p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rsidR="005247CA" w:rsidRPr="002372B9" w:rsidRDefault="00B154E2" w:rsidP="00256FCC">
      <w:pPr>
        <w:numPr>
          <w:ilvl w:val="0"/>
          <w:numId w:val="25"/>
        </w:numPr>
        <w:ind w:left="426" w:hanging="426"/>
        <w:jc w:val="both"/>
        <w:rPr>
          <w:rFonts w:ascii="Tahoma" w:hAnsi="Tahoma" w:cs="Tahoma"/>
          <w:sz w:val="18"/>
          <w:szCs w:val="18"/>
        </w:rPr>
      </w:pPr>
      <w:r>
        <w:rPr>
          <w:rFonts w:ascii="Tahoma" w:hAnsi="Tahoma" w:cs="Tahoma"/>
          <w:b/>
          <w:sz w:val="18"/>
          <w:szCs w:val="18"/>
        </w:rPr>
        <w:t>Mass:</w:t>
      </w:r>
      <w:r w:rsidR="0023700C">
        <w:rPr>
          <w:rFonts w:ascii="Tahoma" w:hAnsi="Tahoma" w:cs="Tahoma"/>
          <w:sz w:val="18"/>
          <w:szCs w:val="18"/>
        </w:rPr>
        <w:t xml:space="preserve"> </w:t>
      </w:r>
      <w:r w:rsidR="0043173A">
        <w:rPr>
          <w:rFonts w:ascii="Tahoma" w:hAnsi="Tahoma" w:cs="Tahoma"/>
          <w:sz w:val="18"/>
          <w:szCs w:val="18"/>
        </w:rPr>
        <w:t xml:space="preserve">Friday at 7.00pm; </w:t>
      </w:r>
      <w:r w:rsidR="002372B9">
        <w:rPr>
          <w:rFonts w:ascii="Tahoma" w:hAnsi="Tahoma" w:cs="Tahoma"/>
          <w:sz w:val="18"/>
          <w:szCs w:val="18"/>
        </w:rPr>
        <w:t>Saturday (Vigil Mass) at 8.00pm.</w:t>
      </w:r>
    </w:p>
    <w:p w:rsidR="003C3671" w:rsidRPr="005247CA" w:rsidRDefault="00FA2E58" w:rsidP="00256FCC">
      <w:pPr>
        <w:numPr>
          <w:ilvl w:val="0"/>
          <w:numId w:val="2"/>
        </w:numPr>
        <w:ind w:left="426" w:hanging="426"/>
        <w:jc w:val="both"/>
        <w:rPr>
          <w:rFonts w:ascii="Tahoma" w:hAnsi="Tahoma" w:cs="Tahoma"/>
          <w:b/>
          <w:i/>
          <w:sz w:val="18"/>
          <w:szCs w:val="18"/>
          <w:u w:val="single"/>
        </w:rPr>
      </w:pPr>
      <w:r w:rsidRPr="00FA2E58">
        <w:rPr>
          <w:rFonts w:ascii="Tahoma" w:hAnsi="Tahoma" w:cs="Tahoma"/>
          <w:b/>
          <w:i/>
          <w:sz w:val="18"/>
          <w:szCs w:val="18"/>
          <w:u w:val="single"/>
        </w:rPr>
        <w:t>Pray for:</w:t>
      </w:r>
    </w:p>
    <w:p w:rsidR="004B3624" w:rsidRDefault="004B3624" w:rsidP="006B5E53">
      <w:pPr>
        <w:ind w:left="426"/>
        <w:jc w:val="both"/>
        <w:rPr>
          <w:rFonts w:ascii="Tahoma" w:hAnsi="Tahoma" w:cs="Tahoma"/>
          <w:bCs/>
          <w:sz w:val="18"/>
          <w:szCs w:val="18"/>
        </w:rPr>
      </w:pPr>
      <w:r>
        <w:rPr>
          <w:rFonts w:ascii="Tahoma" w:hAnsi="Tahoma" w:cs="Tahoma"/>
          <w:b/>
          <w:bCs/>
          <w:sz w:val="18"/>
          <w:szCs w:val="18"/>
        </w:rPr>
        <w:t xml:space="preserve">Vincent, Mary &amp; Derek McKeon, </w:t>
      </w:r>
      <w:r w:rsidRPr="004B3624">
        <w:rPr>
          <w:rFonts w:ascii="Tahoma" w:hAnsi="Tahoma" w:cs="Tahoma"/>
          <w:bCs/>
          <w:sz w:val="18"/>
          <w:szCs w:val="18"/>
        </w:rPr>
        <w:t>Soxline, Anniv. Mass on Saturday 18</w:t>
      </w:r>
      <w:r w:rsidRPr="004B3624">
        <w:rPr>
          <w:rFonts w:ascii="Tahoma" w:hAnsi="Tahoma" w:cs="Tahoma"/>
          <w:bCs/>
          <w:sz w:val="18"/>
          <w:szCs w:val="18"/>
          <w:vertAlign w:val="superscript"/>
        </w:rPr>
        <w:t>th</w:t>
      </w:r>
      <w:r w:rsidRPr="004B3624">
        <w:rPr>
          <w:rFonts w:ascii="Tahoma" w:hAnsi="Tahoma" w:cs="Tahoma"/>
          <w:bCs/>
          <w:sz w:val="18"/>
          <w:szCs w:val="18"/>
        </w:rPr>
        <w:t xml:space="preserve"> August at 8.00pm.</w:t>
      </w:r>
    </w:p>
    <w:p w:rsidR="0043173A" w:rsidRPr="0043173A" w:rsidRDefault="0043173A" w:rsidP="006B5E53">
      <w:pPr>
        <w:ind w:left="426"/>
        <w:jc w:val="both"/>
        <w:rPr>
          <w:rFonts w:ascii="Tahoma" w:hAnsi="Tahoma" w:cs="Tahoma"/>
          <w:bCs/>
          <w:sz w:val="18"/>
          <w:szCs w:val="18"/>
        </w:rPr>
      </w:pPr>
      <w:r>
        <w:rPr>
          <w:rFonts w:ascii="Tahoma" w:hAnsi="Tahoma" w:cs="Tahoma"/>
          <w:b/>
          <w:bCs/>
          <w:sz w:val="18"/>
          <w:szCs w:val="18"/>
        </w:rPr>
        <w:t xml:space="preserve">Bernadette &amp; Patrick Hugh McMorrow, </w:t>
      </w:r>
      <w:r w:rsidRPr="0043173A">
        <w:rPr>
          <w:rFonts w:ascii="Tahoma" w:hAnsi="Tahoma" w:cs="Tahoma"/>
          <w:bCs/>
          <w:sz w:val="18"/>
          <w:szCs w:val="18"/>
        </w:rPr>
        <w:t>Lisgorman, Anniv. Mass on Friday 24</w:t>
      </w:r>
      <w:r w:rsidRPr="0043173A">
        <w:rPr>
          <w:rFonts w:ascii="Tahoma" w:hAnsi="Tahoma" w:cs="Tahoma"/>
          <w:bCs/>
          <w:sz w:val="18"/>
          <w:szCs w:val="18"/>
          <w:vertAlign w:val="superscript"/>
        </w:rPr>
        <w:t>th</w:t>
      </w:r>
      <w:r w:rsidRPr="0043173A">
        <w:rPr>
          <w:rFonts w:ascii="Tahoma" w:hAnsi="Tahoma" w:cs="Tahoma"/>
          <w:bCs/>
          <w:sz w:val="18"/>
          <w:szCs w:val="18"/>
        </w:rPr>
        <w:t xml:space="preserve"> August at 7.00pm.</w:t>
      </w:r>
    </w:p>
    <w:p w:rsidR="0043173A" w:rsidRDefault="0043173A" w:rsidP="006B5E53">
      <w:pPr>
        <w:ind w:left="426"/>
        <w:jc w:val="both"/>
        <w:rPr>
          <w:rFonts w:ascii="Tahoma" w:hAnsi="Tahoma" w:cs="Tahoma"/>
          <w:bCs/>
          <w:sz w:val="18"/>
          <w:szCs w:val="18"/>
        </w:rPr>
      </w:pPr>
      <w:r w:rsidRPr="0043173A">
        <w:rPr>
          <w:rFonts w:ascii="Tahoma" w:hAnsi="Tahoma" w:cs="Tahoma"/>
          <w:b/>
          <w:bCs/>
          <w:sz w:val="18"/>
          <w:szCs w:val="18"/>
        </w:rPr>
        <w:t>Larry &amp; Eileen Walpole,</w:t>
      </w:r>
      <w:r>
        <w:rPr>
          <w:rFonts w:ascii="Tahoma" w:hAnsi="Tahoma" w:cs="Tahoma"/>
          <w:bCs/>
          <w:sz w:val="18"/>
          <w:szCs w:val="18"/>
        </w:rPr>
        <w:t xml:space="preserve"> Corrasra, Anniv. Mass on Saturday 25</w:t>
      </w:r>
      <w:r w:rsidRPr="0043173A">
        <w:rPr>
          <w:rFonts w:ascii="Tahoma" w:hAnsi="Tahoma" w:cs="Tahoma"/>
          <w:bCs/>
          <w:sz w:val="18"/>
          <w:szCs w:val="18"/>
          <w:vertAlign w:val="superscript"/>
        </w:rPr>
        <w:t>th</w:t>
      </w:r>
      <w:r>
        <w:rPr>
          <w:rFonts w:ascii="Tahoma" w:hAnsi="Tahoma" w:cs="Tahoma"/>
          <w:bCs/>
          <w:sz w:val="18"/>
          <w:szCs w:val="18"/>
        </w:rPr>
        <w:t xml:space="preserve"> August at 8.00pm.</w:t>
      </w:r>
    </w:p>
    <w:p w:rsidR="0043173A" w:rsidRPr="004B3624" w:rsidRDefault="0043173A" w:rsidP="006B5E53">
      <w:pPr>
        <w:ind w:left="426"/>
        <w:jc w:val="both"/>
        <w:rPr>
          <w:rFonts w:ascii="Tahoma" w:hAnsi="Tahoma" w:cs="Tahoma"/>
          <w:bCs/>
          <w:sz w:val="18"/>
          <w:szCs w:val="18"/>
        </w:rPr>
      </w:pPr>
    </w:p>
    <w:p w:rsidR="009A03C5" w:rsidRDefault="00230DB9" w:rsidP="00164583">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p>
    <w:p w:rsidR="00C24C12" w:rsidRPr="009C7168" w:rsidRDefault="00974829" w:rsidP="009C7168">
      <w:pPr>
        <w:numPr>
          <w:ilvl w:val="0"/>
          <w:numId w:val="2"/>
        </w:numPr>
        <w:ind w:left="426" w:hanging="426"/>
        <w:rPr>
          <w:lang w:val="en-GB" w:eastAsia="en-GB"/>
        </w:rPr>
      </w:pPr>
      <w:r>
        <w:rPr>
          <w:rFonts w:ascii="Tahoma" w:hAnsi="Tahoma" w:cs="Tahoma"/>
          <w:b/>
          <w:bCs/>
          <w:sz w:val="18"/>
          <w:szCs w:val="18"/>
          <w:u w:val="single"/>
        </w:rPr>
        <w:t xml:space="preserve">Liturgy for August: </w:t>
      </w:r>
      <w:r>
        <w:rPr>
          <w:rFonts w:ascii="Tahoma" w:hAnsi="Tahoma" w:cs="Tahoma"/>
          <w:sz w:val="18"/>
          <w:szCs w:val="18"/>
          <w:u w:val="single"/>
        </w:rPr>
        <w:t>Reade</w:t>
      </w:r>
      <w:r>
        <w:rPr>
          <w:rFonts w:ascii="Tahoma" w:hAnsi="Tahoma" w:cs="Tahoma"/>
          <w:sz w:val="18"/>
          <w:szCs w:val="18"/>
        </w:rPr>
        <w:t xml:space="preserve">rs; </w:t>
      </w:r>
      <w:r>
        <w:rPr>
          <w:rFonts w:ascii="Tahoma" w:hAnsi="Tahoma" w:cs="Tahoma"/>
          <w:b/>
          <w:bCs/>
          <w:sz w:val="18"/>
          <w:szCs w:val="18"/>
        </w:rPr>
        <w:t>Monica Giblin &amp; Volunteer.</w:t>
      </w:r>
      <w:r>
        <w:rPr>
          <w:rFonts w:ascii="Tahoma" w:hAnsi="Tahoma" w:cs="Tahoma"/>
          <w:sz w:val="18"/>
          <w:szCs w:val="18"/>
        </w:rPr>
        <w:t xml:space="preserve"> </w:t>
      </w:r>
      <w:r>
        <w:rPr>
          <w:rFonts w:ascii="Tahoma" w:hAnsi="Tahoma" w:cs="Tahoma"/>
          <w:sz w:val="18"/>
          <w:szCs w:val="18"/>
          <w:u w:val="single"/>
        </w:rPr>
        <w:t>Collectors;</w:t>
      </w:r>
      <w:r>
        <w:rPr>
          <w:rFonts w:ascii="Tahoma" w:hAnsi="Tahoma" w:cs="Tahoma"/>
          <w:b/>
          <w:bCs/>
          <w:sz w:val="18"/>
          <w:szCs w:val="18"/>
        </w:rPr>
        <w:t xml:space="preserve"> Pat Kerins &amp; Pat Flanagan. </w:t>
      </w:r>
      <w:r>
        <w:rPr>
          <w:rFonts w:ascii="Tahoma" w:hAnsi="Tahoma" w:cs="Tahoma"/>
          <w:sz w:val="18"/>
          <w:szCs w:val="18"/>
          <w:u w:val="single"/>
        </w:rPr>
        <w:t>Altar Society</w:t>
      </w:r>
      <w:r>
        <w:rPr>
          <w:rFonts w:ascii="Tahoma" w:hAnsi="Tahoma" w:cs="Tahoma"/>
          <w:b/>
          <w:bCs/>
          <w:sz w:val="18"/>
          <w:szCs w:val="18"/>
          <w:u w:val="single"/>
        </w:rPr>
        <w:t xml:space="preserve">; </w:t>
      </w:r>
      <w:r>
        <w:rPr>
          <w:rFonts w:ascii="Tahoma" w:hAnsi="Tahoma" w:cs="Tahoma"/>
          <w:b/>
          <w:bCs/>
          <w:sz w:val="18"/>
          <w:szCs w:val="18"/>
        </w:rPr>
        <w:t>Kathleen Gallagher.</w:t>
      </w:r>
    </w:p>
    <w:p w:rsidR="00DA22E8" w:rsidRDefault="00DA22E8">
      <w:pPr>
        <w:jc w:val="both"/>
        <w:rPr>
          <w:rFonts w:ascii="Tahoma" w:hAnsi="Tahoma" w:cs="Tahoma"/>
          <w:b/>
          <w:u w:val="single"/>
        </w:rPr>
      </w:pPr>
    </w:p>
    <w:p w:rsidR="00B154E2" w:rsidRPr="00E63F23" w:rsidRDefault="00B154E2">
      <w:pPr>
        <w:jc w:val="both"/>
        <w:rPr>
          <w:rFonts w:ascii="Tahoma" w:hAnsi="Tahoma" w:cs="Tahoma"/>
          <w:b/>
          <w:u w:val="single"/>
        </w:rPr>
      </w:pPr>
      <w:r w:rsidRPr="00E63F23">
        <w:rPr>
          <w:rFonts w:ascii="Tahoma" w:hAnsi="Tahoma" w:cs="Tahoma"/>
          <w:b/>
          <w:u w:val="single"/>
        </w:rPr>
        <w:t>Community Notices.</w:t>
      </w:r>
    </w:p>
    <w:p w:rsidR="005C4B72" w:rsidRPr="00FA2951" w:rsidRDefault="00D84B0A" w:rsidP="00FA2951">
      <w:pPr>
        <w:numPr>
          <w:ilvl w:val="0"/>
          <w:numId w:val="3"/>
        </w:numPr>
        <w:ind w:left="426" w:hanging="426"/>
        <w:jc w:val="both"/>
        <w:rPr>
          <w:rFonts w:ascii="Tahoma" w:hAnsi="Tahoma" w:cs="Tahoma"/>
          <w:sz w:val="18"/>
          <w:szCs w:val="18"/>
        </w:rPr>
      </w:pPr>
      <w:r>
        <w:rPr>
          <w:rFonts w:ascii="Tahoma" w:hAnsi="Tahoma" w:cs="Tahoma"/>
          <w:b/>
          <w:sz w:val="18"/>
          <w:szCs w:val="18"/>
          <w:u w:val="single"/>
        </w:rPr>
        <w:t>Bingo: E</w:t>
      </w:r>
      <w:r w:rsidR="006C3EFA">
        <w:rPr>
          <w:rFonts w:ascii="Tahoma" w:hAnsi="Tahoma" w:cs="Tahoma"/>
          <w:b/>
          <w:sz w:val="18"/>
          <w:szCs w:val="18"/>
          <w:u w:val="single"/>
        </w:rPr>
        <w:t xml:space="preserve">very </w:t>
      </w:r>
      <w:r w:rsidR="00EC70DB" w:rsidRPr="002E657E">
        <w:rPr>
          <w:rFonts w:ascii="Tahoma" w:hAnsi="Tahoma" w:cs="Tahoma"/>
          <w:b/>
          <w:sz w:val="18"/>
          <w:szCs w:val="18"/>
          <w:u w:val="single"/>
        </w:rPr>
        <w:t xml:space="preserve">Monday </w:t>
      </w:r>
      <w:r w:rsidR="00B154E2" w:rsidRPr="002E657E">
        <w:rPr>
          <w:rFonts w:ascii="Tahoma" w:hAnsi="Tahoma" w:cs="Tahoma"/>
          <w:b/>
          <w:sz w:val="18"/>
          <w:szCs w:val="18"/>
          <w:u w:val="single"/>
        </w:rPr>
        <w:t>at 9.00pm in Th</w:t>
      </w:r>
      <w:r w:rsidR="00B154E2" w:rsidRPr="00723AE3">
        <w:rPr>
          <w:rFonts w:ascii="Tahoma" w:hAnsi="Tahoma" w:cs="Tahoma"/>
          <w:b/>
          <w:sz w:val="18"/>
          <w:szCs w:val="18"/>
          <w:u w:val="single"/>
        </w:rPr>
        <w:t>e Blue Devon.</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rsidR="00187A75" w:rsidRPr="00187A75" w:rsidRDefault="00187A75" w:rsidP="00187A75">
      <w:pPr>
        <w:ind w:left="426"/>
        <w:rPr>
          <w:rFonts w:ascii="Tahoma" w:hAnsi="Tahoma" w:cs="Tahoma"/>
          <w:i/>
          <w:sz w:val="18"/>
          <w:szCs w:val="18"/>
          <w:u w:val="single"/>
        </w:rPr>
      </w:pPr>
    </w:p>
    <w:p w:rsidR="005C4B72" w:rsidRPr="00D04425" w:rsidRDefault="002574C2" w:rsidP="00D04425">
      <w:pPr>
        <w:numPr>
          <w:ilvl w:val="0"/>
          <w:numId w:val="3"/>
        </w:numPr>
        <w:ind w:left="426" w:hanging="426"/>
        <w:rPr>
          <w:rFonts w:ascii="Tahoma" w:hAnsi="Tahoma" w:cs="Tahoma"/>
          <w:i/>
          <w:sz w:val="18"/>
          <w:szCs w:val="18"/>
          <w:u w:val="single"/>
        </w:rPr>
      </w:pPr>
      <w:r w:rsidRPr="00D04425">
        <w:rPr>
          <w:rFonts w:ascii="Tahoma" w:hAnsi="Tahoma" w:cs="Tahoma"/>
          <w:b/>
          <w:sz w:val="18"/>
          <w:szCs w:val="18"/>
          <w:u w:val="single"/>
        </w:rPr>
        <w:t>Clothing collection facility in The Depot Gate.</w:t>
      </w:r>
      <w:r w:rsidRPr="00D04425">
        <w:rPr>
          <w:rFonts w:ascii="Tahoma" w:hAnsi="Tahoma" w:cs="Tahoma"/>
          <w:sz w:val="18"/>
          <w:szCs w:val="18"/>
        </w:rPr>
        <w:t xml:space="preserve"> Open all day, every day. New and used clean </w:t>
      </w:r>
      <w:r w:rsidR="00632ECD" w:rsidRPr="00D04425">
        <w:rPr>
          <w:rFonts w:ascii="Tahoma" w:hAnsi="Tahoma" w:cs="Tahoma"/>
          <w:sz w:val="18"/>
          <w:szCs w:val="18"/>
        </w:rPr>
        <w:t>clothing,</w:t>
      </w:r>
      <w:r w:rsidR="00E25671" w:rsidRPr="00D04425">
        <w:rPr>
          <w:rFonts w:ascii="Tahoma" w:hAnsi="Tahoma" w:cs="Tahoma"/>
          <w:sz w:val="18"/>
          <w:szCs w:val="18"/>
        </w:rPr>
        <w:t xml:space="preserve"> l</w:t>
      </w:r>
      <w:r w:rsidRPr="00D04425">
        <w:rPr>
          <w:rFonts w:ascii="Tahoma" w:hAnsi="Tahoma" w:cs="Tahoma"/>
          <w:sz w:val="18"/>
          <w:szCs w:val="18"/>
        </w:rPr>
        <w:t>adies, gents and children’s, shoes (pairs</w:t>
      </w:r>
      <w:r w:rsidR="003D7173" w:rsidRPr="00D04425">
        <w:rPr>
          <w:rFonts w:ascii="Tahoma" w:hAnsi="Tahoma" w:cs="Tahoma"/>
          <w:sz w:val="18"/>
          <w:szCs w:val="18"/>
        </w:rPr>
        <w:t>, clean</w:t>
      </w:r>
      <w:r w:rsidRPr="00D04425">
        <w:rPr>
          <w:rFonts w:ascii="Tahoma" w:hAnsi="Tahoma" w:cs="Tahoma"/>
          <w:sz w:val="18"/>
          <w:szCs w:val="18"/>
        </w:rPr>
        <w:t>), handbags</w:t>
      </w:r>
      <w:r w:rsidR="003D7173" w:rsidRPr="00D04425">
        <w:rPr>
          <w:rFonts w:ascii="Tahoma" w:hAnsi="Tahoma" w:cs="Tahoma"/>
          <w:sz w:val="18"/>
          <w:szCs w:val="18"/>
        </w:rPr>
        <w:t xml:space="preserve"> &amp; leather belts</w:t>
      </w:r>
      <w:r w:rsidRPr="00D04425">
        <w:rPr>
          <w:rFonts w:ascii="Tahoma" w:hAnsi="Tahoma" w:cs="Tahoma"/>
          <w:sz w:val="18"/>
          <w:szCs w:val="18"/>
        </w:rPr>
        <w:t>,</w:t>
      </w:r>
      <w:r w:rsidR="00E25671" w:rsidRPr="00D04425">
        <w:rPr>
          <w:rFonts w:ascii="Tahoma" w:hAnsi="Tahoma" w:cs="Tahoma"/>
          <w:sz w:val="18"/>
          <w:szCs w:val="18"/>
        </w:rPr>
        <w:t xml:space="preserve"> </w:t>
      </w:r>
      <w:r w:rsidR="003D7173" w:rsidRPr="00D04425">
        <w:rPr>
          <w:rFonts w:ascii="Tahoma" w:hAnsi="Tahoma" w:cs="Tahoma"/>
          <w:sz w:val="18"/>
          <w:szCs w:val="18"/>
        </w:rPr>
        <w:t>blank</w:t>
      </w:r>
      <w:r w:rsidR="00632ECD" w:rsidRPr="00D04425">
        <w:rPr>
          <w:rFonts w:ascii="Tahoma" w:hAnsi="Tahoma" w:cs="Tahoma"/>
          <w:sz w:val="18"/>
          <w:szCs w:val="18"/>
        </w:rPr>
        <w:t>ets, bed sheets &amp; pillow cases -</w:t>
      </w:r>
      <w:r w:rsidR="003D7173" w:rsidRPr="00D04425">
        <w:rPr>
          <w:rFonts w:ascii="Tahoma" w:hAnsi="Tahoma" w:cs="Tahoma"/>
          <w:sz w:val="18"/>
          <w:szCs w:val="18"/>
        </w:rPr>
        <w:t xml:space="preserve"> clean, </w:t>
      </w:r>
      <w:r w:rsidR="00632ECD" w:rsidRPr="00D04425">
        <w:rPr>
          <w:rFonts w:ascii="Tahoma" w:hAnsi="Tahoma" w:cs="Tahoma"/>
          <w:sz w:val="18"/>
          <w:szCs w:val="18"/>
        </w:rPr>
        <w:t>soft toys, teddys -</w:t>
      </w:r>
      <w:r w:rsidR="003D7173" w:rsidRPr="00D04425">
        <w:rPr>
          <w:rFonts w:ascii="Tahoma" w:hAnsi="Tahoma" w:cs="Tahoma"/>
          <w:sz w:val="18"/>
          <w:szCs w:val="18"/>
        </w:rPr>
        <w:t xml:space="preserve"> no batteries</w:t>
      </w:r>
      <w:r w:rsidRPr="00D04425">
        <w:rPr>
          <w:rFonts w:ascii="Tahoma" w:hAnsi="Tahoma" w:cs="Tahoma"/>
          <w:sz w:val="18"/>
          <w:szCs w:val="18"/>
        </w:rPr>
        <w:t xml:space="preserve">. </w:t>
      </w:r>
      <w:r w:rsidR="003D7173" w:rsidRPr="00D04425">
        <w:rPr>
          <w:rFonts w:ascii="Tahoma" w:hAnsi="Tahoma" w:cs="Tahoma"/>
          <w:b/>
          <w:sz w:val="18"/>
          <w:szCs w:val="18"/>
          <w:u w:val="single"/>
        </w:rPr>
        <w:t>No duvets,</w:t>
      </w:r>
      <w:r w:rsidRPr="00D04425">
        <w:rPr>
          <w:rFonts w:ascii="Tahoma" w:hAnsi="Tahoma" w:cs="Tahoma"/>
          <w:b/>
          <w:sz w:val="18"/>
          <w:szCs w:val="18"/>
          <w:u w:val="single"/>
        </w:rPr>
        <w:t xml:space="preserve"> pillows</w:t>
      </w:r>
      <w:r w:rsidR="003D7173" w:rsidRPr="00D04425">
        <w:rPr>
          <w:rFonts w:ascii="Tahoma" w:hAnsi="Tahoma" w:cs="Tahoma"/>
          <w:b/>
          <w:sz w:val="18"/>
          <w:szCs w:val="18"/>
          <w:u w:val="single"/>
        </w:rPr>
        <w:t xml:space="preserve"> or </w:t>
      </w:r>
      <w:r w:rsidR="00632ECD" w:rsidRPr="00D04425">
        <w:rPr>
          <w:rFonts w:ascii="Tahoma" w:hAnsi="Tahoma" w:cs="Tahoma"/>
          <w:b/>
          <w:sz w:val="18"/>
          <w:szCs w:val="18"/>
          <w:u w:val="single"/>
        </w:rPr>
        <w:t>cushions</w:t>
      </w:r>
      <w:r w:rsidR="00632ECD" w:rsidRPr="00D04425">
        <w:rPr>
          <w:rFonts w:ascii="Tahoma" w:hAnsi="Tahoma" w:cs="Tahoma"/>
          <w:sz w:val="18"/>
          <w:szCs w:val="18"/>
        </w:rPr>
        <w:t xml:space="preserve">. </w:t>
      </w:r>
      <w:r w:rsidR="00D04425">
        <w:rPr>
          <w:rFonts w:ascii="Tahoma" w:hAnsi="Tahoma" w:cs="Tahoma"/>
          <w:sz w:val="18"/>
          <w:szCs w:val="18"/>
        </w:rPr>
        <w:t>Thank you for your support.</w:t>
      </w:r>
    </w:p>
    <w:p w:rsidR="00D04425" w:rsidRPr="00770800" w:rsidRDefault="00D04425" w:rsidP="00D04425">
      <w:pPr>
        <w:rPr>
          <w:rFonts w:ascii="Tahoma" w:hAnsi="Tahoma" w:cs="Tahoma"/>
          <w:i/>
          <w:sz w:val="18"/>
          <w:szCs w:val="18"/>
          <w:u w:val="single"/>
        </w:rPr>
      </w:pPr>
    </w:p>
    <w:p w:rsidR="000B484B" w:rsidRPr="00FA2951" w:rsidRDefault="006D43A0" w:rsidP="00192457">
      <w:pPr>
        <w:numPr>
          <w:ilvl w:val="0"/>
          <w:numId w:val="3"/>
        </w:numPr>
        <w:shd w:val="clear" w:color="auto" w:fill="FFFFFF"/>
        <w:ind w:left="426" w:hanging="426"/>
        <w:rPr>
          <w:rFonts w:ascii="Arial" w:hAnsi="Arial" w:cs="Arial"/>
          <w:color w:val="222222"/>
          <w:sz w:val="19"/>
          <w:szCs w:val="19"/>
          <w:u w:val="single"/>
          <w:lang w:val="en-GB" w:eastAsia="en-GB"/>
        </w:rPr>
      </w:pPr>
      <w:r w:rsidRPr="000B484B">
        <w:rPr>
          <w:rFonts w:ascii="Tahoma" w:hAnsi="Tahoma" w:cs="Tahoma"/>
          <w:b/>
          <w:sz w:val="18"/>
          <w:szCs w:val="18"/>
          <w:u w:val="single"/>
        </w:rPr>
        <w:t>Dromahair Library:</w:t>
      </w:r>
      <w:r w:rsidR="00CB5747">
        <w:rPr>
          <w:rFonts w:ascii="Tahoma" w:hAnsi="Tahoma" w:cs="Tahoma"/>
          <w:sz w:val="18"/>
          <w:szCs w:val="18"/>
          <w:u w:val="single"/>
        </w:rPr>
        <w:t xml:space="preserve"> </w:t>
      </w:r>
      <w:r w:rsidR="00CB5747">
        <w:rPr>
          <w:rFonts w:ascii="Arial" w:hAnsi="Arial" w:cs="Arial"/>
          <w:color w:val="222222"/>
          <w:sz w:val="19"/>
          <w:szCs w:val="19"/>
          <w:u w:val="single"/>
        </w:rPr>
        <w:t>O</w:t>
      </w:r>
      <w:r w:rsidRPr="00C05675">
        <w:rPr>
          <w:rFonts w:ascii="Tahoma" w:hAnsi="Tahoma" w:cs="Tahoma"/>
          <w:sz w:val="18"/>
          <w:szCs w:val="18"/>
          <w:u w:val="single"/>
        </w:rPr>
        <w:t xml:space="preserve">pen on Tuesdays from 12.30 pm – 6.00pm &amp; </w:t>
      </w:r>
      <w:r w:rsidR="00444EC4" w:rsidRPr="00C05675">
        <w:rPr>
          <w:rFonts w:ascii="Tahoma" w:hAnsi="Tahoma" w:cs="Tahoma"/>
          <w:sz w:val="18"/>
          <w:szCs w:val="18"/>
          <w:u w:val="single"/>
        </w:rPr>
        <w:t>Fridays 2.30pm – 8.00</w:t>
      </w:r>
      <w:r w:rsidRPr="00C05675">
        <w:rPr>
          <w:rFonts w:ascii="Tahoma" w:hAnsi="Tahoma" w:cs="Tahoma"/>
          <w:sz w:val="18"/>
          <w:szCs w:val="18"/>
          <w:u w:val="single"/>
        </w:rPr>
        <w:t>pm (Closed 4 – 4.30 pm).</w:t>
      </w:r>
      <w:r w:rsidR="005412BB" w:rsidRPr="00C05675">
        <w:rPr>
          <w:rFonts w:ascii="Tahoma" w:hAnsi="Tahoma" w:cs="Tahoma"/>
          <w:sz w:val="18"/>
          <w:szCs w:val="18"/>
          <w:u w:val="single"/>
        </w:rPr>
        <w:t xml:space="preserve"> </w:t>
      </w:r>
    </w:p>
    <w:p w:rsidR="00187A75" w:rsidRPr="00187A75" w:rsidRDefault="00187A75" w:rsidP="00187A75">
      <w:pPr>
        <w:shd w:val="clear" w:color="auto" w:fill="FFFFFF"/>
        <w:spacing w:line="221" w:lineRule="atLeast"/>
        <w:ind w:left="426"/>
        <w:rPr>
          <w:rStyle w:val="m-56238193266218338223oh-"/>
          <w:rFonts w:ascii="Tahoma" w:hAnsi="Tahoma" w:cs="Tahoma"/>
          <w:color w:val="222222"/>
          <w:sz w:val="18"/>
          <w:szCs w:val="18"/>
          <w:lang w:val="en-GB" w:eastAsia="en-GB"/>
        </w:rPr>
      </w:pPr>
    </w:p>
    <w:p w:rsidR="00BD2F98" w:rsidRPr="00FA2951" w:rsidRDefault="00651793" w:rsidP="00FA2951">
      <w:pPr>
        <w:numPr>
          <w:ilvl w:val="0"/>
          <w:numId w:val="3"/>
        </w:numPr>
        <w:shd w:val="clear" w:color="auto" w:fill="FFFFFF"/>
        <w:spacing w:line="221" w:lineRule="atLeast"/>
        <w:ind w:left="426" w:hanging="426"/>
        <w:rPr>
          <w:rFonts w:ascii="Tahoma" w:hAnsi="Tahoma" w:cs="Tahoma"/>
          <w:color w:val="222222"/>
          <w:sz w:val="18"/>
          <w:szCs w:val="18"/>
          <w:lang w:val="en-GB" w:eastAsia="en-GB"/>
        </w:rPr>
      </w:pPr>
      <w:r w:rsidRPr="00651793">
        <w:rPr>
          <w:rStyle w:val="m-56238193266218338223oh-"/>
          <w:rFonts w:ascii="Tahoma" w:hAnsi="Tahoma" w:cs="Tahoma"/>
          <w:b/>
          <w:bCs/>
          <w:color w:val="222222"/>
          <w:sz w:val="18"/>
          <w:szCs w:val="18"/>
          <w:u w:val="single"/>
          <w:lang w:val="en"/>
        </w:rPr>
        <w:t>Dromahair Afterschool:</w:t>
      </w:r>
      <w:r>
        <w:rPr>
          <w:rStyle w:val="m-56238193266218338223oh-"/>
          <w:rFonts w:ascii="Tahoma" w:hAnsi="Tahoma" w:cs="Tahoma"/>
          <w:b/>
          <w:bCs/>
          <w:color w:val="222222"/>
          <w:sz w:val="18"/>
          <w:szCs w:val="18"/>
          <w:lang w:val="en"/>
        </w:rPr>
        <w:t xml:space="preserve"> </w:t>
      </w:r>
      <w:r w:rsidRPr="00651793">
        <w:rPr>
          <w:rStyle w:val="m-56238193266218338223oh-"/>
          <w:rFonts w:ascii="Tahoma" w:hAnsi="Tahoma" w:cs="Tahoma"/>
          <w:color w:val="222222"/>
          <w:sz w:val="18"/>
          <w:szCs w:val="18"/>
          <w:lang w:val="en"/>
        </w:rPr>
        <w:t>Dromahair Afterschool are now enrolling for September 2018. We provide afterschool services from</w:t>
      </w:r>
      <w:r w:rsidRPr="00651793">
        <w:rPr>
          <w:rStyle w:val="m-56238193266218338223oh-"/>
          <w:rFonts w:ascii="Tahoma" w:hAnsi="Tahoma" w:cs="Tahoma"/>
          <w:color w:val="222222"/>
          <w:sz w:val="18"/>
          <w:szCs w:val="18"/>
          <w:u w:val="single"/>
          <w:lang w:val="en"/>
        </w:rPr>
        <w:t xml:space="preserve"> 2p.m. – 6p.m daily for Junior Infants to sixth class.</w:t>
      </w:r>
      <w:r w:rsidRPr="00651793">
        <w:rPr>
          <w:rStyle w:val="m-56238193266218338223oh-"/>
          <w:rFonts w:ascii="Tahoma" w:hAnsi="Tahoma" w:cs="Tahoma"/>
          <w:color w:val="222222"/>
          <w:sz w:val="18"/>
          <w:szCs w:val="18"/>
          <w:lang w:val="en"/>
        </w:rPr>
        <w:t xml:space="preserve"> If you are interested, </w:t>
      </w:r>
      <w:r w:rsidRPr="00651793">
        <w:rPr>
          <w:rStyle w:val="m-56238193266218338223oh-"/>
          <w:rFonts w:ascii="Tahoma" w:hAnsi="Tahoma" w:cs="Tahoma"/>
          <w:color w:val="222222"/>
          <w:sz w:val="18"/>
          <w:szCs w:val="18"/>
          <w:u w:val="single"/>
          <w:lang w:val="en"/>
        </w:rPr>
        <w:t>please call 087 1686591 for enrollment forms.</w:t>
      </w:r>
    </w:p>
    <w:p w:rsidR="00187A75" w:rsidRPr="00187A75" w:rsidRDefault="00187A75" w:rsidP="00187A75">
      <w:pPr>
        <w:shd w:val="clear" w:color="auto" w:fill="FFFFFF"/>
        <w:ind w:left="426"/>
        <w:rPr>
          <w:rFonts w:ascii="Tahoma" w:hAnsi="Tahoma" w:cs="Tahoma"/>
          <w:b/>
          <w:color w:val="222222"/>
          <w:sz w:val="18"/>
          <w:szCs w:val="18"/>
          <w:u w:val="single"/>
          <w:lang w:val="en-GB" w:eastAsia="en-GB"/>
        </w:rPr>
      </w:pPr>
    </w:p>
    <w:p w:rsidR="00BD2F98" w:rsidRPr="00254256" w:rsidRDefault="00C33AAF" w:rsidP="00BD2F98">
      <w:pPr>
        <w:numPr>
          <w:ilvl w:val="0"/>
          <w:numId w:val="3"/>
        </w:numPr>
        <w:shd w:val="clear" w:color="auto" w:fill="FFFFFF"/>
        <w:ind w:left="426" w:hanging="426"/>
        <w:rPr>
          <w:rFonts w:ascii="Tahoma" w:hAnsi="Tahoma" w:cs="Tahoma"/>
          <w:b/>
          <w:color w:val="222222"/>
          <w:sz w:val="18"/>
          <w:szCs w:val="18"/>
          <w:u w:val="single"/>
          <w:lang w:val="en-GB" w:eastAsia="en-GB"/>
        </w:rPr>
      </w:pPr>
      <w:r>
        <w:rPr>
          <w:rFonts w:ascii="Tahoma" w:hAnsi="Tahoma" w:cs="Tahoma"/>
          <w:b/>
          <w:color w:val="222222"/>
          <w:sz w:val="18"/>
          <w:szCs w:val="18"/>
          <w:u w:val="single"/>
        </w:rPr>
        <w:t>DDA Tidy Towns</w:t>
      </w:r>
      <w:r w:rsidR="00BD2F98" w:rsidRPr="00254256">
        <w:rPr>
          <w:rFonts w:ascii="Tahoma" w:hAnsi="Tahoma" w:cs="Tahoma"/>
          <w:b/>
          <w:color w:val="222222"/>
          <w:sz w:val="18"/>
          <w:szCs w:val="18"/>
          <w:u w:val="single"/>
        </w:rPr>
        <w:t>:</w:t>
      </w:r>
      <w:r w:rsidR="00BD2F98" w:rsidRPr="00254256">
        <w:rPr>
          <w:rFonts w:ascii="Tahoma" w:hAnsi="Tahoma" w:cs="Tahoma"/>
          <w:color w:val="222222"/>
          <w:sz w:val="18"/>
          <w:szCs w:val="18"/>
        </w:rPr>
        <w:t xml:space="preserve"> Judging will take place mid - August. For more information contact The Depot Office on 071</w:t>
      </w:r>
      <w:r w:rsidR="0085318D">
        <w:rPr>
          <w:rFonts w:ascii="Tahoma" w:hAnsi="Tahoma" w:cs="Tahoma"/>
          <w:color w:val="222222"/>
          <w:sz w:val="18"/>
          <w:szCs w:val="18"/>
        </w:rPr>
        <w:t xml:space="preserve"> </w:t>
      </w:r>
      <w:r w:rsidR="00BD2F98" w:rsidRPr="00254256">
        <w:rPr>
          <w:rFonts w:ascii="Tahoma" w:hAnsi="Tahoma" w:cs="Tahoma"/>
          <w:color w:val="222222"/>
          <w:sz w:val="18"/>
          <w:szCs w:val="18"/>
        </w:rPr>
        <w:t>9134986 or 085 8017943.</w:t>
      </w:r>
      <w:r w:rsidR="00BD2F98" w:rsidRPr="00254256">
        <w:rPr>
          <w:rFonts w:ascii="Tahoma" w:hAnsi="Tahoma" w:cs="Tahoma"/>
          <w:b/>
          <w:color w:val="222222"/>
          <w:sz w:val="18"/>
          <w:szCs w:val="18"/>
          <w:u w:val="single"/>
          <w:lang w:val="en-GB" w:eastAsia="en-GB"/>
        </w:rPr>
        <w:t xml:space="preserve"> </w:t>
      </w:r>
      <w:r w:rsidR="00BD2F98" w:rsidRPr="00254256">
        <w:rPr>
          <w:rFonts w:ascii="Tahoma" w:hAnsi="Tahoma" w:cs="Tahoma"/>
          <w:b/>
          <w:color w:val="222222"/>
          <w:sz w:val="18"/>
          <w:szCs w:val="18"/>
          <w:u w:val="single"/>
        </w:rPr>
        <w:t>Regular Weekly Clean-up at 7.30pm on Tuesday evenings. Meet outside The Depot.</w:t>
      </w:r>
    </w:p>
    <w:p w:rsidR="00240ED8" w:rsidRPr="00254256" w:rsidRDefault="00240ED8" w:rsidP="00240ED8">
      <w:pPr>
        <w:shd w:val="clear" w:color="auto" w:fill="FFFFFF"/>
        <w:rPr>
          <w:rFonts w:ascii="Tahoma" w:hAnsi="Tahoma" w:cs="Tahoma"/>
          <w:b/>
          <w:color w:val="222222"/>
          <w:sz w:val="18"/>
          <w:szCs w:val="18"/>
          <w:u w:val="single"/>
          <w:lang w:val="en-GB" w:eastAsia="en-GB"/>
        </w:rPr>
      </w:pPr>
    </w:p>
    <w:p w:rsidR="004F0598" w:rsidRPr="002A3379" w:rsidRDefault="00F3352A" w:rsidP="00120911">
      <w:pPr>
        <w:numPr>
          <w:ilvl w:val="0"/>
          <w:numId w:val="3"/>
        </w:numPr>
        <w:shd w:val="clear" w:color="auto" w:fill="FFFFFF"/>
        <w:ind w:left="426" w:hanging="426"/>
        <w:rPr>
          <w:rFonts w:ascii="Tahoma" w:hAnsi="Tahoma" w:cs="Tahoma"/>
          <w:color w:val="222222"/>
          <w:sz w:val="18"/>
          <w:szCs w:val="18"/>
          <w:u w:val="single"/>
          <w:lang w:val="en-GB" w:eastAsia="en-GB"/>
        </w:rPr>
      </w:pPr>
      <w:r w:rsidRPr="00F3352A">
        <w:rPr>
          <w:rFonts w:ascii="Tahoma" w:hAnsi="Tahoma" w:cs="Tahoma"/>
          <w:b/>
          <w:bCs/>
          <w:color w:val="222222"/>
          <w:sz w:val="18"/>
          <w:szCs w:val="18"/>
          <w:u w:val="single"/>
          <w:lang w:eastAsia="en-GB"/>
        </w:rPr>
        <w:t>Retrouvaille: A Lifeline for Marriage</w:t>
      </w:r>
      <w:r w:rsidRPr="00F3352A">
        <w:rPr>
          <w:rFonts w:ascii="Tahoma" w:hAnsi="Tahoma" w:cs="Tahoma"/>
          <w:color w:val="222222"/>
          <w:sz w:val="18"/>
          <w:szCs w:val="18"/>
          <w:u w:val="single"/>
          <w:lang w:eastAsia="en-GB"/>
        </w:rPr>
        <w:t xml:space="preserve">. </w:t>
      </w:r>
      <w:r w:rsidRPr="00F3352A">
        <w:rPr>
          <w:rFonts w:ascii="Tahoma" w:hAnsi="Tahoma" w:cs="Tahoma"/>
          <w:color w:val="222222"/>
          <w:sz w:val="18"/>
          <w:szCs w:val="18"/>
          <w:lang w:eastAsia="en-GB"/>
        </w:rPr>
        <w:t>Is your marriage stressed, unloving, cold? Feeling alone or distant from your spouse? Have you separated, but want to try again? The Retrouvaille programme can help you recover your marriage. Next programme commences: 5th – 7th October 2018</w:t>
      </w:r>
      <w:r>
        <w:rPr>
          <w:rFonts w:ascii="Tahoma" w:hAnsi="Tahoma" w:cs="Tahoma"/>
          <w:color w:val="222222"/>
          <w:sz w:val="18"/>
          <w:szCs w:val="18"/>
          <w:lang w:eastAsia="en-GB"/>
        </w:rPr>
        <w:t xml:space="preserve">. </w:t>
      </w:r>
      <w:r w:rsidRPr="00F3352A">
        <w:rPr>
          <w:rFonts w:ascii="Tahoma" w:hAnsi="Tahoma" w:cs="Tahoma"/>
          <w:color w:val="222222"/>
          <w:sz w:val="18"/>
          <w:szCs w:val="18"/>
          <w:lang w:eastAsia="en-GB"/>
        </w:rPr>
        <w:t xml:space="preserve">Following Programme commences 8th – 10th February 2019. </w:t>
      </w:r>
      <w:hyperlink r:id="rId7" w:history="1">
        <w:r w:rsidRPr="00F3352A">
          <w:rPr>
            <w:rStyle w:val="Hyperlink"/>
            <w:rFonts w:ascii="Tahoma" w:hAnsi="Tahoma" w:cs="Tahoma"/>
            <w:sz w:val="18"/>
            <w:szCs w:val="18"/>
            <w:lang w:eastAsia="en-GB"/>
          </w:rPr>
          <w:t>www.retrouvaille.ie</w:t>
        </w:r>
      </w:hyperlink>
      <w:r>
        <w:rPr>
          <w:rFonts w:ascii="Tahoma" w:hAnsi="Tahoma" w:cs="Tahoma"/>
          <w:color w:val="222222"/>
          <w:sz w:val="18"/>
          <w:szCs w:val="18"/>
          <w:lang w:eastAsia="en-GB"/>
        </w:rPr>
        <w:t xml:space="preserve"> </w:t>
      </w:r>
      <w:r w:rsidRPr="00F3352A">
        <w:rPr>
          <w:rFonts w:ascii="Tahoma" w:hAnsi="Tahoma" w:cs="Tahoma"/>
          <w:color w:val="222222"/>
          <w:sz w:val="18"/>
          <w:szCs w:val="18"/>
          <w:u w:val="single"/>
          <w:lang w:eastAsia="en-GB"/>
        </w:rPr>
        <w:t>Contact: Tony &amp; Anne (01) 4953536/ 086-4</w:t>
      </w:r>
      <w:r w:rsidR="00187A75">
        <w:rPr>
          <w:rFonts w:ascii="Tahoma" w:hAnsi="Tahoma" w:cs="Tahoma"/>
          <w:color w:val="222222"/>
          <w:sz w:val="18"/>
          <w:szCs w:val="18"/>
          <w:u w:val="single"/>
          <w:lang w:eastAsia="en-GB"/>
        </w:rPr>
        <w:t>135440 completely confidential</w:t>
      </w:r>
      <w:r w:rsidR="002A3379">
        <w:rPr>
          <w:rFonts w:ascii="Tahoma" w:hAnsi="Tahoma" w:cs="Tahoma"/>
          <w:color w:val="222222"/>
          <w:sz w:val="18"/>
          <w:szCs w:val="18"/>
          <w:u w:val="single"/>
          <w:lang w:eastAsia="en-GB"/>
        </w:rPr>
        <w:t>.</w:t>
      </w:r>
    </w:p>
    <w:p w:rsidR="002A3379" w:rsidRDefault="002A3379" w:rsidP="002A3379">
      <w:pPr>
        <w:pStyle w:val="ListParagraph"/>
        <w:rPr>
          <w:rFonts w:ascii="Tahoma" w:hAnsi="Tahoma" w:cs="Tahoma"/>
          <w:color w:val="222222"/>
          <w:sz w:val="18"/>
          <w:szCs w:val="18"/>
          <w:u w:val="single"/>
          <w:lang w:val="en-GB" w:eastAsia="en-GB"/>
        </w:rPr>
      </w:pPr>
    </w:p>
    <w:p w:rsidR="002A3379" w:rsidRDefault="002A3379" w:rsidP="001E297F">
      <w:pPr>
        <w:numPr>
          <w:ilvl w:val="0"/>
          <w:numId w:val="3"/>
        </w:numPr>
        <w:shd w:val="clear" w:color="auto" w:fill="FFFFFF"/>
        <w:ind w:left="426" w:hanging="426"/>
        <w:rPr>
          <w:rFonts w:ascii="Tahoma" w:hAnsi="Tahoma" w:cs="Tahoma"/>
          <w:color w:val="222222"/>
          <w:sz w:val="18"/>
          <w:szCs w:val="18"/>
          <w:lang w:val="en-GB" w:eastAsia="en-GB"/>
        </w:rPr>
      </w:pPr>
      <w:r w:rsidRPr="002A3379">
        <w:rPr>
          <w:rFonts w:ascii="Tahoma" w:hAnsi="Tahoma" w:cs="Tahoma"/>
          <w:b/>
          <w:color w:val="222222"/>
          <w:sz w:val="18"/>
          <w:szCs w:val="18"/>
          <w:u w:val="single"/>
          <w:lang w:val="en-GB" w:eastAsia="en-GB"/>
        </w:rPr>
        <w:t>EXCITING new VTOS courses startin</w:t>
      </w:r>
      <w:r>
        <w:rPr>
          <w:rFonts w:ascii="Tahoma" w:hAnsi="Tahoma" w:cs="Tahoma"/>
          <w:b/>
          <w:color w:val="222222"/>
          <w:sz w:val="18"/>
          <w:szCs w:val="18"/>
          <w:u w:val="single"/>
          <w:lang w:val="en-GB" w:eastAsia="en-GB"/>
        </w:rPr>
        <w:t xml:space="preserve">g in Drumshanbo in </w:t>
      </w:r>
      <w:r w:rsidRPr="002A3379">
        <w:rPr>
          <w:rFonts w:ascii="Tahoma" w:hAnsi="Tahoma" w:cs="Tahoma"/>
          <w:b/>
          <w:color w:val="222222"/>
          <w:sz w:val="18"/>
          <w:szCs w:val="18"/>
          <w:u w:val="single"/>
          <w:lang w:val="en-GB" w:eastAsia="en-GB"/>
        </w:rPr>
        <w:t>September 2018:</w:t>
      </w:r>
      <w:r>
        <w:rPr>
          <w:rFonts w:ascii="Tahoma" w:hAnsi="Tahoma" w:cs="Tahoma"/>
          <w:color w:val="222222"/>
          <w:sz w:val="18"/>
          <w:szCs w:val="18"/>
          <w:u w:val="single"/>
          <w:lang w:val="en-GB" w:eastAsia="en-GB"/>
        </w:rPr>
        <w:t xml:space="preserve"> </w:t>
      </w:r>
      <w:r w:rsidRPr="002A3379">
        <w:rPr>
          <w:rFonts w:ascii="Tahoma" w:hAnsi="Tahoma" w:cs="Tahoma"/>
          <w:color w:val="222222"/>
          <w:sz w:val="18"/>
          <w:szCs w:val="18"/>
          <w:lang w:val="en-GB" w:eastAsia="en-GB"/>
        </w:rPr>
        <w:t xml:space="preserve">QQI/FETAC Level 5 &amp; 6 - Tourism with Business, Retail Sales, Business &amp; IT, Traditional Irish Music and Advanced Business &amp; IT. For more information, eligibility criteria and application forms please go to </w:t>
      </w:r>
      <w:hyperlink r:id="rId8" w:history="1">
        <w:r w:rsidRPr="001E297F">
          <w:rPr>
            <w:rStyle w:val="Hyperlink"/>
            <w:rFonts w:ascii="Tahoma" w:hAnsi="Tahoma" w:cs="Tahoma"/>
            <w:sz w:val="18"/>
            <w:szCs w:val="18"/>
            <w:lang w:val="en-GB" w:eastAsia="en-GB"/>
          </w:rPr>
          <w:t>www.vtosleitrim.ie</w:t>
        </w:r>
      </w:hyperlink>
      <w:r w:rsidRPr="002A3379">
        <w:rPr>
          <w:rFonts w:ascii="Tahoma" w:hAnsi="Tahoma" w:cs="Tahoma"/>
          <w:color w:val="222222"/>
          <w:sz w:val="18"/>
          <w:szCs w:val="18"/>
          <w:lang w:val="en-GB" w:eastAsia="en-GB"/>
        </w:rPr>
        <w:t xml:space="preserve"> or call Seán Bailey on 086-0624200.</w:t>
      </w:r>
    </w:p>
    <w:p w:rsidR="00901864" w:rsidRDefault="00901864" w:rsidP="00901864">
      <w:pPr>
        <w:pStyle w:val="ListParagraph"/>
        <w:rPr>
          <w:rFonts w:ascii="Tahoma" w:hAnsi="Tahoma" w:cs="Tahoma"/>
          <w:color w:val="222222"/>
          <w:sz w:val="18"/>
          <w:szCs w:val="18"/>
          <w:lang w:val="en-GB" w:eastAsia="en-GB"/>
        </w:rPr>
      </w:pPr>
    </w:p>
    <w:p w:rsidR="004A2436" w:rsidRPr="004A2436" w:rsidRDefault="004A2436" w:rsidP="004A2436">
      <w:pPr>
        <w:shd w:val="clear" w:color="auto" w:fill="FFFFFF"/>
        <w:rPr>
          <w:rFonts w:ascii="Tahoma" w:hAnsi="Tahoma" w:cs="Tahoma"/>
          <w:color w:val="222222"/>
          <w:sz w:val="18"/>
          <w:szCs w:val="18"/>
          <w:u w:val="single"/>
          <w:lang w:val="en-GB" w:eastAsia="en-GB"/>
        </w:rPr>
      </w:pPr>
    </w:p>
    <w:p w:rsidR="00D04425" w:rsidRPr="00D04425" w:rsidRDefault="00D04425" w:rsidP="00D04425">
      <w:pPr>
        <w:shd w:val="clear" w:color="auto" w:fill="FFFFFF"/>
        <w:ind w:left="426"/>
        <w:jc w:val="center"/>
        <w:rPr>
          <w:rFonts w:ascii="Tahoma" w:hAnsi="Tahoma" w:cs="Tahoma"/>
          <w:b/>
          <w:color w:val="222222"/>
          <w:lang w:val="en-GB" w:eastAsia="en-GB"/>
        </w:rPr>
      </w:pPr>
    </w:p>
    <w:p w:rsidR="002C3AC1" w:rsidRDefault="002C3AC1" w:rsidP="002C3AC1">
      <w:pPr>
        <w:pStyle w:val="ListParagraph"/>
        <w:rPr>
          <w:rFonts w:ascii="Tahoma" w:hAnsi="Tahoma" w:cs="Tahoma"/>
          <w:color w:val="222222"/>
          <w:sz w:val="18"/>
          <w:szCs w:val="18"/>
          <w:lang w:val="en-GB" w:eastAsia="en-GB"/>
        </w:rPr>
      </w:pPr>
    </w:p>
    <w:p w:rsidR="002C3AC1" w:rsidRPr="002C3AC1" w:rsidRDefault="002C3AC1" w:rsidP="002C3AC1">
      <w:pPr>
        <w:shd w:val="clear" w:color="auto" w:fill="FFFFFF"/>
        <w:ind w:left="426"/>
        <w:rPr>
          <w:rFonts w:ascii="Tahoma" w:hAnsi="Tahoma" w:cs="Tahoma"/>
          <w:color w:val="222222"/>
          <w:sz w:val="18"/>
          <w:szCs w:val="18"/>
          <w:u w:val="single"/>
          <w:lang w:val="en-GB" w:eastAsia="en-GB"/>
        </w:rPr>
      </w:pPr>
    </w:p>
    <w:p w:rsidR="004F0598" w:rsidRPr="00F3352A" w:rsidRDefault="004F0598" w:rsidP="004F0598">
      <w:pPr>
        <w:shd w:val="clear" w:color="auto" w:fill="FFFFFF"/>
        <w:ind w:left="426"/>
        <w:rPr>
          <w:rFonts w:ascii="Tahoma" w:hAnsi="Tahoma" w:cs="Tahoma"/>
          <w:color w:val="222222"/>
          <w:sz w:val="18"/>
          <w:szCs w:val="18"/>
          <w:u w:val="single"/>
          <w:lang w:val="en-GB" w:eastAsia="en-GB"/>
        </w:rPr>
      </w:pPr>
    </w:p>
    <w:p w:rsidR="00615F3F" w:rsidRDefault="00615F3F" w:rsidP="00615F3F">
      <w:pPr>
        <w:pStyle w:val="ListParagraph"/>
        <w:rPr>
          <w:rFonts w:ascii="Tahoma" w:hAnsi="Tahoma" w:cs="Tahoma"/>
          <w:color w:val="222222"/>
          <w:sz w:val="18"/>
          <w:szCs w:val="18"/>
          <w:u w:val="single"/>
          <w:lang w:val="en-GB" w:eastAsia="en-GB"/>
        </w:rPr>
      </w:pPr>
    </w:p>
    <w:p w:rsidR="00BD2F98" w:rsidRDefault="00BD2F98" w:rsidP="006B29D1">
      <w:pPr>
        <w:shd w:val="clear" w:color="auto" w:fill="FFFFFF"/>
        <w:ind w:left="928"/>
        <w:rPr>
          <w:rFonts w:ascii="Arial" w:hAnsi="Arial" w:cs="Arial"/>
          <w:color w:val="222222"/>
          <w:sz w:val="19"/>
          <w:szCs w:val="19"/>
        </w:rPr>
      </w:pPr>
      <w:r>
        <w:rPr>
          <w:rFonts w:ascii="Arial" w:hAnsi="Arial" w:cs="Arial"/>
          <w:color w:val="222222"/>
          <w:sz w:val="19"/>
          <w:szCs w:val="19"/>
        </w:rPr>
        <w:t> </w:t>
      </w:r>
    </w:p>
    <w:p w:rsidR="00BD2F98" w:rsidRPr="008A2704" w:rsidRDefault="00BD2F98" w:rsidP="00BD2F98">
      <w:pPr>
        <w:shd w:val="clear" w:color="auto" w:fill="FFFFFF"/>
        <w:ind w:left="426"/>
        <w:rPr>
          <w:rFonts w:ascii="Tahoma" w:hAnsi="Tahoma" w:cs="Tahoma"/>
          <w:b/>
          <w:color w:val="222222"/>
          <w:sz w:val="18"/>
          <w:szCs w:val="18"/>
          <w:u w:val="single"/>
          <w:lang w:val="en-GB" w:eastAsia="en-GB"/>
        </w:rPr>
      </w:pPr>
    </w:p>
    <w:p w:rsidR="008A2704" w:rsidRDefault="008A2704" w:rsidP="008A2704">
      <w:pPr>
        <w:pStyle w:val="ListParagraph"/>
        <w:rPr>
          <w:rFonts w:ascii="Tahoma" w:hAnsi="Tahoma" w:cs="Tahoma"/>
          <w:color w:val="222222"/>
          <w:sz w:val="18"/>
          <w:szCs w:val="18"/>
          <w:lang w:val="en-GB" w:eastAsia="en-GB"/>
        </w:rPr>
      </w:pPr>
    </w:p>
    <w:p w:rsidR="00B36854" w:rsidRPr="00B36854" w:rsidRDefault="00B36854" w:rsidP="00B36854">
      <w:pPr>
        <w:shd w:val="clear" w:color="auto" w:fill="FFFFFF"/>
        <w:ind w:left="720"/>
        <w:rPr>
          <w:rFonts w:ascii="Tahoma" w:hAnsi="Tahoma" w:cs="Tahoma"/>
          <w:color w:val="222222"/>
          <w:sz w:val="18"/>
          <w:szCs w:val="18"/>
          <w:lang w:val="en-GB" w:eastAsia="en-GB"/>
        </w:rPr>
      </w:pPr>
    </w:p>
    <w:p w:rsidR="00B36854" w:rsidRPr="00624656" w:rsidRDefault="00B36854" w:rsidP="00B36854">
      <w:pPr>
        <w:shd w:val="clear" w:color="auto" w:fill="FFFFFF"/>
        <w:ind w:left="720"/>
        <w:rPr>
          <w:rFonts w:ascii="Tahoma" w:hAnsi="Tahoma" w:cs="Tahoma"/>
          <w:color w:val="222222"/>
          <w:sz w:val="18"/>
          <w:szCs w:val="18"/>
          <w:lang w:val="en-GB" w:eastAsia="en-GB"/>
        </w:rPr>
      </w:pPr>
    </w:p>
    <w:p w:rsidR="00163087" w:rsidRPr="00667C0C" w:rsidRDefault="00163087" w:rsidP="00163087">
      <w:pPr>
        <w:ind w:left="426"/>
        <w:rPr>
          <w:rFonts w:ascii="Tahoma" w:hAnsi="Tahoma" w:cs="Tahoma"/>
          <w:sz w:val="18"/>
          <w:szCs w:val="18"/>
        </w:rPr>
      </w:pPr>
    </w:p>
    <w:p w:rsidR="00007B62" w:rsidRPr="00157F34" w:rsidRDefault="00007B62" w:rsidP="00007B62">
      <w:pPr>
        <w:rPr>
          <w:rFonts w:ascii="Tahoma" w:hAnsi="Tahoma" w:cs="Tahoma"/>
          <w:i/>
          <w:sz w:val="18"/>
          <w:szCs w:val="18"/>
          <w:u w:val="single"/>
        </w:rPr>
      </w:pPr>
    </w:p>
    <w:p w:rsidR="00C92571" w:rsidRPr="00FA0A4A" w:rsidRDefault="00C92571" w:rsidP="00C92571">
      <w:pPr>
        <w:ind w:left="426"/>
        <w:rPr>
          <w:rFonts w:ascii="Tahoma" w:hAnsi="Tahoma" w:cs="Tahoma"/>
          <w:color w:val="222222"/>
          <w:sz w:val="18"/>
          <w:szCs w:val="18"/>
          <w:lang w:val="en-GB" w:eastAsia="en-GB"/>
        </w:rPr>
      </w:pPr>
    </w:p>
    <w:p w:rsidR="00677124" w:rsidRPr="00FA0A4A" w:rsidRDefault="00677124" w:rsidP="00677124">
      <w:pPr>
        <w:shd w:val="clear" w:color="auto" w:fill="FFFFFF"/>
        <w:ind w:left="426"/>
        <w:rPr>
          <w:rFonts w:ascii="Tahoma" w:hAnsi="Tahoma" w:cs="Tahoma"/>
          <w:color w:val="222222"/>
          <w:sz w:val="18"/>
          <w:szCs w:val="18"/>
          <w:lang w:val="en-GB" w:eastAsia="en-GB"/>
        </w:rPr>
      </w:pPr>
    </w:p>
    <w:p w:rsidR="009B6AEA" w:rsidRPr="008E66AA" w:rsidRDefault="009B6AEA" w:rsidP="004124B9">
      <w:pPr>
        <w:shd w:val="clear" w:color="auto" w:fill="FFFFFF"/>
        <w:rPr>
          <w:rFonts w:ascii="Tahoma" w:hAnsi="Tahoma" w:cs="Tahoma"/>
          <w:color w:val="222222"/>
          <w:sz w:val="18"/>
          <w:szCs w:val="18"/>
          <w:lang w:val="en-GB" w:eastAsia="en-GB"/>
        </w:rPr>
      </w:pPr>
    </w:p>
    <w:p w:rsidR="00AF45D1" w:rsidRDefault="00AF45D1" w:rsidP="00AF45D1">
      <w:pPr>
        <w:pStyle w:val="ListParagraph"/>
        <w:rPr>
          <w:rFonts w:ascii="Tahoma" w:hAnsi="Tahoma" w:cs="Tahoma"/>
          <w:b/>
          <w:color w:val="222222"/>
          <w:sz w:val="18"/>
          <w:szCs w:val="18"/>
          <w:u w:val="single"/>
          <w:lang w:val="en-GB" w:eastAsia="en-GB"/>
        </w:rPr>
      </w:pPr>
    </w:p>
    <w:p w:rsidR="009B79D4" w:rsidRPr="001C4E9D" w:rsidRDefault="009B79D4" w:rsidP="009B79D4">
      <w:pPr>
        <w:shd w:val="clear" w:color="auto" w:fill="FFFFFF"/>
        <w:rPr>
          <w:rFonts w:ascii="Tahoma" w:hAnsi="Tahoma" w:cs="Tahoma"/>
          <w:b/>
          <w:color w:val="222222"/>
          <w:sz w:val="18"/>
          <w:szCs w:val="18"/>
          <w:lang w:val="en-GB" w:eastAsia="en-GB"/>
        </w:rPr>
      </w:pPr>
    </w:p>
    <w:p w:rsidR="00AA41A1" w:rsidRDefault="00AA41A1" w:rsidP="00AA41A1">
      <w:pPr>
        <w:shd w:val="clear" w:color="auto" w:fill="FFFFFF"/>
        <w:ind w:left="426"/>
        <w:rPr>
          <w:rFonts w:ascii="Tahoma" w:hAnsi="Tahoma" w:cs="Tahoma"/>
          <w:color w:val="222222"/>
          <w:sz w:val="18"/>
          <w:szCs w:val="18"/>
          <w:u w:val="single"/>
          <w:lang w:val="en-GB" w:eastAsia="en-GB"/>
        </w:rPr>
      </w:pPr>
    </w:p>
    <w:p w:rsidR="00AA41A1" w:rsidRPr="00AA41A1" w:rsidRDefault="00AA41A1" w:rsidP="00AA41A1">
      <w:pPr>
        <w:shd w:val="clear" w:color="auto" w:fill="FFFFFF"/>
        <w:ind w:left="426"/>
        <w:rPr>
          <w:rFonts w:ascii="Tahoma" w:hAnsi="Tahoma" w:cs="Tahoma"/>
          <w:color w:val="222222"/>
          <w:sz w:val="18"/>
          <w:szCs w:val="18"/>
          <w:u w:val="single"/>
          <w:lang w:val="en-GB" w:eastAsia="en-GB"/>
        </w:rPr>
      </w:pPr>
    </w:p>
    <w:p w:rsidR="0045748C" w:rsidRDefault="0045748C" w:rsidP="00A6238E">
      <w:pPr>
        <w:rPr>
          <w:rFonts w:ascii="Tahoma" w:hAnsi="Tahoma" w:cs="Tahoma"/>
          <w:b/>
          <w:sz w:val="18"/>
          <w:szCs w:val="18"/>
        </w:rPr>
      </w:pPr>
    </w:p>
    <w:p w:rsidR="0045748C" w:rsidRDefault="0045748C" w:rsidP="00EC355F">
      <w:pPr>
        <w:jc w:val="center"/>
        <w:rPr>
          <w:rFonts w:ascii="Tahoma" w:hAnsi="Tahoma" w:cs="Tahoma"/>
          <w:b/>
          <w:sz w:val="18"/>
          <w:szCs w:val="18"/>
        </w:rPr>
      </w:pPr>
    </w:p>
    <w:p w:rsidR="0045748C" w:rsidRPr="00034791" w:rsidRDefault="0045748C" w:rsidP="00A6238E">
      <w:pPr>
        <w:rPr>
          <w:rFonts w:ascii="Tahoma" w:hAnsi="Tahoma" w:cs="Tahoma"/>
          <w:b/>
          <w:sz w:val="18"/>
          <w:szCs w:val="18"/>
        </w:rPr>
      </w:pPr>
    </w:p>
    <w:p w:rsidR="00E86743" w:rsidRPr="00795D7D" w:rsidRDefault="00E86743" w:rsidP="00E86743">
      <w:pPr>
        <w:rPr>
          <w:rFonts w:ascii="Tahoma" w:hAnsi="Tahoma" w:cs="Tahoma"/>
          <w:sz w:val="18"/>
          <w:szCs w:val="18"/>
        </w:rPr>
      </w:pPr>
    </w:p>
    <w:p w:rsidR="00CB67E6" w:rsidRPr="00CB67E6" w:rsidRDefault="00CB67E6" w:rsidP="00CB67E6">
      <w:pPr>
        <w:shd w:val="clear" w:color="auto" w:fill="FFFFFF"/>
        <w:spacing w:after="150"/>
        <w:ind w:left="928"/>
        <w:rPr>
          <w:rFonts w:ascii="Tahoma" w:hAnsi="Tahoma" w:cs="Tahoma"/>
          <w:b/>
          <w:sz w:val="18"/>
          <w:szCs w:val="18"/>
          <w:lang w:val="en-GB" w:eastAsia="en-GB"/>
        </w:rPr>
      </w:pPr>
    </w:p>
    <w:p w:rsidR="00B154E2" w:rsidRPr="001D5F3B" w:rsidRDefault="00B154E2">
      <w:pPr>
        <w:shd w:val="clear" w:color="auto" w:fill="FFFFFF"/>
        <w:spacing w:after="150"/>
        <w:rPr>
          <w:rFonts w:ascii="Tahoma" w:hAnsi="Tahoma" w:cs="Tahoma"/>
          <w:sz w:val="20"/>
          <w:szCs w:val="20"/>
          <w:lang w:val="en-GB" w:eastAsia="en-GB"/>
        </w:rPr>
      </w:pPr>
    </w:p>
    <w:p w:rsidR="00B154E2" w:rsidRDefault="00B154E2">
      <w:pPr>
        <w:shd w:val="clear" w:color="auto" w:fill="FFFFFF"/>
        <w:spacing w:after="150"/>
        <w:rPr>
          <w:rFonts w:ascii="Tahoma" w:hAnsi="Tahoma" w:cs="Tahoma"/>
          <w:b/>
          <w:sz w:val="20"/>
          <w:szCs w:val="20"/>
          <w:u w:val="single"/>
          <w:lang w:val="en-GB" w:eastAsia="en-GB"/>
        </w:rPr>
      </w:pPr>
    </w:p>
    <w:p w:rsidR="00B154E2" w:rsidRDefault="00B154E2">
      <w:pPr>
        <w:shd w:val="clear" w:color="auto" w:fill="FFFFFF"/>
        <w:spacing w:after="150"/>
        <w:rPr>
          <w:rFonts w:ascii="Tahoma" w:hAnsi="Tahoma" w:cs="Tahoma"/>
          <w:b/>
          <w:sz w:val="20"/>
          <w:szCs w:val="20"/>
          <w:u w:val="single"/>
          <w:lang w:val="en-GB" w:eastAsia="en-GB"/>
        </w:rPr>
      </w:pPr>
    </w:p>
    <w:p w:rsidR="00B154E2" w:rsidRDefault="00B154E2">
      <w:pPr>
        <w:shd w:val="clear" w:color="auto" w:fill="FFFFFF"/>
        <w:spacing w:after="150"/>
        <w:rPr>
          <w:rFonts w:ascii="Tahoma" w:hAnsi="Tahoma" w:cs="Tahoma"/>
          <w:b/>
          <w:sz w:val="20"/>
          <w:szCs w:val="20"/>
          <w:u w:val="single"/>
          <w:lang w:val="en-GB" w:eastAsia="en-GB"/>
        </w:rPr>
      </w:pPr>
    </w:p>
    <w:p w:rsidR="00B154E2" w:rsidRDefault="00B154E2">
      <w:pPr>
        <w:shd w:val="clear" w:color="auto" w:fill="FFFFFF"/>
        <w:spacing w:after="150"/>
        <w:rPr>
          <w:rFonts w:ascii="Tahoma" w:hAnsi="Tahoma" w:cs="Tahoma"/>
          <w:b/>
          <w:sz w:val="20"/>
          <w:szCs w:val="20"/>
          <w:u w:val="single"/>
          <w:lang w:val="en-GB" w:eastAsia="en-GB"/>
        </w:rPr>
      </w:pPr>
    </w:p>
    <w:p w:rsidR="00B154E2" w:rsidRDefault="00B154E2">
      <w:pPr>
        <w:shd w:val="clear" w:color="auto" w:fill="FFFFFF"/>
        <w:spacing w:after="150"/>
        <w:rPr>
          <w:rFonts w:ascii="Tahoma" w:hAnsi="Tahoma" w:cs="Tahoma"/>
          <w:b/>
          <w:sz w:val="20"/>
          <w:szCs w:val="20"/>
          <w:u w:val="single"/>
          <w:lang w:val="en-GB" w:eastAsia="en-GB"/>
        </w:rPr>
      </w:pPr>
    </w:p>
    <w:sectPr w:rsidR="00B154E2">
      <w:pgSz w:w="12240" w:h="15840"/>
      <w:pgMar w:top="0" w:right="539"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EE5647"/>
    <w:multiLevelType w:val="multilevel"/>
    <w:tmpl w:val="6914A9FE"/>
    <w:lvl w:ilvl="0">
      <w:start w:val="1"/>
      <w:numFmt w:val="decimal"/>
      <w:lvlText w:val="%1."/>
      <w:lvlJc w:val="left"/>
      <w:pPr>
        <w:ind w:left="704" w:hanging="360"/>
      </w:pPr>
      <w:rPr>
        <w:rFonts w:ascii="Times New Roman" w:hAnsi="Times New Roman" w:cs="Times New Roman" w:hint="default"/>
      </w:rPr>
    </w:lvl>
    <w:lvl w:ilvl="1">
      <w:start w:val="1"/>
      <w:numFmt w:val="lowerLetter"/>
      <w:lvlText w:val="%2."/>
      <w:lvlJc w:val="left"/>
      <w:pPr>
        <w:ind w:left="1424" w:hanging="360"/>
      </w:pPr>
      <w:rPr>
        <w:rFonts w:ascii="Times New Roman" w:hAnsi="Times New Roman" w:cs="Times New Roman" w:hint="default"/>
      </w:rPr>
    </w:lvl>
    <w:lvl w:ilvl="2">
      <w:start w:val="1"/>
      <w:numFmt w:val="lowerRoman"/>
      <w:lvlText w:val="%3."/>
      <w:lvlJc w:val="right"/>
      <w:pPr>
        <w:ind w:left="2144" w:hanging="180"/>
      </w:pPr>
      <w:rPr>
        <w:rFonts w:ascii="Times New Roman" w:hAnsi="Times New Roman" w:cs="Times New Roman" w:hint="default"/>
      </w:rPr>
    </w:lvl>
    <w:lvl w:ilvl="3">
      <w:start w:val="1"/>
      <w:numFmt w:val="decimal"/>
      <w:lvlText w:val="%4."/>
      <w:lvlJc w:val="left"/>
      <w:pPr>
        <w:ind w:left="2864" w:hanging="360"/>
      </w:pPr>
      <w:rPr>
        <w:rFonts w:ascii="Times New Roman" w:hAnsi="Times New Roman" w:cs="Times New Roman" w:hint="default"/>
      </w:rPr>
    </w:lvl>
    <w:lvl w:ilvl="4">
      <w:start w:val="1"/>
      <w:numFmt w:val="lowerLetter"/>
      <w:lvlText w:val="%5."/>
      <w:lvlJc w:val="left"/>
      <w:pPr>
        <w:ind w:left="3584" w:hanging="360"/>
      </w:pPr>
      <w:rPr>
        <w:rFonts w:ascii="Times New Roman" w:hAnsi="Times New Roman" w:cs="Times New Roman" w:hint="default"/>
      </w:rPr>
    </w:lvl>
    <w:lvl w:ilvl="5">
      <w:start w:val="1"/>
      <w:numFmt w:val="lowerRoman"/>
      <w:lvlText w:val="%6."/>
      <w:lvlJc w:val="right"/>
      <w:pPr>
        <w:ind w:left="4304" w:hanging="180"/>
      </w:pPr>
      <w:rPr>
        <w:rFonts w:ascii="Times New Roman" w:hAnsi="Times New Roman" w:cs="Times New Roman" w:hint="default"/>
      </w:rPr>
    </w:lvl>
    <w:lvl w:ilvl="6">
      <w:start w:val="1"/>
      <w:numFmt w:val="decimal"/>
      <w:lvlText w:val="%7."/>
      <w:lvlJc w:val="left"/>
      <w:pPr>
        <w:ind w:left="5024" w:hanging="360"/>
      </w:pPr>
      <w:rPr>
        <w:rFonts w:ascii="Times New Roman" w:hAnsi="Times New Roman" w:cs="Times New Roman" w:hint="default"/>
      </w:rPr>
    </w:lvl>
    <w:lvl w:ilvl="7">
      <w:start w:val="1"/>
      <w:numFmt w:val="lowerLetter"/>
      <w:lvlText w:val="%8."/>
      <w:lvlJc w:val="left"/>
      <w:pPr>
        <w:ind w:left="5744" w:hanging="360"/>
      </w:pPr>
      <w:rPr>
        <w:rFonts w:ascii="Times New Roman" w:hAnsi="Times New Roman" w:cs="Times New Roman" w:hint="default"/>
      </w:rPr>
    </w:lvl>
    <w:lvl w:ilvl="8">
      <w:start w:val="1"/>
      <w:numFmt w:val="lowerRoman"/>
      <w:lvlText w:val="%9."/>
      <w:lvlJc w:val="right"/>
      <w:pPr>
        <w:ind w:left="6464" w:hanging="180"/>
      </w:pPr>
      <w:rPr>
        <w:rFonts w:ascii="Times New Roman" w:hAnsi="Times New Roman" w:cs="Times New Roman" w:hint="default"/>
      </w:rPr>
    </w:lvl>
  </w:abstractNum>
  <w:abstractNum w:abstractNumId="2" w15:restartNumberingAfterBreak="0">
    <w:nsid w:val="0EA57C84"/>
    <w:multiLevelType w:val="hybridMultilevel"/>
    <w:tmpl w:val="50BE1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91480FAC"/>
    <w:lvl w:ilvl="0" w:tplc="1A78B618">
      <w:start w:val="2"/>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896A0B"/>
    <w:multiLevelType w:val="hybridMultilevel"/>
    <w:tmpl w:val="F31AC69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4DB4641"/>
    <w:multiLevelType w:val="hybridMultilevel"/>
    <w:tmpl w:val="D688B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30F4"/>
    <w:multiLevelType w:val="multilevel"/>
    <w:tmpl w:val="C84ECC30"/>
    <w:lvl w:ilvl="0">
      <w:start w:val="3"/>
      <w:numFmt w:val="decimal"/>
      <w:lvlText w:val="%1."/>
      <w:lvlJc w:val="left"/>
      <w:pPr>
        <w:ind w:left="720" w:hanging="360"/>
      </w:pPr>
      <w:rPr>
        <w:rFonts w:ascii="Times New Roman" w:hAnsi="Times New Roman" w:cs="Times New Roman" w:hint="default"/>
        <w:b/>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0" w15:restartNumberingAfterBreak="0">
    <w:nsid w:val="250D1A03"/>
    <w:multiLevelType w:val="hybridMultilevel"/>
    <w:tmpl w:val="BD82C0D6"/>
    <w:lvl w:ilvl="0" w:tplc="5212EC0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56641BE"/>
    <w:multiLevelType w:val="hybridMultilevel"/>
    <w:tmpl w:val="918AC31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F223142"/>
    <w:multiLevelType w:val="hybridMultilevel"/>
    <w:tmpl w:val="DE620D32"/>
    <w:lvl w:ilvl="0" w:tplc="1F3483DA">
      <w:start w:val="4"/>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6B9794D"/>
    <w:multiLevelType w:val="hybridMultilevel"/>
    <w:tmpl w:val="BD3C18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FC85F64"/>
    <w:multiLevelType w:val="hybridMultilevel"/>
    <w:tmpl w:val="EA00BB36"/>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8" w15:restartNumberingAfterBreak="0">
    <w:nsid w:val="56553E1B"/>
    <w:multiLevelType w:val="hybridMultilevel"/>
    <w:tmpl w:val="829AC320"/>
    <w:lvl w:ilvl="0" w:tplc="38547354">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91384F"/>
    <w:multiLevelType w:val="hybridMultilevel"/>
    <w:tmpl w:val="AA983722"/>
    <w:lvl w:ilvl="0" w:tplc="8A508FCC">
      <w:start w:val="1"/>
      <w:numFmt w:val="upperLetter"/>
      <w:lvlText w:val="[%1]"/>
      <w:lvlJc w:val="left"/>
      <w:pPr>
        <w:ind w:left="1146" w:hanging="360"/>
      </w:pPr>
      <w:rPr>
        <w:rFonts w:ascii="Tahoma" w:hAnsi="Tahoma" w:hint="default"/>
        <w:b/>
        <w:i w:val="0"/>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6960462"/>
    <w:multiLevelType w:val="hybridMultilevel"/>
    <w:tmpl w:val="DFA094B6"/>
    <w:lvl w:ilvl="0" w:tplc="02DE61B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F66891"/>
    <w:multiLevelType w:val="hybridMultilevel"/>
    <w:tmpl w:val="E5022E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604D2263"/>
    <w:multiLevelType w:val="hybridMultilevel"/>
    <w:tmpl w:val="F14E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D0399"/>
    <w:multiLevelType w:val="multilevel"/>
    <w:tmpl w:val="41864444"/>
    <w:lvl w:ilvl="0">
      <w:start w:val="3"/>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5" w15:restartNumberingAfterBreak="0">
    <w:nsid w:val="676F50BE"/>
    <w:multiLevelType w:val="hybridMultilevel"/>
    <w:tmpl w:val="0CF446C6"/>
    <w:lvl w:ilvl="0" w:tplc="9502F220">
      <w:start w:val="3"/>
      <w:numFmt w:val="decimal"/>
      <w:lvlText w:val="%1."/>
      <w:lvlJc w:val="left"/>
      <w:pPr>
        <w:ind w:left="1440" w:hanging="360"/>
      </w:pPr>
      <w:rPr>
        <w:rFonts w:hint="default"/>
        <w:b w:val="0"/>
        <w:i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D424B62"/>
    <w:multiLevelType w:val="hybridMultilevel"/>
    <w:tmpl w:val="B7E0ABD0"/>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21BC0"/>
    <w:multiLevelType w:val="hybridMultilevel"/>
    <w:tmpl w:val="71E6E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7B33193C"/>
    <w:multiLevelType w:val="hybridMultilevel"/>
    <w:tmpl w:val="7B143DA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1"/>
  </w:num>
  <w:num w:numId="2">
    <w:abstractNumId w:val="8"/>
  </w:num>
  <w:num w:numId="3">
    <w:abstractNumId w:val="0"/>
  </w:num>
  <w:num w:numId="4">
    <w:abstractNumId w:val="17"/>
  </w:num>
  <w:num w:numId="5">
    <w:abstractNumId w:val="9"/>
  </w:num>
  <w:num w:numId="6">
    <w:abstractNumId w:val="3"/>
  </w:num>
  <w:num w:numId="7">
    <w:abstractNumId w:val="14"/>
  </w:num>
  <w:num w:numId="8">
    <w:abstractNumId w:val="7"/>
  </w:num>
  <w:num w:numId="9">
    <w:abstractNumId w:val="20"/>
  </w:num>
  <w:num w:numId="10">
    <w:abstractNumId w:val="13"/>
  </w:num>
  <w:num w:numId="11">
    <w:abstractNumId w:val="10"/>
  </w:num>
  <w:num w:numId="12">
    <w:abstractNumId w:val="16"/>
  </w:num>
  <w:num w:numId="13">
    <w:abstractNumId w:val="12"/>
  </w:num>
  <w:num w:numId="14">
    <w:abstractNumId w:val="19"/>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18"/>
  </w:num>
  <w:num w:numId="20">
    <w:abstractNumId w:val="2"/>
  </w:num>
  <w:num w:numId="21">
    <w:abstractNumId w:val="4"/>
  </w:num>
  <w:num w:numId="22">
    <w:abstractNumId w:val="29"/>
  </w:num>
  <w:num w:numId="23">
    <w:abstractNumId w:val="26"/>
  </w:num>
  <w:num w:numId="24">
    <w:abstractNumId w:val="24"/>
  </w:num>
  <w:num w:numId="25">
    <w:abstractNumId w:val="28"/>
  </w:num>
  <w:num w:numId="26">
    <w:abstractNumId w:val="27"/>
  </w:num>
  <w:num w:numId="27">
    <w:abstractNumId w:val="22"/>
  </w:num>
  <w:num w:numId="28">
    <w:abstractNumId w:val="15"/>
  </w:num>
  <w:num w:numId="29">
    <w:abstractNumId w:val="23"/>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F8"/>
    <w:rsid w:val="00002897"/>
    <w:rsid w:val="00002AD0"/>
    <w:rsid w:val="00002B6A"/>
    <w:rsid w:val="00002C83"/>
    <w:rsid w:val="00003034"/>
    <w:rsid w:val="0000309D"/>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10C2"/>
    <w:rsid w:val="000112B6"/>
    <w:rsid w:val="00011316"/>
    <w:rsid w:val="00011327"/>
    <w:rsid w:val="000114FB"/>
    <w:rsid w:val="000115BC"/>
    <w:rsid w:val="000115D8"/>
    <w:rsid w:val="00011C34"/>
    <w:rsid w:val="00011CA5"/>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92E"/>
    <w:rsid w:val="00033B62"/>
    <w:rsid w:val="00033B68"/>
    <w:rsid w:val="00033C99"/>
    <w:rsid w:val="00033CBD"/>
    <w:rsid w:val="00033CCE"/>
    <w:rsid w:val="0003410A"/>
    <w:rsid w:val="00034169"/>
    <w:rsid w:val="000343B5"/>
    <w:rsid w:val="0003458F"/>
    <w:rsid w:val="00034672"/>
    <w:rsid w:val="0003479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975"/>
    <w:rsid w:val="00041B1F"/>
    <w:rsid w:val="00041D05"/>
    <w:rsid w:val="00041D11"/>
    <w:rsid w:val="00041F7A"/>
    <w:rsid w:val="00041FD1"/>
    <w:rsid w:val="00042156"/>
    <w:rsid w:val="000422F5"/>
    <w:rsid w:val="000425D6"/>
    <w:rsid w:val="00042668"/>
    <w:rsid w:val="0004297C"/>
    <w:rsid w:val="00042AC0"/>
    <w:rsid w:val="00042BC4"/>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E8"/>
    <w:rsid w:val="0005165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106"/>
    <w:rsid w:val="00054225"/>
    <w:rsid w:val="0005422A"/>
    <w:rsid w:val="0005442B"/>
    <w:rsid w:val="000545E0"/>
    <w:rsid w:val="0005463C"/>
    <w:rsid w:val="00054658"/>
    <w:rsid w:val="000546AB"/>
    <w:rsid w:val="0005484E"/>
    <w:rsid w:val="00054AA4"/>
    <w:rsid w:val="00054C2D"/>
    <w:rsid w:val="00055081"/>
    <w:rsid w:val="000551AC"/>
    <w:rsid w:val="00055499"/>
    <w:rsid w:val="00055618"/>
    <w:rsid w:val="00055670"/>
    <w:rsid w:val="00055734"/>
    <w:rsid w:val="0005583D"/>
    <w:rsid w:val="000558CB"/>
    <w:rsid w:val="00055950"/>
    <w:rsid w:val="00055B4D"/>
    <w:rsid w:val="00055BB1"/>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697"/>
    <w:rsid w:val="00070A5C"/>
    <w:rsid w:val="00070AD6"/>
    <w:rsid w:val="00070E65"/>
    <w:rsid w:val="00070E9C"/>
    <w:rsid w:val="00071059"/>
    <w:rsid w:val="0007157F"/>
    <w:rsid w:val="0007170E"/>
    <w:rsid w:val="00071830"/>
    <w:rsid w:val="00071838"/>
    <w:rsid w:val="000719D0"/>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8B"/>
    <w:rsid w:val="00087A36"/>
    <w:rsid w:val="00087E0C"/>
    <w:rsid w:val="00087E1A"/>
    <w:rsid w:val="00090149"/>
    <w:rsid w:val="00090613"/>
    <w:rsid w:val="000906BB"/>
    <w:rsid w:val="000908E5"/>
    <w:rsid w:val="00090CC0"/>
    <w:rsid w:val="00090DA8"/>
    <w:rsid w:val="00090DE6"/>
    <w:rsid w:val="00091021"/>
    <w:rsid w:val="000910BD"/>
    <w:rsid w:val="00091B7B"/>
    <w:rsid w:val="00091BAE"/>
    <w:rsid w:val="00091BB0"/>
    <w:rsid w:val="00091E6F"/>
    <w:rsid w:val="000920CF"/>
    <w:rsid w:val="0009230E"/>
    <w:rsid w:val="000923DA"/>
    <w:rsid w:val="0009324F"/>
    <w:rsid w:val="0009336D"/>
    <w:rsid w:val="000934BC"/>
    <w:rsid w:val="00093816"/>
    <w:rsid w:val="00093A9B"/>
    <w:rsid w:val="00093B19"/>
    <w:rsid w:val="00093C5D"/>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A0E"/>
    <w:rsid w:val="000A2C27"/>
    <w:rsid w:val="000A2D82"/>
    <w:rsid w:val="000A2E97"/>
    <w:rsid w:val="000A3070"/>
    <w:rsid w:val="000A30BE"/>
    <w:rsid w:val="000A3212"/>
    <w:rsid w:val="000A375D"/>
    <w:rsid w:val="000A3863"/>
    <w:rsid w:val="000A3978"/>
    <w:rsid w:val="000A3AEA"/>
    <w:rsid w:val="000A3B6B"/>
    <w:rsid w:val="000A3C9C"/>
    <w:rsid w:val="000A3D25"/>
    <w:rsid w:val="000A3DA5"/>
    <w:rsid w:val="000A3DC1"/>
    <w:rsid w:val="000A3F18"/>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9E"/>
    <w:rsid w:val="000D51E7"/>
    <w:rsid w:val="000D53C8"/>
    <w:rsid w:val="000D5438"/>
    <w:rsid w:val="000D571B"/>
    <w:rsid w:val="000D5756"/>
    <w:rsid w:val="000D5789"/>
    <w:rsid w:val="000D5811"/>
    <w:rsid w:val="000D5BEB"/>
    <w:rsid w:val="000D5D20"/>
    <w:rsid w:val="000D5E4D"/>
    <w:rsid w:val="000D5EBC"/>
    <w:rsid w:val="000D5F17"/>
    <w:rsid w:val="000D5F68"/>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1315"/>
    <w:rsid w:val="000F182F"/>
    <w:rsid w:val="000F1879"/>
    <w:rsid w:val="000F2072"/>
    <w:rsid w:val="000F2258"/>
    <w:rsid w:val="000F2353"/>
    <w:rsid w:val="000F278A"/>
    <w:rsid w:val="000F2798"/>
    <w:rsid w:val="000F285C"/>
    <w:rsid w:val="000F288C"/>
    <w:rsid w:val="000F2A45"/>
    <w:rsid w:val="000F31CB"/>
    <w:rsid w:val="000F31FD"/>
    <w:rsid w:val="000F322C"/>
    <w:rsid w:val="000F35EA"/>
    <w:rsid w:val="000F36F1"/>
    <w:rsid w:val="000F40FB"/>
    <w:rsid w:val="000F4511"/>
    <w:rsid w:val="000F4603"/>
    <w:rsid w:val="000F4A1B"/>
    <w:rsid w:val="000F4B80"/>
    <w:rsid w:val="000F4C11"/>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D58"/>
    <w:rsid w:val="00104E41"/>
    <w:rsid w:val="00105855"/>
    <w:rsid w:val="00105B20"/>
    <w:rsid w:val="00105D88"/>
    <w:rsid w:val="00105E3A"/>
    <w:rsid w:val="00105EC4"/>
    <w:rsid w:val="0010673C"/>
    <w:rsid w:val="00106842"/>
    <w:rsid w:val="00106897"/>
    <w:rsid w:val="00106AFF"/>
    <w:rsid w:val="00107308"/>
    <w:rsid w:val="001073AB"/>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E7"/>
    <w:rsid w:val="00127994"/>
    <w:rsid w:val="00127C19"/>
    <w:rsid w:val="00127DBB"/>
    <w:rsid w:val="00127E03"/>
    <w:rsid w:val="0013014E"/>
    <w:rsid w:val="001303A5"/>
    <w:rsid w:val="0013057A"/>
    <w:rsid w:val="001305F8"/>
    <w:rsid w:val="00130B31"/>
    <w:rsid w:val="00130CB3"/>
    <w:rsid w:val="00130D59"/>
    <w:rsid w:val="00130DED"/>
    <w:rsid w:val="00130F8F"/>
    <w:rsid w:val="001310BC"/>
    <w:rsid w:val="00131237"/>
    <w:rsid w:val="001313E1"/>
    <w:rsid w:val="001314F2"/>
    <w:rsid w:val="00131952"/>
    <w:rsid w:val="00131B65"/>
    <w:rsid w:val="00131BA7"/>
    <w:rsid w:val="00131F03"/>
    <w:rsid w:val="0013202F"/>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BA"/>
    <w:rsid w:val="00136508"/>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DA"/>
    <w:rsid w:val="001400A3"/>
    <w:rsid w:val="001400C3"/>
    <w:rsid w:val="0014011D"/>
    <w:rsid w:val="0014019F"/>
    <w:rsid w:val="0014027F"/>
    <w:rsid w:val="001410C9"/>
    <w:rsid w:val="001411C1"/>
    <w:rsid w:val="001413D0"/>
    <w:rsid w:val="001413D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A77"/>
    <w:rsid w:val="00154AA8"/>
    <w:rsid w:val="00154D5A"/>
    <w:rsid w:val="00154D93"/>
    <w:rsid w:val="00155068"/>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89C"/>
    <w:rsid w:val="00182F9C"/>
    <w:rsid w:val="00182FF8"/>
    <w:rsid w:val="00183021"/>
    <w:rsid w:val="00183063"/>
    <w:rsid w:val="001830D9"/>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7059"/>
    <w:rsid w:val="001870DD"/>
    <w:rsid w:val="00187515"/>
    <w:rsid w:val="001875AA"/>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A8"/>
    <w:rsid w:val="00195DC2"/>
    <w:rsid w:val="0019604C"/>
    <w:rsid w:val="001963AF"/>
    <w:rsid w:val="0019667F"/>
    <w:rsid w:val="001968FE"/>
    <w:rsid w:val="00196E88"/>
    <w:rsid w:val="00196F23"/>
    <w:rsid w:val="00196F6C"/>
    <w:rsid w:val="0019701E"/>
    <w:rsid w:val="0019719C"/>
    <w:rsid w:val="001971A3"/>
    <w:rsid w:val="001971EF"/>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A22"/>
    <w:rsid w:val="001E3A5C"/>
    <w:rsid w:val="001E3C8F"/>
    <w:rsid w:val="001E4067"/>
    <w:rsid w:val="001E444E"/>
    <w:rsid w:val="001E459F"/>
    <w:rsid w:val="001E464F"/>
    <w:rsid w:val="001E4ACA"/>
    <w:rsid w:val="001E4B28"/>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DF"/>
    <w:rsid w:val="001F2CEA"/>
    <w:rsid w:val="001F2F24"/>
    <w:rsid w:val="001F3242"/>
    <w:rsid w:val="001F3328"/>
    <w:rsid w:val="001F348F"/>
    <w:rsid w:val="001F36BF"/>
    <w:rsid w:val="001F3784"/>
    <w:rsid w:val="001F39AF"/>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10BA"/>
    <w:rsid w:val="0021117D"/>
    <w:rsid w:val="002111BB"/>
    <w:rsid w:val="002111CB"/>
    <w:rsid w:val="0021123C"/>
    <w:rsid w:val="00211257"/>
    <w:rsid w:val="002112A6"/>
    <w:rsid w:val="002117DE"/>
    <w:rsid w:val="0021197E"/>
    <w:rsid w:val="00211A00"/>
    <w:rsid w:val="00211E2F"/>
    <w:rsid w:val="00212164"/>
    <w:rsid w:val="00212431"/>
    <w:rsid w:val="002125EF"/>
    <w:rsid w:val="0021267B"/>
    <w:rsid w:val="002126AC"/>
    <w:rsid w:val="00212896"/>
    <w:rsid w:val="00212E3C"/>
    <w:rsid w:val="002131C3"/>
    <w:rsid w:val="00213339"/>
    <w:rsid w:val="00213802"/>
    <w:rsid w:val="002139C9"/>
    <w:rsid w:val="00213C7F"/>
    <w:rsid w:val="00213E8A"/>
    <w:rsid w:val="00213F12"/>
    <w:rsid w:val="00213F53"/>
    <w:rsid w:val="00214178"/>
    <w:rsid w:val="00214290"/>
    <w:rsid w:val="0021437B"/>
    <w:rsid w:val="002143B2"/>
    <w:rsid w:val="002145B4"/>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90"/>
    <w:rsid w:val="002210DE"/>
    <w:rsid w:val="0022177D"/>
    <w:rsid w:val="002217E2"/>
    <w:rsid w:val="00221898"/>
    <w:rsid w:val="00221A06"/>
    <w:rsid w:val="00221A81"/>
    <w:rsid w:val="00221AD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62E4"/>
    <w:rsid w:val="00236353"/>
    <w:rsid w:val="00236355"/>
    <w:rsid w:val="00236396"/>
    <w:rsid w:val="00236404"/>
    <w:rsid w:val="002369A0"/>
    <w:rsid w:val="00236AF9"/>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33D7"/>
    <w:rsid w:val="002434E9"/>
    <w:rsid w:val="00243691"/>
    <w:rsid w:val="00243728"/>
    <w:rsid w:val="002437CF"/>
    <w:rsid w:val="00243A87"/>
    <w:rsid w:val="00243AE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E15"/>
    <w:rsid w:val="00245F2B"/>
    <w:rsid w:val="00245F87"/>
    <w:rsid w:val="00245FA9"/>
    <w:rsid w:val="00246633"/>
    <w:rsid w:val="002467A5"/>
    <w:rsid w:val="002467B1"/>
    <w:rsid w:val="002467CF"/>
    <w:rsid w:val="0024687E"/>
    <w:rsid w:val="00246D27"/>
    <w:rsid w:val="00246E14"/>
    <w:rsid w:val="00246EE6"/>
    <w:rsid w:val="00247403"/>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F33"/>
    <w:rsid w:val="0025400F"/>
    <w:rsid w:val="00254111"/>
    <w:rsid w:val="00254256"/>
    <w:rsid w:val="002542AA"/>
    <w:rsid w:val="00254302"/>
    <w:rsid w:val="002543D5"/>
    <w:rsid w:val="0025459A"/>
    <w:rsid w:val="00254CFF"/>
    <w:rsid w:val="00254E1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B01"/>
    <w:rsid w:val="00264C85"/>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682"/>
    <w:rsid w:val="00271C13"/>
    <w:rsid w:val="00271E3C"/>
    <w:rsid w:val="00271E9F"/>
    <w:rsid w:val="0027201D"/>
    <w:rsid w:val="002720A2"/>
    <w:rsid w:val="00272136"/>
    <w:rsid w:val="002721C1"/>
    <w:rsid w:val="0027226A"/>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220"/>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DF"/>
    <w:rsid w:val="0029599C"/>
    <w:rsid w:val="00295AA6"/>
    <w:rsid w:val="00295D26"/>
    <w:rsid w:val="00295DA2"/>
    <w:rsid w:val="00296042"/>
    <w:rsid w:val="002960E5"/>
    <w:rsid w:val="0029622D"/>
    <w:rsid w:val="0029680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1068"/>
    <w:rsid w:val="002B1383"/>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9DA"/>
    <w:rsid w:val="002B4D83"/>
    <w:rsid w:val="002B4F36"/>
    <w:rsid w:val="002B50B1"/>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3A4"/>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549"/>
    <w:rsid w:val="002C45C1"/>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7056"/>
    <w:rsid w:val="002C70DC"/>
    <w:rsid w:val="002C7264"/>
    <w:rsid w:val="002C77EA"/>
    <w:rsid w:val="002C7AA2"/>
    <w:rsid w:val="002C7B97"/>
    <w:rsid w:val="002C7E1C"/>
    <w:rsid w:val="002D01D2"/>
    <w:rsid w:val="002D041B"/>
    <w:rsid w:val="002D042B"/>
    <w:rsid w:val="002D05EC"/>
    <w:rsid w:val="002D0765"/>
    <w:rsid w:val="002D08A8"/>
    <w:rsid w:val="002D08B1"/>
    <w:rsid w:val="002D0A49"/>
    <w:rsid w:val="002D0F5B"/>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94"/>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5073"/>
    <w:rsid w:val="002F507F"/>
    <w:rsid w:val="002F5100"/>
    <w:rsid w:val="002F52BD"/>
    <w:rsid w:val="002F553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8D1"/>
    <w:rsid w:val="002F7977"/>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8D"/>
    <w:rsid w:val="00301E94"/>
    <w:rsid w:val="00301F03"/>
    <w:rsid w:val="003021B7"/>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210"/>
    <w:rsid w:val="00305244"/>
    <w:rsid w:val="00305247"/>
    <w:rsid w:val="00305565"/>
    <w:rsid w:val="0030582D"/>
    <w:rsid w:val="003058C5"/>
    <w:rsid w:val="003059B0"/>
    <w:rsid w:val="00305A9A"/>
    <w:rsid w:val="00305BB1"/>
    <w:rsid w:val="00305BFB"/>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B10"/>
    <w:rsid w:val="00312DA9"/>
    <w:rsid w:val="00313021"/>
    <w:rsid w:val="00313029"/>
    <w:rsid w:val="00313174"/>
    <w:rsid w:val="003135AA"/>
    <w:rsid w:val="00313BE8"/>
    <w:rsid w:val="00313C93"/>
    <w:rsid w:val="00313E91"/>
    <w:rsid w:val="00313F42"/>
    <w:rsid w:val="00313FB3"/>
    <w:rsid w:val="00314075"/>
    <w:rsid w:val="00314197"/>
    <w:rsid w:val="003143AE"/>
    <w:rsid w:val="003144AA"/>
    <w:rsid w:val="003145E7"/>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A2C"/>
    <w:rsid w:val="00321E06"/>
    <w:rsid w:val="00321FB0"/>
    <w:rsid w:val="00322140"/>
    <w:rsid w:val="00322516"/>
    <w:rsid w:val="00322742"/>
    <w:rsid w:val="003227AA"/>
    <w:rsid w:val="00322AA8"/>
    <w:rsid w:val="00322AC2"/>
    <w:rsid w:val="00322D4F"/>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76A"/>
    <w:rsid w:val="00335884"/>
    <w:rsid w:val="00335A87"/>
    <w:rsid w:val="00335DFA"/>
    <w:rsid w:val="00335EA6"/>
    <w:rsid w:val="00335F61"/>
    <w:rsid w:val="0033608F"/>
    <w:rsid w:val="00336230"/>
    <w:rsid w:val="00336240"/>
    <w:rsid w:val="003362F1"/>
    <w:rsid w:val="00336491"/>
    <w:rsid w:val="0033651C"/>
    <w:rsid w:val="00336777"/>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6E3"/>
    <w:rsid w:val="00340B2B"/>
    <w:rsid w:val="00340CD0"/>
    <w:rsid w:val="00340E1B"/>
    <w:rsid w:val="00340FD9"/>
    <w:rsid w:val="00341193"/>
    <w:rsid w:val="003412A2"/>
    <w:rsid w:val="003412AE"/>
    <w:rsid w:val="003419DC"/>
    <w:rsid w:val="003421C5"/>
    <w:rsid w:val="003427A9"/>
    <w:rsid w:val="003429CD"/>
    <w:rsid w:val="003429F2"/>
    <w:rsid w:val="00342A4A"/>
    <w:rsid w:val="00342E90"/>
    <w:rsid w:val="0034317B"/>
    <w:rsid w:val="0034324F"/>
    <w:rsid w:val="00343300"/>
    <w:rsid w:val="00343399"/>
    <w:rsid w:val="003435AE"/>
    <w:rsid w:val="00343658"/>
    <w:rsid w:val="003436E0"/>
    <w:rsid w:val="00343DD8"/>
    <w:rsid w:val="0034402B"/>
    <w:rsid w:val="0034448F"/>
    <w:rsid w:val="0034475E"/>
    <w:rsid w:val="00344EB9"/>
    <w:rsid w:val="00344EFA"/>
    <w:rsid w:val="00344F1D"/>
    <w:rsid w:val="0034501B"/>
    <w:rsid w:val="00345062"/>
    <w:rsid w:val="00345076"/>
    <w:rsid w:val="0034511B"/>
    <w:rsid w:val="00345265"/>
    <w:rsid w:val="0034541F"/>
    <w:rsid w:val="0034550B"/>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BD"/>
    <w:rsid w:val="00354D5A"/>
    <w:rsid w:val="00354E87"/>
    <w:rsid w:val="00354EBD"/>
    <w:rsid w:val="0035528B"/>
    <w:rsid w:val="00355346"/>
    <w:rsid w:val="00355368"/>
    <w:rsid w:val="00355397"/>
    <w:rsid w:val="00355541"/>
    <w:rsid w:val="00355594"/>
    <w:rsid w:val="00355A39"/>
    <w:rsid w:val="00355A4A"/>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A9"/>
    <w:rsid w:val="0036133E"/>
    <w:rsid w:val="003613AF"/>
    <w:rsid w:val="003614D5"/>
    <w:rsid w:val="003616BD"/>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E7C"/>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521C"/>
    <w:rsid w:val="003A53EA"/>
    <w:rsid w:val="003A5690"/>
    <w:rsid w:val="003A56B2"/>
    <w:rsid w:val="003A5755"/>
    <w:rsid w:val="003A584D"/>
    <w:rsid w:val="003A5868"/>
    <w:rsid w:val="003A5B50"/>
    <w:rsid w:val="003A5C4F"/>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B2"/>
    <w:rsid w:val="003B3A23"/>
    <w:rsid w:val="003B3BF2"/>
    <w:rsid w:val="003B3D36"/>
    <w:rsid w:val="003B422E"/>
    <w:rsid w:val="003B4988"/>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59D"/>
    <w:rsid w:val="003C2693"/>
    <w:rsid w:val="003C270B"/>
    <w:rsid w:val="003C2718"/>
    <w:rsid w:val="003C2884"/>
    <w:rsid w:val="003C2A0E"/>
    <w:rsid w:val="003C2B45"/>
    <w:rsid w:val="003C2D69"/>
    <w:rsid w:val="003C304D"/>
    <w:rsid w:val="003C314E"/>
    <w:rsid w:val="003C3213"/>
    <w:rsid w:val="003C3405"/>
    <w:rsid w:val="003C3467"/>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1D6"/>
    <w:rsid w:val="003E026E"/>
    <w:rsid w:val="003E029A"/>
    <w:rsid w:val="003E04D6"/>
    <w:rsid w:val="003E064C"/>
    <w:rsid w:val="003E074B"/>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8D5"/>
    <w:rsid w:val="003E69D7"/>
    <w:rsid w:val="003E6AD5"/>
    <w:rsid w:val="003E6B9B"/>
    <w:rsid w:val="003E6C20"/>
    <w:rsid w:val="003E6F44"/>
    <w:rsid w:val="003E704D"/>
    <w:rsid w:val="003E72C8"/>
    <w:rsid w:val="003E7633"/>
    <w:rsid w:val="003E78FE"/>
    <w:rsid w:val="003E798F"/>
    <w:rsid w:val="003E7C38"/>
    <w:rsid w:val="003E7D1F"/>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131"/>
    <w:rsid w:val="003F4947"/>
    <w:rsid w:val="003F49B1"/>
    <w:rsid w:val="003F4B41"/>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2B"/>
    <w:rsid w:val="0040637E"/>
    <w:rsid w:val="004063C4"/>
    <w:rsid w:val="00406476"/>
    <w:rsid w:val="0040655C"/>
    <w:rsid w:val="00406567"/>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213"/>
    <w:rsid w:val="004212E2"/>
    <w:rsid w:val="004213E2"/>
    <w:rsid w:val="004217E9"/>
    <w:rsid w:val="00421863"/>
    <w:rsid w:val="004218EB"/>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30B"/>
    <w:rsid w:val="0043641F"/>
    <w:rsid w:val="004364E0"/>
    <w:rsid w:val="004366F5"/>
    <w:rsid w:val="00436B20"/>
    <w:rsid w:val="00436D1F"/>
    <w:rsid w:val="00436EEF"/>
    <w:rsid w:val="00436F7C"/>
    <w:rsid w:val="0043705C"/>
    <w:rsid w:val="00437516"/>
    <w:rsid w:val="0043796A"/>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EC4"/>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7228"/>
    <w:rsid w:val="0045748C"/>
    <w:rsid w:val="0045760D"/>
    <w:rsid w:val="00457745"/>
    <w:rsid w:val="0045782D"/>
    <w:rsid w:val="0045797A"/>
    <w:rsid w:val="004579D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9C3"/>
    <w:rsid w:val="00471BDC"/>
    <w:rsid w:val="00471C08"/>
    <w:rsid w:val="00471C67"/>
    <w:rsid w:val="00471D5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613"/>
    <w:rsid w:val="004846C2"/>
    <w:rsid w:val="00484763"/>
    <w:rsid w:val="00484B1A"/>
    <w:rsid w:val="00484B2D"/>
    <w:rsid w:val="00484CEE"/>
    <w:rsid w:val="00484DE4"/>
    <w:rsid w:val="00484F0C"/>
    <w:rsid w:val="00485066"/>
    <w:rsid w:val="00485271"/>
    <w:rsid w:val="00485496"/>
    <w:rsid w:val="0048550A"/>
    <w:rsid w:val="00485533"/>
    <w:rsid w:val="00485553"/>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7DC"/>
    <w:rsid w:val="00493AA0"/>
    <w:rsid w:val="00493CA4"/>
    <w:rsid w:val="00493E2A"/>
    <w:rsid w:val="00494395"/>
    <w:rsid w:val="004946AC"/>
    <w:rsid w:val="004948AF"/>
    <w:rsid w:val="00494DD0"/>
    <w:rsid w:val="00494FF5"/>
    <w:rsid w:val="00494FFD"/>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78F"/>
    <w:rsid w:val="004A0CB2"/>
    <w:rsid w:val="004A0DE6"/>
    <w:rsid w:val="004A0EA3"/>
    <w:rsid w:val="004A0EE6"/>
    <w:rsid w:val="004A1277"/>
    <w:rsid w:val="004A12FA"/>
    <w:rsid w:val="004A1306"/>
    <w:rsid w:val="004A1357"/>
    <w:rsid w:val="004A1742"/>
    <w:rsid w:val="004A174D"/>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C67"/>
    <w:rsid w:val="004A715C"/>
    <w:rsid w:val="004A7304"/>
    <w:rsid w:val="004A75F9"/>
    <w:rsid w:val="004A768B"/>
    <w:rsid w:val="004A7A62"/>
    <w:rsid w:val="004A7ADF"/>
    <w:rsid w:val="004A7C78"/>
    <w:rsid w:val="004A7C83"/>
    <w:rsid w:val="004A7DA1"/>
    <w:rsid w:val="004A7E69"/>
    <w:rsid w:val="004B009B"/>
    <w:rsid w:val="004B0314"/>
    <w:rsid w:val="004B0795"/>
    <w:rsid w:val="004B0E4A"/>
    <w:rsid w:val="004B0EB0"/>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434"/>
    <w:rsid w:val="004C0A3B"/>
    <w:rsid w:val="004C0DDF"/>
    <w:rsid w:val="004C0DF5"/>
    <w:rsid w:val="004C0F2A"/>
    <w:rsid w:val="004C115A"/>
    <w:rsid w:val="004C13AB"/>
    <w:rsid w:val="004C13F6"/>
    <w:rsid w:val="004C1568"/>
    <w:rsid w:val="004C1623"/>
    <w:rsid w:val="004C1708"/>
    <w:rsid w:val="004C1971"/>
    <w:rsid w:val="004C1998"/>
    <w:rsid w:val="004C1D83"/>
    <w:rsid w:val="004C202E"/>
    <w:rsid w:val="004C2054"/>
    <w:rsid w:val="004C20ED"/>
    <w:rsid w:val="004C2438"/>
    <w:rsid w:val="004C2772"/>
    <w:rsid w:val="004C2CFD"/>
    <w:rsid w:val="004C2E7B"/>
    <w:rsid w:val="004C2F8D"/>
    <w:rsid w:val="004C3177"/>
    <w:rsid w:val="004C3188"/>
    <w:rsid w:val="004C331D"/>
    <w:rsid w:val="004C3411"/>
    <w:rsid w:val="004C3576"/>
    <w:rsid w:val="004C3589"/>
    <w:rsid w:val="004C38F9"/>
    <w:rsid w:val="004C3C78"/>
    <w:rsid w:val="004C3CC5"/>
    <w:rsid w:val="004C3CDA"/>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DA3"/>
    <w:rsid w:val="004E1F70"/>
    <w:rsid w:val="004E1FAA"/>
    <w:rsid w:val="004E2091"/>
    <w:rsid w:val="004E2176"/>
    <w:rsid w:val="004E223E"/>
    <w:rsid w:val="004E265B"/>
    <w:rsid w:val="004E2A1F"/>
    <w:rsid w:val="004E2B13"/>
    <w:rsid w:val="004E2BD6"/>
    <w:rsid w:val="004E2C84"/>
    <w:rsid w:val="004E3434"/>
    <w:rsid w:val="004E350F"/>
    <w:rsid w:val="004E39F2"/>
    <w:rsid w:val="004E3A64"/>
    <w:rsid w:val="004E3B7F"/>
    <w:rsid w:val="004E3DD4"/>
    <w:rsid w:val="004E3E37"/>
    <w:rsid w:val="004E3EAA"/>
    <w:rsid w:val="004E4078"/>
    <w:rsid w:val="004E4112"/>
    <w:rsid w:val="004E49D5"/>
    <w:rsid w:val="004E4B0F"/>
    <w:rsid w:val="004E4BA6"/>
    <w:rsid w:val="004E507D"/>
    <w:rsid w:val="004E5082"/>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BE"/>
    <w:rsid w:val="004F3011"/>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90"/>
    <w:rsid w:val="00506916"/>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43B"/>
    <w:rsid w:val="0051646B"/>
    <w:rsid w:val="0051646D"/>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7EE"/>
    <w:rsid w:val="0053092B"/>
    <w:rsid w:val="00530B4B"/>
    <w:rsid w:val="00530EAA"/>
    <w:rsid w:val="0053104C"/>
    <w:rsid w:val="00531082"/>
    <w:rsid w:val="0053112C"/>
    <w:rsid w:val="0053143C"/>
    <w:rsid w:val="00531B87"/>
    <w:rsid w:val="00531C57"/>
    <w:rsid w:val="00531C8A"/>
    <w:rsid w:val="00531D6D"/>
    <w:rsid w:val="00531D7B"/>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61D4"/>
    <w:rsid w:val="0053621D"/>
    <w:rsid w:val="00536220"/>
    <w:rsid w:val="005362B3"/>
    <w:rsid w:val="005368F4"/>
    <w:rsid w:val="0053691D"/>
    <w:rsid w:val="00536A10"/>
    <w:rsid w:val="00536ABF"/>
    <w:rsid w:val="00536BC1"/>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550"/>
    <w:rsid w:val="00543682"/>
    <w:rsid w:val="005436D5"/>
    <w:rsid w:val="005438BB"/>
    <w:rsid w:val="005438DE"/>
    <w:rsid w:val="00543D12"/>
    <w:rsid w:val="00543EC8"/>
    <w:rsid w:val="00543FAD"/>
    <w:rsid w:val="005441D2"/>
    <w:rsid w:val="005443DD"/>
    <w:rsid w:val="005448B0"/>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43DB"/>
    <w:rsid w:val="0055446F"/>
    <w:rsid w:val="005545CD"/>
    <w:rsid w:val="0055462B"/>
    <w:rsid w:val="00554813"/>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43D"/>
    <w:rsid w:val="0057148B"/>
    <w:rsid w:val="005715BA"/>
    <w:rsid w:val="005717C7"/>
    <w:rsid w:val="00572364"/>
    <w:rsid w:val="00572527"/>
    <w:rsid w:val="00572536"/>
    <w:rsid w:val="005725D7"/>
    <w:rsid w:val="005725F4"/>
    <w:rsid w:val="005726BC"/>
    <w:rsid w:val="00572715"/>
    <w:rsid w:val="005728BE"/>
    <w:rsid w:val="00572BD4"/>
    <w:rsid w:val="00572E39"/>
    <w:rsid w:val="00572F3D"/>
    <w:rsid w:val="0057316A"/>
    <w:rsid w:val="005734B9"/>
    <w:rsid w:val="00573618"/>
    <w:rsid w:val="0057370F"/>
    <w:rsid w:val="005737DD"/>
    <w:rsid w:val="00573997"/>
    <w:rsid w:val="00573AAA"/>
    <w:rsid w:val="00573CDB"/>
    <w:rsid w:val="00573D0F"/>
    <w:rsid w:val="00573D41"/>
    <w:rsid w:val="005745C8"/>
    <w:rsid w:val="00574890"/>
    <w:rsid w:val="00574C05"/>
    <w:rsid w:val="005757D2"/>
    <w:rsid w:val="005757E2"/>
    <w:rsid w:val="005758E5"/>
    <w:rsid w:val="00575C99"/>
    <w:rsid w:val="00575FC2"/>
    <w:rsid w:val="005760B9"/>
    <w:rsid w:val="005761D1"/>
    <w:rsid w:val="00576223"/>
    <w:rsid w:val="00576989"/>
    <w:rsid w:val="00576C17"/>
    <w:rsid w:val="00576CF9"/>
    <w:rsid w:val="00576E81"/>
    <w:rsid w:val="00577007"/>
    <w:rsid w:val="00577552"/>
    <w:rsid w:val="005776B4"/>
    <w:rsid w:val="005777FC"/>
    <w:rsid w:val="0057795E"/>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762"/>
    <w:rsid w:val="005828A2"/>
    <w:rsid w:val="00582B58"/>
    <w:rsid w:val="00582C22"/>
    <w:rsid w:val="00583326"/>
    <w:rsid w:val="0058368A"/>
    <w:rsid w:val="00583817"/>
    <w:rsid w:val="00583853"/>
    <w:rsid w:val="00583D46"/>
    <w:rsid w:val="00583D75"/>
    <w:rsid w:val="00583ED4"/>
    <w:rsid w:val="00583FBB"/>
    <w:rsid w:val="00583FDA"/>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35B"/>
    <w:rsid w:val="005903BB"/>
    <w:rsid w:val="00590473"/>
    <w:rsid w:val="00590636"/>
    <w:rsid w:val="0059069F"/>
    <w:rsid w:val="0059076D"/>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B16"/>
    <w:rsid w:val="005B3BF4"/>
    <w:rsid w:val="005B3D9A"/>
    <w:rsid w:val="005B3E29"/>
    <w:rsid w:val="005B3E73"/>
    <w:rsid w:val="005B4077"/>
    <w:rsid w:val="005B469E"/>
    <w:rsid w:val="005B46CE"/>
    <w:rsid w:val="005B4804"/>
    <w:rsid w:val="005B4838"/>
    <w:rsid w:val="005B48E3"/>
    <w:rsid w:val="005B4AE9"/>
    <w:rsid w:val="005B4C0A"/>
    <w:rsid w:val="005B4D0E"/>
    <w:rsid w:val="005B4FF0"/>
    <w:rsid w:val="005B52A5"/>
    <w:rsid w:val="005B52C9"/>
    <w:rsid w:val="005B5649"/>
    <w:rsid w:val="005B56B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52C1"/>
    <w:rsid w:val="005C5304"/>
    <w:rsid w:val="005C547B"/>
    <w:rsid w:val="005C5503"/>
    <w:rsid w:val="005C552A"/>
    <w:rsid w:val="005C55B6"/>
    <w:rsid w:val="005C57F3"/>
    <w:rsid w:val="005C58A3"/>
    <w:rsid w:val="005C58DC"/>
    <w:rsid w:val="005C5AC9"/>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E0A"/>
    <w:rsid w:val="005D3E18"/>
    <w:rsid w:val="005D3FDB"/>
    <w:rsid w:val="005D41E6"/>
    <w:rsid w:val="005D4209"/>
    <w:rsid w:val="005D4245"/>
    <w:rsid w:val="005D4309"/>
    <w:rsid w:val="005D4A62"/>
    <w:rsid w:val="005D4BC3"/>
    <w:rsid w:val="005D4C7D"/>
    <w:rsid w:val="005D4DE5"/>
    <w:rsid w:val="005D4EF3"/>
    <w:rsid w:val="005D5297"/>
    <w:rsid w:val="005D5596"/>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C4"/>
    <w:rsid w:val="006155D5"/>
    <w:rsid w:val="006156C8"/>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E72"/>
    <w:rsid w:val="0062525F"/>
    <w:rsid w:val="00625673"/>
    <w:rsid w:val="00625922"/>
    <w:rsid w:val="00625956"/>
    <w:rsid w:val="006259BB"/>
    <w:rsid w:val="00625C0F"/>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9B7"/>
    <w:rsid w:val="00637ABA"/>
    <w:rsid w:val="00637C6D"/>
    <w:rsid w:val="00640120"/>
    <w:rsid w:val="00640304"/>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51D3"/>
    <w:rsid w:val="00655240"/>
    <w:rsid w:val="0065528D"/>
    <w:rsid w:val="00655364"/>
    <w:rsid w:val="006555C8"/>
    <w:rsid w:val="00655A78"/>
    <w:rsid w:val="00655B47"/>
    <w:rsid w:val="00655C08"/>
    <w:rsid w:val="00655C34"/>
    <w:rsid w:val="00655DFD"/>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863"/>
    <w:rsid w:val="00667989"/>
    <w:rsid w:val="00667A3E"/>
    <w:rsid w:val="00667C0C"/>
    <w:rsid w:val="0067002C"/>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313"/>
    <w:rsid w:val="006903B7"/>
    <w:rsid w:val="00690485"/>
    <w:rsid w:val="00690DA1"/>
    <w:rsid w:val="00690F8D"/>
    <w:rsid w:val="0069137E"/>
    <w:rsid w:val="006914D3"/>
    <w:rsid w:val="00691523"/>
    <w:rsid w:val="006917E9"/>
    <w:rsid w:val="006917EB"/>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3B7"/>
    <w:rsid w:val="0069748C"/>
    <w:rsid w:val="0069776A"/>
    <w:rsid w:val="00697868"/>
    <w:rsid w:val="00697914"/>
    <w:rsid w:val="00697A27"/>
    <w:rsid w:val="00697B8F"/>
    <w:rsid w:val="00697D0C"/>
    <w:rsid w:val="006A01B9"/>
    <w:rsid w:val="006A0618"/>
    <w:rsid w:val="006A063B"/>
    <w:rsid w:val="006A06E2"/>
    <w:rsid w:val="006A0C06"/>
    <w:rsid w:val="006A0CB9"/>
    <w:rsid w:val="006A0E72"/>
    <w:rsid w:val="006A14E2"/>
    <w:rsid w:val="006A1867"/>
    <w:rsid w:val="006A18B0"/>
    <w:rsid w:val="006A18CA"/>
    <w:rsid w:val="006A1A0E"/>
    <w:rsid w:val="006A1A4E"/>
    <w:rsid w:val="006A1DAE"/>
    <w:rsid w:val="006A1FC0"/>
    <w:rsid w:val="006A23A4"/>
    <w:rsid w:val="006A23C7"/>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94B"/>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9"/>
    <w:rsid w:val="006B7876"/>
    <w:rsid w:val="006B792F"/>
    <w:rsid w:val="006B7BB9"/>
    <w:rsid w:val="006C0480"/>
    <w:rsid w:val="006C05B3"/>
    <w:rsid w:val="006C0660"/>
    <w:rsid w:val="006C067A"/>
    <w:rsid w:val="006C0969"/>
    <w:rsid w:val="006C0B92"/>
    <w:rsid w:val="006C0F3F"/>
    <w:rsid w:val="006C11FF"/>
    <w:rsid w:val="006C12A1"/>
    <w:rsid w:val="006C17B6"/>
    <w:rsid w:val="006C181A"/>
    <w:rsid w:val="006C1880"/>
    <w:rsid w:val="006C19C4"/>
    <w:rsid w:val="006C1AFF"/>
    <w:rsid w:val="006C1BF2"/>
    <w:rsid w:val="006C1C5F"/>
    <w:rsid w:val="006C1C75"/>
    <w:rsid w:val="006C1FDE"/>
    <w:rsid w:val="006C2177"/>
    <w:rsid w:val="006C21DC"/>
    <w:rsid w:val="006C25CC"/>
    <w:rsid w:val="006C2A5F"/>
    <w:rsid w:val="006C2B59"/>
    <w:rsid w:val="006C30A7"/>
    <w:rsid w:val="006C310D"/>
    <w:rsid w:val="006C315E"/>
    <w:rsid w:val="006C33BC"/>
    <w:rsid w:val="006C363F"/>
    <w:rsid w:val="006C37CC"/>
    <w:rsid w:val="006C3835"/>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38"/>
    <w:rsid w:val="006C59A2"/>
    <w:rsid w:val="006C5C0F"/>
    <w:rsid w:val="006C5C4D"/>
    <w:rsid w:val="006C5D5C"/>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482"/>
    <w:rsid w:val="006E0489"/>
    <w:rsid w:val="006E04E9"/>
    <w:rsid w:val="006E093B"/>
    <w:rsid w:val="006E0C40"/>
    <w:rsid w:val="006E0D20"/>
    <w:rsid w:val="006E0DF4"/>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D93"/>
    <w:rsid w:val="006E5F2D"/>
    <w:rsid w:val="006E5F36"/>
    <w:rsid w:val="006E624A"/>
    <w:rsid w:val="006E638F"/>
    <w:rsid w:val="006E6470"/>
    <w:rsid w:val="006E6878"/>
    <w:rsid w:val="006E69A7"/>
    <w:rsid w:val="006E6A6F"/>
    <w:rsid w:val="006E6B0C"/>
    <w:rsid w:val="006E6BC2"/>
    <w:rsid w:val="006E6D19"/>
    <w:rsid w:val="006E6D3E"/>
    <w:rsid w:val="006E6DFD"/>
    <w:rsid w:val="006E6F16"/>
    <w:rsid w:val="006E7008"/>
    <w:rsid w:val="006E702A"/>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7B7"/>
    <w:rsid w:val="006F5A25"/>
    <w:rsid w:val="006F611F"/>
    <w:rsid w:val="006F6468"/>
    <w:rsid w:val="006F668C"/>
    <w:rsid w:val="006F668D"/>
    <w:rsid w:val="006F66D1"/>
    <w:rsid w:val="006F6805"/>
    <w:rsid w:val="006F693B"/>
    <w:rsid w:val="006F6946"/>
    <w:rsid w:val="006F6D29"/>
    <w:rsid w:val="006F6F3A"/>
    <w:rsid w:val="006F6F5B"/>
    <w:rsid w:val="006F72F6"/>
    <w:rsid w:val="006F73AD"/>
    <w:rsid w:val="006F75B8"/>
    <w:rsid w:val="006F762F"/>
    <w:rsid w:val="006F76FA"/>
    <w:rsid w:val="006F775A"/>
    <w:rsid w:val="006F7953"/>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D7"/>
    <w:rsid w:val="007010E4"/>
    <w:rsid w:val="007014AC"/>
    <w:rsid w:val="007015B8"/>
    <w:rsid w:val="00701963"/>
    <w:rsid w:val="00701AA1"/>
    <w:rsid w:val="00701BF2"/>
    <w:rsid w:val="00701C92"/>
    <w:rsid w:val="00701CCF"/>
    <w:rsid w:val="0070204D"/>
    <w:rsid w:val="007021D7"/>
    <w:rsid w:val="00702698"/>
    <w:rsid w:val="007027A2"/>
    <w:rsid w:val="00702851"/>
    <w:rsid w:val="00702DF3"/>
    <w:rsid w:val="00702EB5"/>
    <w:rsid w:val="00703411"/>
    <w:rsid w:val="0070345D"/>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90"/>
    <w:rsid w:val="00711631"/>
    <w:rsid w:val="00711878"/>
    <w:rsid w:val="00711AC8"/>
    <w:rsid w:val="00711CB8"/>
    <w:rsid w:val="00711D1B"/>
    <w:rsid w:val="00711D2B"/>
    <w:rsid w:val="00711DA6"/>
    <w:rsid w:val="00711FC0"/>
    <w:rsid w:val="0071202F"/>
    <w:rsid w:val="00712074"/>
    <w:rsid w:val="00712238"/>
    <w:rsid w:val="00712468"/>
    <w:rsid w:val="007124B1"/>
    <w:rsid w:val="0071260C"/>
    <w:rsid w:val="00712777"/>
    <w:rsid w:val="0071281E"/>
    <w:rsid w:val="00713127"/>
    <w:rsid w:val="0071328D"/>
    <w:rsid w:val="00713338"/>
    <w:rsid w:val="007135A9"/>
    <w:rsid w:val="00713A0E"/>
    <w:rsid w:val="00713A30"/>
    <w:rsid w:val="00713A73"/>
    <w:rsid w:val="00713AA0"/>
    <w:rsid w:val="00713B80"/>
    <w:rsid w:val="00713D43"/>
    <w:rsid w:val="00713EDB"/>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BB9"/>
    <w:rsid w:val="00732F16"/>
    <w:rsid w:val="00732FE1"/>
    <w:rsid w:val="0073300A"/>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829"/>
    <w:rsid w:val="007879BB"/>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81"/>
    <w:rsid w:val="007916B2"/>
    <w:rsid w:val="007918B2"/>
    <w:rsid w:val="0079190D"/>
    <w:rsid w:val="007919A2"/>
    <w:rsid w:val="00792072"/>
    <w:rsid w:val="00792371"/>
    <w:rsid w:val="007923EC"/>
    <w:rsid w:val="007929DE"/>
    <w:rsid w:val="00792DD6"/>
    <w:rsid w:val="00793043"/>
    <w:rsid w:val="007930CA"/>
    <w:rsid w:val="007931F1"/>
    <w:rsid w:val="007934C1"/>
    <w:rsid w:val="007934CF"/>
    <w:rsid w:val="00793590"/>
    <w:rsid w:val="007935B4"/>
    <w:rsid w:val="00793674"/>
    <w:rsid w:val="007936A3"/>
    <w:rsid w:val="00793A33"/>
    <w:rsid w:val="00793C5E"/>
    <w:rsid w:val="00793F0E"/>
    <w:rsid w:val="00793FAD"/>
    <w:rsid w:val="0079425C"/>
    <w:rsid w:val="00794304"/>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C7"/>
    <w:rsid w:val="00797106"/>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96"/>
    <w:rsid w:val="007A0D64"/>
    <w:rsid w:val="007A0E17"/>
    <w:rsid w:val="007A0E27"/>
    <w:rsid w:val="007A1105"/>
    <w:rsid w:val="007A19A9"/>
    <w:rsid w:val="007A1A37"/>
    <w:rsid w:val="007A1BC7"/>
    <w:rsid w:val="007A1CA1"/>
    <w:rsid w:val="007A1CBD"/>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7A1"/>
    <w:rsid w:val="007B184B"/>
    <w:rsid w:val="007B1973"/>
    <w:rsid w:val="007B1A5D"/>
    <w:rsid w:val="007B1B1A"/>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2014"/>
    <w:rsid w:val="007C239A"/>
    <w:rsid w:val="007C2451"/>
    <w:rsid w:val="007C2589"/>
    <w:rsid w:val="007C2A64"/>
    <w:rsid w:val="007C2F83"/>
    <w:rsid w:val="007C3359"/>
    <w:rsid w:val="007C3521"/>
    <w:rsid w:val="007C356D"/>
    <w:rsid w:val="007C39CA"/>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E71"/>
    <w:rsid w:val="007E1FE9"/>
    <w:rsid w:val="007E24DC"/>
    <w:rsid w:val="007E25C6"/>
    <w:rsid w:val="007E281D"/>
    <w:rsid w:val="007E2855"/>
    <w:rsid w:val="007E29A6"/>
    <w:rsid w:val="007E2F26"/>
    <w:rsid w:val="007E3199"/>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332"/>
    <w:rsid w:val="007E53C6"/>
    <w:rsid w:val="007E56FE"/>
    <w:rsid w:val="007E570F"/>
    <w:rsid w:val="007E576B"/>
    <w:rsid w:val="007E5929"/>
    <w:rsid w:val="007E5B52"/>
    <w:rsid w:val="007E5C13"/>
    <w:rsid w:val="007E5D04"/>
    <w:rsid w:val="007E5EA6"/>
    <w:rsid w:val="007E5F89"/>
    <w:rsid w:val="007E603D"/>
    <w:rsid w:val="007E64AD"/>
    <w:rsid w:val="007E676B"/>
    <w:rsid w:val="007E68C4"/>
    <w:rsid w:val="007E6949"/>
    <w:rsid w:val="007E6C22"/>
    <w:rsid w:val="007E6D36"/>
    <w:rsid w:val="007E6F49"/>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6BD"/>
    <w:rsid w:val="007F2B97"/>
    <w:rsid w:val="007F2BAD"/>
    <w:rsid w:val="007F2BDB"/>
    <w:rsid w:val="007F2D93"/>
    <w:rsid w:val="007F2FA5"/>
    <w:rsid w:val="007F2FF3"/>
    <w:rsid w:val="007F3485"/>
    <w:rsid w:val="007F3553"/>
    <w:rsid w:val="007F367F"/>
    <w:rsid w:val="007F3960"/>
    <w:rsid w:val="007F3B81"/>
    <w:rsid w:val="007F3D62"/>
    <w:rsid w:val="007F3DA6"/>
    <w:rsid w:val="007F3E68"/>
    <w:rsid w:val="007F3E79"/>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D78"/>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394"/>
    <w:rsid w:val="00866460"/>
    <w:rsid w:val="0086656D"/>
    <w:rsid w:val="00866571"/>
    <w:rsid w:val="008665C9"/>
    <w:rsid w:val="00866AD4"/>
    <w:rsid w:val="00866D81"/>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5EB"/>
    <w:rsid w:val="008817AC"/>
    <w:rsid w:val="00881A43"/>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938"/>
    <w:rsid w:val="00885C85"/>
    <w:rsid w:val="00885EDE"/>
    <w:rsid w:val="00885F5B"/>
    <w:rsid w:val="00885F68"/>
    <w:rsid w:val="0088640E"/>
    <w:rsid w:val="0088645B"/>
    <w:rsid w:val="008864CD"/>
    <w:rsid w:val="008864DD"/>
    <w:rsid w:val="00886740"/>
    <w:rsid w:val="00886800"/>
    <w:rsid w:val="0088693E"/>
    <w:rsid w:val="00886C00"/>
    <w:rsid w:val="00887414"/>
    <w:rsid w:val="00887958"/>
    <w:rsid w:val="0089015B"/>
    <w:rsid w:val="0089029A"/>
    <w:rsid w:val="008902D3"/>
    <w:rsid w:val="008909DB"/>
    <w:rsid w:val="00890A41"/>
    <w:rsid w:val="00890A61"/>
    <w:rsid w:val="00890C3E"/>
    <w:rsid w:val="00890C65"/>
    <w:rsid w:val="00890C81"/>
    <w:rsid w:val="00890CD3"/>
    <w:rsid w:val="00890D30"/>
    <w:rsid w:val="00890DA5"/>
    <w:rsid w:val="00891186"/>
    <w:rsid w:val="0089118F"/>
    <w:rsid w:val="008912D9"/>
    <w:rsid w:val="00891346"/>
    <w:rsid w:val="0089161C"/>
    <w:rsid w:val="0089171B"/>
    <w:rsid w:val="0089175F"/>
    <w:rsid w:val="00891949"/>
    <w:rsid w:val="00891D3B"/>
    <w:rsid w:val="00891DDA"/>
    <w:rsid w:val="00891F88"/>
    <w:rsid w:val="00892032"/>
    <w:rsid w:val="00892449"/>
    <w:rsid w:val="008924D1"/>
    <w:rsid w:val="008924D7"/>
    <w:rsid w:val="008925A6"/>
    <w:rsid w:val="00892664"/>
    <w:rsid w:val="00892758"/>
    <w:rsid w:val="0089295E"/>
    <w:rsid w:val="00892A89"/>
    <w:rsid w:val="00892BB1"/>
    <w:rsid w:val="00892CBA"/>
    <w:rsid w:val="00892F20"/>
    <w:rsid w:val="00893020"/>
    <w:rsid w:val="00893351"/>
    <w:rsid w:val="00893781"/>
    <w:rsid w:val="0089384D"/>
    <w:rsid w:val="008938F8"/>
    <w:rsid w:val="00893904"/>
    <w:rsid w:val="00893AC1"/>
    <w:rsid w:val="00893C34"/>
    <w:rsid w:val="00893C3A"/>
    <w:rsid w:val="00893E40"/>
    <w:rsid w:val="00894009"/>
    <w:rsid w:val="00894169"/>
    <w:rsid w:val="0089425C"/>
    <w:rsid w:val="00894349"/>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AB"/>
    <w:rsid w:val="008A2F75"/>
    <w:rsid w:val="008A30AD"/>
    <w:rsid w:val="008A30C8"/>
    <w:rsid w:val="008A33DA"/>
    <w:rsid w:val="008A3A01"/>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8E1"/>
    <w:rsid w:val="008D1A13"/>
    <w:rsid w:val="008D1C0A"/>
    <w:rsid w:val="008D1E96"/>
    <w:rsid w:val="008D2123"/>
    <w:rsid w:val="008D2247"/>
    <w:rsid w:val="008D2319"/>
    <w:rsid w:val="008D238F"/>
    <w:rsid w:val="008D25EE"/>
    <w:rsid w:val="008D2950"/>
    <w:rsid w:val="008D2981"/>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64"/>
    <w:rsid w:val="008E0926"/>
    <w:rsid w:val="008E0C9F"/>
    <w:rsid w:val="008E0EAF"/>
    <w:rsid w:val="008E1098"/>
    <w:rsid w:val="008E17F0"/>
    <w:rsid w:val="008E185D"/>
    <w:rsid w:val="008E188B"/>
    <w:rsid w:val="008E1A0F"/>
    <w:rsid w:val="008E1D67"/>
    <w:rsid w:val="008E210E"/>
    <w:rsid w:val="008E2407"/>
    <w:rsid w:val="008E25CB"/>
    <w:rsid w:val="008E274A"/>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7FD"/>
    <w:rsid w:val="00900D33"/>
    <w:rsid w:val="00900F0A"/>
    <w:rsid w:val="00900FA3"/>
    <w:rsid w:val="00900FDA"/>
    <w:rsid w:val="00901045"/>
    <w:rsid w:val="009011C4"/>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B5A"/>
    <w:rsid w:val="00902D2D"/>
    <w:rsid w:val="00902D36"/>
    <w:rsid w:val="00902EE4"/>
    <w:rsid w:val="00903031"/>
    <w:rsid w:val="00903061"/>
    <w:rsid w:val="00903782"/>
    <w:rsid w:val="00903959"/>
    <w:rsid w:val="009039E3"/>
    <w:rsid w:val="009039EC"/>
    <w:rsid w:val="00903D99"/>
    <w:rsid w:val="00903E94"/>
    <w:rsid w:val="00903EBD"/>
    <w:rsid w:val="00903EF0"/>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F0C"/>
    <w:rsid w:val="009110CA"/>
    <w:rsid w:val="009110E5"/>
    <w:rsid w:val="00911162"/>
    <w:rsid w:val="00911371"/>
    <w:rsid w:val="009118B2"/>
    <w:rsid w:val="00911CCF"/>
    <w:rsid w:val="009121A2"/>
    <w:rsid w:val="00912273"/>
    <w:rsid w:val="00912369"/>
    <w:rsid w:val="00912385"/>
    <w:rsid w:val="00912600"/>
    <w:rsid w:val="00912674"/>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54C"/>
    <w:rsid w:val="009255E5"/>
    <w:rsid w:val="0092560A"/>
    <w:rsid w:val="009259CB"/>
    <w:rsid w:val="00925B6E"/>
    <w:rsid w:val="00925C3A"/>
    <w:rsid w:val="00925DC8"/>
    <w:rsid w:val="00925E95"/>
    <w:rsid w:val="00926098"/>
    <w:rsid w:val="009262AF"/>
    <w:rsid w:val="009265E9"/>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ED7"/>
    <w:rsid w:val="00942FB2"/>
    <w:rsid w:val="00943038"/>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787"/>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169"/>
    <w:rsid w:val="009603DF"/>
    <w:rsid w:val="009605B1"/>
    <w:rsid w:val="00960636"/>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78D"/>
    <w:rsid w:val="009627DF"/>
    <w:rsid w:val="00962EB2"/>
    <w:rsid w:val="00962F5E"/>
    <w:rsid w:val="009630BA"/>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63"/>
    <w:rsid w:val="00974158"/>
    <w:rsid w:val="00974222"/>
    <w:rsid w:val="00974529"/>
    <w:rsid w:val="00974829"/>
    <w:rsid w:val="009750C2"/>
    <w:rsid w:val="009750D0"/>
    <w:rsid w:val="0097536D"/>
    <w:rsid w:val="00975813"/>
    <w:rsid w:val="00975869"/>
    <w:rsid w:val="00975914"/>
    <w:rsid w:val="00975AF5"/>
    <w:rsid w:val="00975B7C"/>
    <w:rsid w:val="00975B8D"/>
    <w:rsid w:val="00975E45"/>
    <w:rsid w:val="00975EC8"/>
    <w:rsid w:val="00975F24"/>
    <w:rsid w:val="00975F97"/>
    <w:rsid w:val="00975FAB"/>
    <w:rsid w:val="00976078"/>
    <w:rsid w:val="009763AF"/>
    <w:rsid w:val="009763FB"/>
    <w:rsid w:val="00976590"/>
    <w:rsid w:val="009766D1"/>
    <w:rsid w:val="00976934"/>
    <w:rsid w:val="00976BFF"/>
    <w:rsid w:val="00976C4E"/>
    <w:rsid w:val="00977248"/>
    <w:rsid w:val="00977403"/>
    <w:rsid w:val="0097752D"/>
    <w:rsid w:val="00977541"/>
    <w:rsid w:val="00977E0F"/>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AA8"/>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9C5"/>
    <w:rsid w:val="00995B30"/>
    <w:rsid w:val="00995E5E"/>
    <w:rsid w:val="00996138"/>
    <w:rsid w:val="00996169"/>
    <w:rsid w:val="009965DA"/>
    <w:rsid w:val="00996BEE"/>
    <w:rsid w:val="00996E9F"/>
    <w:rsid w:val="00996FB6"/>
    <w:rsid w:val="00997593"/>
    <w:rsid w:val="009978C3"/>
    <w:rsid w:val="00997D8E"/>
    <w:rsid w:val="00997F21"/>
    <w:rsid w:val="009A0306"/>
    <w:rsid w:val="009A03C5"/>
    <w:rsid w:val="009A0800"/>
    <w:rsid w:val="009A0AE4"/>
    <w:rsid w:val="009A0D81"/>
    <w:rsid w:val="009A0FE9"/>
    <w:rsid w:val="009A14D5"/>
    <w:rsid w:val="009A15FA"/>
    <w:rsid w:val="009A182F"/>
    <w:rsid w:val="009A19BE"/>
    <w:rsid w:val="009A1CAE"/>
    <w:rsid w:val="009A1D93"/>
    <w:rsid w:val="009A1FC6"/>
    <w:rsid w:val="009A2074"/>
    <w:rsid w:val="009A216D"/>
    <w:rsid w:val="009A21BE"/>
    <w:rsid w:val="009A2374"/>
    <w:rsid w:val="009A2603"/>
    <w:rsid w:val="009A2832"/>
    <w:rsid w:val="009A2950"/>
    <w:rsid w:val="009A2A78"/>
    <w:rsid w:val="009A2B80"/>
    <w:rsid w:val="009A2BDC"/>
    <w:rsid w:val="009A2BFF"/>
    <w:rsid w:val="009A2F39"/>
    <w:rsid w:val="009A3139"/>
    <w:rsid w:val="009A359B"/>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210"/>
    <w:rsid w:val="009B7370"/>
    <w:rsid w:val="009B75BD"/>
    <w:rsid w:val="009B76F7"/>
    <w:rsid w:val="009B77BD"/>
    <w:rsid w:val="009B79D4"/>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ED9"/>
    <w:rsid w:val="009C1F4B"/>
    <w:rsid w:val="009C2128"/>
    <w:rsid w:val="009C21D5"/>
    <w:rsid w:val="009C230D"/>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60"/>
    <w:rsid w:val="009C7895"/>
    <w:rsid w:val="009C7A64"/>
    <w:rsid w:val="009C7BD1"/>
    <w:rsid w:val="009C7D6F"/>
    <w:rsid w:val="009C7F61"/>
    <w:rsid w:val="009C7FB9"/>
    <w:rsid w:val="009D006D"/>
    <w:rsid w:val="009D0C9A"/>
    <w:rsid w:val="009D1679"/>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79"/>
    <w:rsid w:val="009D4D3D"/>
    <w:rsid w:val="009D4E40"/>
    <w:rsid w:val="009D52DE"/>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4C1"/>
    <w:rsid w:val="00A06909"/>
    <w:rsid w:val="00A06A9A"/>
    <w:rsid w:val="00A06D2B"/>
    <w:rsid w:val="00A06D98"/>
    <w:rsid w:val="00A06DD5"/>
    <w:rsid w:val="00A06E62"/>
    <w:rsid w:val="00A06ED9"/>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BB7"/>
    <w:rsid w:val="00A144F2"/>
    <w:rsid w:val="00A1455C"/>
    <w:rsid w:val="00A145CE"/>
    <w:rsid w:val="00A148DE"/>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630"/>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72D"/>
    <w:rsid w:val="00A3586B"/>
    <w:rsid w:val="00A35E14"/>
    <w:rsid w:val="00A3613E"/>
    <w:rsid w:val="00A361E3"/>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5E"/>
    <w:rsid w:val="00A406E2"/>
    <w:rsid w:val="00A40C5B"/>
    <w:rsid w:val="00A40D7B"/>
    <w:rsid w:val="00A40ED4"/>
    <w:rsid w:val="00A410B7"/>
    <w:rsid w:val="00A412BA"/>
    <w:rsid w:val="00A416E3"/>
    <w:rsid w:val="00A41A62"/>
    <w:rsid w:val="00A41D0A"/>
    <w:rsid w:val="00A41EA9"/>
    <w:rsid w:val="00A42010"/>
    <w:rsid w:val="00A42111"/>
    <w:rsid w:val="00A4219A"/>
    <w:rsid w:val="00A421B9"/>
    <w:rsid w:val="00A421F0"/>
    <w:rsid w:val="00A423B7"/>
    <w:rsid w:val="00A426FE"/>
    <w:rsid w:val="00A427CD"/>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A7"/>
    <w:rsid w:val="00A47124"/>
    <w:rsid w:val="00A4757D"/>
    <w:rsid w:val="00A476B6"/>
    <w:rsid w:val="00A476BA"/>
    <w:rsid w:val="00A47770"/>
    <w:rsid w:val="00A4783C"/>
    <w:rsid w:val="00A47A2A"/>
    <w:rsid w:val="00A47D18"/>
    <w:rsid w:val="00A47F9E"/>
    <w:rsid w:val="00A500FB"/>
    <w:rsid w:val="00A503CE"/>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A4A"/>
    <w:rsid w:val="00A52B71"/>
    <w:rsid w:val="00A52F36"/>
    <w:rsid w:val="00A53076"/>
    <w:rsid w:val="00A53192"/>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A87"/>
    <w:rsid w:val="00A55EEF"/>
    <w:rsid w:val="00A56195"/>
    <w:rsid w:val="00A56264"/>
    <w:rsid w:val="00A56271"/>
    <w:rsid w:val="00A56274"/>
    <w:rsid w:val="00A563A1"/>
    <w:rsid w:val="00A565E2"/>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6C1"/>
    <w:rsid w:val="00A667A4"/>
    <w:rsid w:val="00A66883"/>
    <w:rsid w:val="00A66AA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545"/>
    <w:rsid w:val="00A715EA"/>
    <w:rsid w:val="00A722AC"/>
    <w:rsid w:val="00A723CF"/>
    <w:rsid w:val="00A72528"/>
    <w:rsid w:val="00A72AEB"/>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517C"/>
    <w:rsid w:val="00AA5202"/>
    <w:rsid w:val="00AA54F4"/>
    <w:rsid w:val="00AA56C4"/>
    <w:rsid w:val="00AA56CC"/>
    <w:rsid w:val="00AA56CD"/>
    <w:rsid w:val="00AA57CD"/>
    <w:rsid w:val="00AA58BD"/>
    <w:rsid w:val="00AA5B6F"/>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A1"/>
    <w:rsid w:val="00AB2347"/>
    <w:rsid w:val="00AB24B7"/>
    <w:rsid w:val="00AB2830"/>
    <w:rsid w:val="00AB28C6"/>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E6B"/>
    <w:rsid w:val="00AB4ECC"/>
    <w:rsid w:val="00AB560F"/>
    <w:rsid w:val="00AB579E"/>
    <w:rsid w:val="00AB580E"/>
    <w:rsid w:val="00AB5CD3"/>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A64"/>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2E"/>
    <w:rsid w:val="00AC4A86"/>
    <w:rsid w:val="00AC4B6A"/>
    <w:rsid w:val="00AC4CE3"/>
    <w:rsid w:val="00AC4FD2"/>
    <w:rsid w:val="00AC5176"/>
    <w:rsid w:val="00AC51EF"/>
    <w:rsid w:val="00AC53A3"/>
    <w:rsid w:val="00AC5438"/>
    <w:rsid w:val="00AC5465"/>
    <w:rsid w:val="00AC5481"/>
    <w:rsid w:val="00AC54E2"/>
    <w:rsid w:val="00AC563B"/>
    <w:rsid w:val="00AC5707"/>
    <w:rsid w:val="00AC576A"/>
    <w:rsid w:val="00AC58D1"/>
    <w:rsid w:val="00AC5996"/>
    <w:rsid w:val="00AC5DBA"/>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92"/>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E45"/>
    <w:rsid w:val="00AD60F7"/>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B2"/>
    <w:rsid w:val="00AF23E3"/>
    <w:rsid w:val="00AF23FF"/>
    <w:rsid w:val="00AF2496"/>
    <w:rsid w:val="00AF2554"/>
    <w:rsid w:val="00AF2634"/>
    <w:rsid w:val="00AF264C"/>
    <w:rsid w:val="00AF2751"/>
    <w:rsid w:val="00AF27F2"/>
    <w:rsid w:val="00AF366E"/>
    <w:rsid w:val="00AF422C"/>
    <w:rsid w:val="00AF45D1"/>
    <w:rsid w:val="00AF4A4C"/>
    <w:rsid w:val="00AF4F28"/>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1BE"/>
    <w:rsid w:val="00B05350"/>
    <w:rsid w:val="00B0579C"/>
    <w:rsid w:val="00B05D1E"/>
    <w:rsid w:val="00B05EC8"/>
    <w:rsid w:val="00B05F8F"/>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213"/>
    <w:rsid w:val="00B1533F"/>
    <w:rsid w:val="00B1538F"/>
    <w:rsid w:val="00B154E2"/>
    <w:rsid w:val="00B1561F"/>
    <w:rsid w:val="00B1563B"/>
    <w:rsid w:val="00B156A2"/>
    <w:rsid w:val="00B15791"/>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937"/>
    <w:rsid w:val="00B21A72"/>
    <w:rsid w:val="00B21BB1"/>
    <w:rsid w:val="00B21CBE"/>
    <w:rsid w:val="00B21D5D"/>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47B"/>
    <w:rsid w:val="00B31699"/>
    <w:rsid w:val="00B31749"/>
    <w:rsid w:val="00B31B03"/>
    <w:rsid w:val="00B32008"/>
    <w:rsid w:val="00B32211"/>
    <w:rsid w:val="00B32438"/>
    <w:rsid w:val="00B32990"/>
    <w:rsid w:val="00B32CC3"/>
    <w:rsid w:val="00B32F7F"/>
    <w:rsid w:val="00B33456"/>
    <w:rsid w:val="00B33475"/>
    <w:rsid w:val="00B335DA"/>
    <w:rsid w:val="00B337A8"/>
    <w:rsid w:val="00B3388E"/>
    <w:rsid w:val="00B3391F"/>
    <w:rsid w:val="00B33A1C"/>
    <w:rsid w:val="00B33A44"/>
    <w:rsid w:val="00B33D36"/>
    <w:rsid w:val="00B33E0E"/>
    <w:rsid w:val="00B3428A"/>
    <w:rsid w:val="00B34886"/>
    <w:rsid w:val="00B34A5D"/>
    <w:rsid w:val="00B34AF8"/>
    <w:rsid w:val="00B34BCA"/>
    <w:rsid w:val="00B34EF0"/>
    <w:rsid w:val="00B35188"/>
    <w:rsid w:val="00B351F5"/>
    <w:rsid w:val="00B352B4"/>
    <w:rsid w:val="00B352CB"/>
    <w:rsid w:val="00B35B21"/>
    <w:rsid w:val="00B35FC8"/>
    <w:rsid w:val="00B363B8"/>
    <w:rsid w:val="00B3666D"/>
    <w:rsid w:val="00B36847"/>
    <w:rsid w:val="00B36854"/>
    <w:rsid w:val="00B36913"/>
    <w:rsid w:val="00B36E36"/>
    <w:rsid w:val="00B36EA7"/>
    <w:rsid w:val="00B376FE"/>
    <w:rsid w:val="00B377CD"/>
    <w:rsid w:val="00B37D24"/>
    <w:rsid w:val="00B37E02"/>
    <w:rsid w:val="00B37E99"/>
    <w:rsid w:val="00B4009C"/>
    <w:rsid w:val="00B40645"/>
    <w:rsid w:val="00B40679"/>
    <w:rsid w:val="00B40769"/>
    <w:rsid w:val="00B4088F"/>
    <w:rsid w:val="00B408E5"/>
    <w:rsid w:val="00B40967"/>
    <w:rsid w:val="00B40B7C"/>
    <w:rsid w:val="00B40FDD"/>
    <w:rsid w:val="00B41150"/>
    <w:rsid w:val="00B41190"/>
    <w:rsid w:val="00B411CB"/>
    <w:rsid w:val="00B4122D"/>
    <w:rsid w:val="00B412F7"/>
    <w:rsid w:val="00B41397"/>
    <w:rsid w:val="00B41EF3"/>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BA"/>
    <w:rsid w:val="00B533FA"/>
    <w:rsid w:val="00B5355F"/>
    <w:rsid w:val="00B535F9"/>
    <w:rsid w:val="00B53A4B"/>
    <w:rsid w:val="00B53C39"/>
    <w:rsid w:val="00B53ED6"/>
    <w:rsid w:val="00B54A12"/>
    <w:rsid w:val="00B54BD4"/>
    <w:rsid w:val="00B54D4F"/>
    <w:rsid w:val="00B54E20"/>
    <w:rsid w:val="00B54E6A"/>
    <w:rsid w:val="00B54EF3"/>
    <w:rsid w:val="00B5509D"/>
    <w:rsid w:val="00B55255"/>
    <w:rsid w:val="00B552B6"/>
    <w:rsid w:val="00B5536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542"/>
    <w:rsid w:val="00B575EE"/>
    <w:rsid w:val="00B5776F"/>
    <w:rsid w:val="00B5779A"/>
    <w:rsid w:val="00B57940"/>
    <w:rsid w:val="00B57D7D"/>
    <w:rsid w:val="00B60125"/>
    <w:rsid w:val="00B602D4"/>
    <w:rsid w:val="00B603C9"/>
    <w:rsid w:val="00B606AE"/>
    <w:rsid w:val="00B60792"/>
    <w:rsid w:val="00B607AA"/>
    <w:rsid w:val="00B609E1"/>
    <w:rsid w:val="00B60B71"/>
    <w:rsid w:val="00B60FBF"/>
    <w:rsid w:val="00B612C9"/>
    <w:rsid w:val="00B6178A"/>
    <w:rsid w:val="00B61920"/>
    <w:rsid w:val="00B61A27"/>
    <w:rsid w:val="00B620EB"/>
    <w:rsid w:val="00B624C8"/>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DA"/>
    <w:rsid w:val="00B77B46"/>
    <w:rsid w:val="00B77CC7"/>
    <w:rsid w:val="00B80138"/>
    <w:rsid w:val="00B80365"/>
    <w:rsid w:val="00B80592"/>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E1"/>
    <w:rsid w:val="00B83751"/>
    <w:rsid w:val="00B83885"/>
    <w:rsid w:val="00B83A10"/>
    <w:rsid w:val="00B83A93"/>
    <w:rsid w:val="00B83CF9"/>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E7D"/>
    <w:rsid w:val="00BA4ED7"/>
    <w:rsid w:val="00BA5020"/>
    <w:rsid w:val="00BA517B"/>
    <w:rsid w:val="00BA51EC"/>
    <w:rsid w:val="00BA520F"/>
    <w:rsid w:val="00BA5421"/>
    <w:rsid w:val="00BA5422"/>
    <w:rsid w:val="00BA55AE"/>
    <w:rsid w:val="00BA587A"/>
    <w:rsid w:val="00BA5A4C"/>
    <w:rsid w:val="00BA5A5D"/>
    <w:rsid w:val="00BA5B7B"/>
    <w:rsid w:val="00BA5BC0"/>
    <w:rsid w:val="00BA5DF4"/>
    <w:rsid w:val="00BA5E47"/>
    <w:rsid w:val="00BA5EF9"/>
    <w:rsid w:val="00BA6021"/>
    <w:rsid w:val="00BA608F"/>
    <w:rsid w:val="00BA67CF"/>
    <w:rsid w:val="00BA6806"/>
    <w:rsid w:val="00BA6A03"/>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AA4"/>
    <w:rsid w:val="00BB3B7B"/>
    <w:rsid w:val="00BB3B94"/>
    <w:rsid w:val="00BB3BDD"/>
    <w:rsid w:val="00BB3F34"/>
    <w:rsid w:val="00BB401F"/>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1268"/>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C9"/>
    <w:rsid w:val="00BC79B9"/>
    <w:rsid w:val="00BC7C3C"/>
    <w:rsid w:val="00BC7CC4"/>
    <w:rsid w:val="00BC7CEF"/>
    <w:rsid w:val="00BC7F3E"/>
    <w:rsid w:val="00BD015E"/>
    <w:rsid w:val="00BD0169"/>
    <w:rsid w:val="00BD040F"/>
    <w:rsid w:val="00BD04BD"/>
    <w:rsid w:val="00BD06B9"/>
    <w:rsid w:val="00BD087D"/>
    <w:rsid w:val="00BD0993"/>
    <w:rsid w:val="00BD099B"/>
    <w:rsid w:val="00BD0C59"/>
    <w:rsid w:val="00BD0CB3"/>
    <w:rsid w:val="00BD1068"/>
    <w:rsid w:val="00BD1078"/>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6B"/>
    <w:rsid w:val="00BE5A1D"/>
    <w:rsid w:val="00BE5A99"/>
    <w:rsid w:val="00BE5D6B"/>
    <w:rsid w:val="00BE60ED"/>
    <w:rsid w:val="00BE63AC"/>
    <w:rsid w:val="00BE69BA"/>
    <w:rsid w:val="00BE6A47"/>
    <w:rsid w:val="00BE6ABD"/>
    <w:rsid w:val="00BE6B4B"/>
    <w:rsid w:val="00BE6CB8"/>
    <w:rsid w:val="00BE719B"/>
    <w:rsid w:val="00BE7490"/>
    <w:rsid w:val="00BE7510"/>
    <w:rsid w:val="00BE757F"/>
    <w:rsid w:val="00BE7A1B"/>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D24"/>
    <w:rsid w:val="00C245A3"/>
    <w:rsid w:val="00C245F5"/>
    <w:rsid w:val="00C2464F"/>
    <w:rsid w:val="00C2473E"/>
    <w:rsid w:val="00C24772"/>
    <w:rsid w:val="00C247A8"/>
    <w:rsid w:val="00C24B27"/>
    <w:rsid w:val="00C24C12"/>
    <w:rsid w:val="00C24D37"/>
    <w:rsid w:val="00C24D49"/>
    <w:rsid w:val="00C24DDA"/>
    <w:rsid w:val="00C25224"/>
    <w:rsid w:val="00C25394"/>
    <w:rsid w:val="00C2556D"/>
    <w:rsid w:val="00C25692"/>
    <w:rsid w:val="00C25865"/>
    <w:rsid w:val="00C25AAE"/>
    <w:rsid w:val="00C25D6A"/>
    <w:rsid w:val="00C25F0C"/>
    <w:rsid w:val="00C26028"/>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586"/>
    <w:rsid w:val="00C436E4"/>
    <w:rsid w:val="00C43824"/>
    <w:rsid w:val="00C438C3"/>
    <w:rsid w:val="00C439EA"/>
    <w:rsid w:val="00C43BAD"/>
    <w:rsid w:val="00C43D09"/>
    <w:rsid w:val="00C43E79"/>
    <w:rsid w:val="00C43F66"/>
    <w:rsid w:val="00C4404F"/>
    <w:rsid w:val="00C44186"/>
    <w:rsid w:val="00C444A7"/>
    <w:rsid w:val="00C445E3"/>
    <w:rsid w:val="00C446F3"/>
    <w:rsid w:val="00C44819"/>
    <w:rsid w:val="00C44AB9"/>
    <w:rsid w:val="00C44BC6"/>
    <w:rsid w:val="00C44CB9"/>
    <w:rsid w:val="00C44E43"/>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5014C"/>
    <w:rsid w:val="00C50309"/>
    <w:rsid w:val="00C50416"/>
    <w:rsid w:val="00C50476"/>
    <w:rsid w:val="00C5047C"/>
    <w:rsid w:val="00C505B4"/>
    <w:rsid w:val="00C50658"/>
    <w:rsid w:val="00C50962"/>
    <w:rsid w:val="00C509F1"/>
    <w:rsid w:val="00C50F8D"/>
    <w:rsid w:val="00C51611"/>
    <w:rsid w:val="00C51942"/>
    <w:rsid w:val="00C519F5"/>
    <w:rsid w:val="00C51A4F"/>
    <w:rsid w:val="00C51A90"/>
    <w:rsid w:val="00C51B70"/>
    <w:rsid w:val="00C51D3F"/>
    <w:rsid w:val="00C51D40"/>
    <w:rsid w:val="00C51E13"/>
    <w:rsid w:val="00C51F9C"/>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BED"/>
    <w:rsid w:val="00C65CAB"/>
    <w:rsid w:val="00C65E0E"/>
    <w:rsid w:val="00C65E52"/>
    <w:rsid w:val="00C6602A"/>
    <w:rsid w:val="00C66151"/>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B41"/>
    <w:rsid w:val="00C67CA8"/>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B09"/>
    <w:rsid w:val="00C81F20"/>
    <w:rsid w:val="00C82047"/>
    <w:rsid w:val="00C8235C"/>
    <w:rsid w:val="00C82482"/>
    <w:rsid w:val="00C82A27"/>
    <w:rsid w:val="00C82A84"/>
    <w:rsid w:val="00C82B60"/>
    <w:rsid w:val="00C82BE3"/>
    <w:rsid w:val="00C82C77"/>
    <w:rsid w:val="00C833B7"/>
    <w:rsid w:val="00C837A3"/>
    <w:rsid w:val="00C8396E"/>
    <w:rsid w:val="00C839F1"/>
    <w:rsid w:val="00C84105"/>
    <w:rsid w:val="00C84169"/>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B02"/>
    <w:rsid w:val="00C96C16"/>
    <w:rsid w:val="00C97754"/>
    <w:rsid w:val="00C97DD7"/>
    <w:rsid w:val="00C97E4E"/>
    <w:rsid w:val="00CA027D"/>
    <w:rsid w:val="00CA07A8"/>
    <w:rsid w:val="00CA0858"/>
    <w:rsid w:val="00CA09B7"/>
    <w:rsid w:val="00CA09D3"/>
    <w:rsid w:val="00CA0AEB"/>
    <w:rsid w:val="00CA0B80"/>
    <w:rsid w:val="00CA0F42"/>
    <w:rsid w:val="00CA0F76"/>
    <w:rsid w:val="00CA0FF5"/>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581"/>
    <w:rsid w:val="00CB3670"/>
    <w:rsid w:val="00CB3734"/>
    <w:rsid w:val="00CB3872"/>
    <w:rsid w:val="00CB3CB8"/>
    <w:rsid w:val="00CB3E09"/>
    <w:rsid w:val="00CB417D"/>
    <w:rsid w:val="00CB41C1"/>
    <w:rsid w:val="00CB4937"/>
    <w:rsid w:val="00CB4942"/>
    <w:rsid w:val="00CB49B8"/>
    <w:rsid w:val="00CB4A78"/>
    <w:rsid w:val="00CB4AF4"/>
    <w:rsid w:val="00CB4DA3"/>
    <w:rsid w:val="00CB4FA2"/>
    <w:rsid w:val="00CB5147"/>
    <w:rsid w:val="00CB51CB"/>
    <w:rsid w:val="00CB5389"/>
    <w:rsid w:val="00CB55DB"/>
    <w:rsid w:val="00CB5747"/>
    <w:rsid w:val="00CB5D7A"/>
    <w:rsid w:val="00CB5F2A"/>
    <w:rsid w:val="00CB5FDE"/>
    <w:rsid w:val="00CB605A"/>
    <w:rsid w:val="00CB6073"/>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20BC"/>
    <w:rsid w:val="00CC2311"/>
    <w:rsid w:val="00CC239A"/>
    <w:rsid w:val="00CC2469"/>
    <w:rsid w:val="00CC2648"/>
    <w:rsid w:val="00CC280D"/>
    <w:rsid w:val="00CC2A3C"/>
    <w:rsid w:val="00CC2C8C"/>
    <w:rsid w:val="00CC2CF8"/>
    <w:rsid w:val="00CC2DB8"/>
    <w:rsid w:val="00CC2FB7"/>
    <w:rsid w:val="00CC2FD4"/>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C45"/>
    <w:rsid w:val="00CF5DA6"/>
    <w:rsid w:val="00CF5EBB"/>
    <w:rsid w:val="00CF6059"/>
    <w:rsid w:val="00CF6135"/>
    <w:rsid w:val="00CF619C"/>
    <w:rsid w:val="00CF6275"/>
    <w:rsid w:val="00CF63CA"/>
    <w:rsid w:val="00CF6543"/>
    <w:rsid w:val="00CF6592"/>
    <w:rsid w:val="00CF69AD"/>
    <w:rsid w:val="00CF69D5"/>
    <w:rsid w:val="00CF6A3B"/>
    <w:rsid w:val="00CF6B87"/>
    <w:rsid w:val="00CF6B9C"/>
    <w:rsid w:val="00CF6CBF"/>
    <w:rsid w:val="00CF6D1B"/>
    <w:rsid w:val="00CF6D64"/>
    <w:rsid w:val="00CF6E0C"/>
    <w:rsid w:val="00CF6FAA"/>
    <w:rsid w:val="00CF7078"/>
    <w:rsid w:val="00CF70DA"/>
    <w:rsid w:val="00CF70DC"/>
    <w:rsid w:val="00CF7648"/>
    <w:rsid w:val="00CF78B3"/>
    <w:rsid w:val="00CF7955"/>
    <w:rsid w:val="00CF7957"/>
    <w:rsid w:val="00CF79B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558"/>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425"/>
    <w:rsid w:val="00D0443C"/>
    <w:rsid w:val="00D0475D"/>
    <w:rsid w:val="00D0492D"/>
    <w:rsid w:val="00D04A48"/>
    <w:rsid w:val="00D04B98"/>
    <w:rsid w:val="00D04C6F"/>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1B3"/>
    <w:rsid w:val="00D20443"/>
    <w:rsid w:val="00D20593"/>
    <w:rsid w:val="00D20ADE"/>
    <w:rsid w:val="00D20AF6"/>
    <w:rsid w:val="00D210B0"/>
    <w:rsid w:val="00D2112B"/>
    <w:rsid w:val="00D21995"/>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43E"/>
    <w:rsid w:val="00D30500"/>
    <w:rsid w:val="00D30548"/>
    <w:rsid w:val="00D306CF"/>
    <w:rsid w:val="00D308C7"/>
    <w:rsid w:val="00D30B3A"/>
    <w:rsid w:val="00D30B6C"/>
    <w:rsid w:val="00D30E54"/>
    <w:rsid w:val="00D30EE5"/>
    <w:rsid w:val="00D3119C"/>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B8D"/>
    <w:rsid w:val="00D33C8B"/>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4E8"/>
    <w:rsid w:val="00D43D10"/>
    <w:rsid w:val="00D43D23"/>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65"/>
    <w:rsid w:val="00D550D4"/>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E6"/>
    <w:rsid w:val="00D73BA0"/>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56B8"/>
    <w:rsid w:val="00D857E9"/>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63AB"/>
    <w:rsid w:val="00D964CB"/>
    <w:rsid w:val="00D966C9"/>
    <w:rsid w:val="00D96892"/>
    <w:rsid w:val="00D96A35"/>
    <w:rsid w:val="00D96AB0"/>
    <w:rsid w:val="00D96E15"/>
    <w:rsid w:val="00D96F0D"/>
    <w:rsid w:val="00D96F93"/>
    <w:rsid w:val="00D96FA3"/>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C4"/>
    <w:rsid w:val="00DB5A99"/>
    <w:rsid w:val="00DB5B9C"/>
    <w:rsid w:val="00DB64AC"/>
    <w:rsid w:val="00DB651B"/>
    <w:rsid w:val="00DB666A"/>
    <w:rsid w:val="00DB6689"/>
    <w:rsid w:val="00DB66D7"/>
    <w:rsid w:val="00DB68EA"/>
    <w:rsid w:val="00DB6B67"/>
    <w:rsid w:val="00DB6EF4"/>
    <w:rsid w:val="00DB70D7"/>
    <w:rsid w:val="00DB7190"/>
    <w:rsid w:val="00DB7308"/>
    <w:rsid w:val="00DB7BDD"/>
    <w:rsid w:val="00DB7C3B"/>
    <w:rsid w:val="00DC00DB"/>
    <w:rsid w:val="00DC018D"/>
    <w:rsid w:val="00DC0326"/>
    <w:rsid w:val="00DC038A"/>
    <w:rsid w:val="00DC05AA"/>
    <w:rsid w:val="00DC0A7C"/>
    <w:rsid w:val="00DC0B95"/>
    <w:rsid w:val="00DC0E81"/>
    <w:rsid w:val="00DC11D9"/>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E4"/>
    <w:rsid w:val="00DD668F"/>
    <w:rsid w:val="00DD6775"/>
    <w:rsid w:val="00DD68F4"/>
    <w:rsid w:val="00DD6B29"/>
    <w:rsid w:val="00DD6B2E"/>
    <w:rsid w:val="00DD6D46"/>
    <w:rsid w:val="00DD739E"/>
    <w:rsid w:val="00DD74A6"/>
    <w:rsid w:val="00DD7648"/>
    <w:rsid w:val="00DD7B55"/>
    <w:rsid w:val="00DD7CA2"/>
    <w:rsid w:val="00DE02AA"/>
    <w:rsid w:val="00DE0813"/>
    <w:rsid w:val="00DE085B"/>
    <w:rsid w:val="00DE0A25"/>
    <w:rsid w:val="00DE0AFA"/>
    <w:rsid w:val="00DE0B2F"/>
    <w:rsid w:val="00DE0E29"/>
    <w:rsid w:val="00DE1086"/>
    <w:rsid w:val="00DE1384"/>
    <w:rsid w:val="00DE1656"/>
    <w:rsid w:val="00DE16B3"/>
    <w:rsid w:val="00DE184F"/>
    <w:rsid w:val="00DE1A63"/>
    <w:rsid w:val="00DE1BD0"/>
    <w:rsid w:val="00DE1C34"/>
    <w:rsid w:val="00DE1D9A"/>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4"/>
    <w:rsid w:val="00DF3C0B"/>
    <w:rsid w:val="00DF3C29"/>
    <w:rsid w:val="00DF3F52"/>
    <w:rsid w:val="00DF46D6"/>
    <w:rsid w:val="00DF47A8"/>
    <w:rsid w:val="00DF4AA9"/>
    <w:rsid w:val="00DF4B17"/>
    <w:rsid w:val="00DF4B6B"/>
    <w:rsid w:val="00DF4BBD"/>
    <w:rsid w:val="00DF4C39"/>
    <w:rsid w:val="00DF4DB3"/>
    <w:rsid w:val="00DF54D7"/>
    <w:rsid w:val="00DF5961"/>
    <w:rsid w:val="00DF5968"/>
    <w:rsid w:val="00DF598F"/>
    <w:rsid w:val="00DF5C0D"/>
    <w:rsid w:val="00DF62FE"/>
    <w:rsid w:val="00DF63B5"/>
    <w:rsid w:val="00DF641F"/>
    <w:rsid w:val="00DF643F"/>
    <w:rsid w:val="00DF6760"/>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B91"/>
    <w:rsid w:val="00E15F57"/>
    <w:rsid w:val="00E15FD1"/>
    <w:rsid w:val="00E16517"/>
    <w:rsid w:val="00E16C25"/>
    <w:rsid w:val="00E16D0C"/>
    <w:rsid w:val="00E17401"/>
    <w:rsid w:val="00E1758D"/>
    <w:rsid w:val="00E175DC"/>
    <w:rsid w:val="00E1774F"/>
    <w:rsid w:val="00E17EB0"/>
    <w:rsid w:val="00E17ECD"/>
    <w:rsid w:val="00E20344"/>
    <w:rsid w:val="00E20421"/>
    <w:rsid w:val="00E205D1"/>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51BF"/>
    <w:rsid w:val="00E252B6"/>
    <w:rsid w:val="00E25671"/>
    <w:rsid w:val="00E25696"/>
    <w:rsid w:val="00E25699"/>
    <w:rsid w:val="00E2574D"/>
    <w:rsid w:val="00E257FD"/>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805"/>
    <w:rsid w:val="00E31832"/>
    <w:rsid w:val="00E318B6"/>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2A9"/>
    <w:rsid w:val="00E5330A"/>
    <w:rsid w:val="00E533FA"/>
    <w:rsid w:val="00E536FF"/>
    <w:rsid w:val="00E53735"/>
    <w:rsid w:val="00E5390D"/>
    <w:rsid w:val="00E53917"/>
    <w:rsid w:val="00E53A0B"/>
    <w:rsid w:val="00E53B06"/>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EB5"/>
    <w:rsid w:val="00E80F5F"/>
    <w:rsid w:val="00E81355"/>
    <w:rsid w:val="00E81679"/>
    <w:rsid w:val="00E81712"/>
    <w:rsid w:val="00E819C5"/>
    <w:rsid w:val="00E81AB1"/>
    <w:rsid w:val="00E8203F"/>
    <w:rsid w:val="00E82300"/>
    <w:rsid w:val="00E827A0"/>
    <w:rsid w:val="00E827E7"/>
    <w:rsid w:val="00E82895"/>
    <w:rsid w:val="00E82CBF"/>
    <w:rsid w:val="00E82F60"/>
    <w:rsid w:val="00E8321B"/>
    <w:rsid w:val="00E8331C"/>
    <w:rsid w:val="00E83364"/>
    <w:rsid w:val="00E83A8B"/>
    <w:rsid w:val="00E83B8A"/>
    <w:rsid w:val="00E83C8C"/>
    <w:rsid w:val="00E83CBB"/>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743"/>
    <w:rsid w:val="00E8680D"/>
    <w:rsid w:val="00E86A20"/>
    <w:rsid w:val="00E86D4F"/>
    <w:rsid w:val="00E86E12"/>
    <w:rsid w:val="00E86FA8"/>
    <w:rsid w:val="00E8710D"/>
    <w:rsid w:val="00E87532"/>
    <w:rsid w:val="00E87546"/>
    <w:rsid w:val="00E877D0"/>
    <w:rsid w:val="00E878CD"/>
    <w:rsid w:val="00E879D0"/>
    <w:rsid w:val="00E879F0"/>
    <w:rsid w:val="00E87A61"/>
    <w:rsid w:val="00E87F59"/>
    <w:rsid w:val="00E9056B"/>
    <w:rsid w:val="00E905E4"/>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61BE"/>
    <w:rsid w:val="00E961F4"/>
    <w:rsid w:val="00E96341"/>
    <w:rsid w:val="00E966BA"/>
    <w:rsid w:val="00E967C4"/>
    <w:rsid w:val="00E9681E"/>
    <w:rsid w:val="00E96A02"/>
    <w:rsid w:val="00E96A7E"/>
    <w:rsid w:val="00E96BE5"/>
    <w:rsid w:val="00E96F00"/>
    <w:rsid w:val="00E97243"/>
    <w:rsid w:val="00E97281"/>
    <w:rsid w:val="00E974C8"/>
    <w:rsid w:val="00E974E5"/>
    <w:rsid w:val="00E975AF"/>
    <w:rsid w:val="00E97627"/>
    <w:rsid w:val="00E976DE"/>
    <w:rsid w:val="00E978BF"/>
    <w:rsid w:val="00E9796A"/>
    <w:rsid w:val="00E97F91"/>
    <w:rsid w:val="00EA02C9"/>
    <w:rsid w:val="00EA06BB"/>
    <w:rsid w:val="00EA0863"/>
    <w:rsid w:val="00EA092A"/>
    <w:rsid w:val="00EA0BA8"/>
    <w:rsid w:val="00EA0DEB"/>
    <w:rsid w:val="00EA0FA0"/>
    <w:rsid w:val="00EA12C5"/>
    <w:rsid w:val="00EA16E3"/>
    <w:rsid w:val="00EA18FB"/>
    <w:rsid w:val="00EA1DCD"/>
    <w:rsid w:val="00EA1F0B"/>
    <w:rsid w:val="00EA258A"/>
    <w:rsid w:val="00EA25E4"/>
    <w:rsid w:val="00EA26B1"/>
    <w:rsid w:val="00EA27E1"/>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A7C"/>
    <w:rsid w:val="00EC7077"/>
    <w:rsid w:val="00EC70DB"/>
    <w:rsid w:val="00EC71F4"/>
    <w:rsid w:val="00EC7A27"/>
    <w:rsid w:val="00EC7B88"/>
    <w:rsid w:val="00EC7F0B"/>
    <w:rsid w:val="00ED0244"/>
    <w:rsid w:val="00ED038F"/>
    <w:rsid w:val="00ED0529"/>
    <w:rsid w:val="00ED0549"/>
    <w:rsid w:val="00ED056C"/>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DA0"/>
    <w:rsid w:val="00EE4DAB"/>
    <w:rsid w:val="00EE4DF0"/>
    <w:rsid w:val="00EE4EB9"/>
    <w:rsid w:val="00EE4EF2"/>
    <w:rsid w:val="00EE4FB3"/>
    <w:rsid w:val="00EE5576"/>
    <w:rsid w:val="00EE5595"/>
    <w:rsid w:val="00EE593A"/>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BEB"/>
    <w:rsid w:val="00EF3090"/>
    <w:rsid w:val="00EF35FB"/>
    <w:rsid w:val="00EF3849"/>
    <w:rsid w:val="00EF3863"/>
    <w:rsid w:val="00EF3B07"/>
    <w:rsid w:val="00EF3C4B"/>
    <w:rsid w:val="00EF3F8A"/>
    <w:rsid w:val="00EF40C2"/>
    <w:rsid w:val="00EF430D"/>
    <w:rsid w:val="00EF484B"/>
    <w:rsid w:val="00EF49CE"/>
    <w:rsid w:val="00EF4C2E"/>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701"/>
    <w:rsid w:val="00F008B2"/>
    <w:rsid w:val="00F00949"/>
    <w:rsid w:val="00F00C27"/>
    <w:rsid w:val="00F00DAD"/>
    <w:rsid w:val="00F00DBE"/>
    <w:rsid w:val="00F0170B"/>
    <w:rsid w:val="00F01881"/>
    <w:rsid w:val="00F018B1"/>
    <w:rsid w:val="00F01A35"/>
    <w:rsid w:val="00F01CC8"/>
    <w:rsid w:val="00F01F00"/>
    <w:rsid w:val="00F01FFB"/>
    <w:rsid w:val="00F02293"/>
    <w:rsid w:val="00F022F7"/>
    <w:rsid w:val="00F02956"/>
    <w:rsid w:val="00F02DD0"/>
    <w:rsid w:val="00F02FE6"/>
    <w:rsid w:val="00F03111"/>
    <w:rsid w:val="00F03465"/>
    <w:rsid w:val="00F0365D"/>
    <w:rsid w:val="00F03AAB"/>
    <w:rsid w:val="00F03D5D"/>
    <w:rsid w:val="00F03FAD"/>
    <w:rsid w:val="00F03FCA"/>
    <w:rsid w:val="00F04105"/>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D9"/>
    <w:rsid w:val="00F064C9"/>
    <w:rsid w:val="00F06CE7"/>
    <w:rsid w:val="00F06D4B"/>
    <w:rsid w:val="00F07900"/>
    <w:rsid w:val="00F07A6B"/>
    <w:rsid w:val="00F07ECA"/>
    <w:rsid w:val="00F07FF2"/>
    <w:rsid w:val="00F101A7"/>
    <w:rsid w:val="00F10379"/>
    <w:rsid w:val="00F10453"/>
    <w:rsid w:val="00F10542"/>
    <w:rsid w:val="00F10872"/>
    <w:rsid w:val="00F110B4"/>
    <w:rsid w:val="00F115F2"/>
    <w:rsid w:val="00F1162E"/>
    <w:rsid w:val="00F116E0"/>
    <w:rsid w:val="00F11969"/>
    <w:rsid w:val="00F119CE"/>
    <w:rsid w:val="00F11A33"/>
    <w:rsid w:val="00F11E58"/>
    <w:rsid w:val="00F120A3"/>
    <w:rsid w:val="00F12439"/>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F9"/>
    <w:rsid w:val="00F16A5B"/>
    <w:rsid w:val="00F16C93"/>
    <w:rsid w:val="00F16CCD"/>
    <w:rsid w:val="00F170BB"/>
    <w:rsid w:val="00F1720B"/>
    <w:rsid w:val="00F173CD"/>
    <w:rsid w:val="00F1741E"/>
    <w:rsid w:val="00F174E9"/>
    <w:rsid w:val="00F1766E"/>
    <w:rsid w:val="00F1793B"/>
    <w:rsid w:val="00F17A1A"/>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16CB"/>
    <w:rsid w:val="00F317CB"/>
    <w:rsid w:val="00F31BCB"/>
    <w:rsid w:val="00F31C79"/>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9FB"/>
    <w:rsid w:val="00F53B40"/>
    <w:rsid w:val="00F53E9A"/>
    <w:rsid w:val="00F53F00"/>
    <w:rsid w:val="00F541F1"/>
    <w:rsid w:val="00F549E7"/>
    <w:rsid w:val="00F54A1D"/>
    <w:rsid w:val="00F54B8D"/>
    <w:rsid w:val="00F54C69"/>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81F"/>
    <w:rsid w:val="00F76BCC"/>
    <w:rsid w:val="00F76D14"/>
    <w:rsid w:val="00F77163"/>
    <w:rsid w:val="00F7718B"/>
    <w:rsid w:val="00F77A6F"/>
    <w:rsid w:val="00F77C5A"/>
    <w:rsid w:val="00F77D5C"/>
    <w:rsid w:val="00F77D96"/>
    <w:rsid w:val="00F77DDD"/>
    <w:rsid w:val="00F8007D"/>
    <w:rsid w:val="00F801EF"/>
    <w:rsid w:val="00F80535"/>
    <w:rsid w:val="00F80657"/>
    <w:rsid w:val="00F806A1"/>
    <w:rsid w:val="00F807EC"/>
    <w:rsid w:val="00F808C4"/>
    <w:rsid w:val="00F80AA2"/>
    <w:rsid w:val="00F81031"/>
    <w:rsid w:val="00F81103"/>
    <w:rsid w:val="00F81322"/>
    <w:rsid w:val="00F81386"/>
    <w:rsid w:val="00F81602"/>
    <w:rsid w:val="00F81889"/>
    <w:rsid w:val="00F818E7"/>
    <w:rsid w:val="00F81A0B"/>
    <w:rsid w:val="00F81BB7"/>
    <w:rsid w:val="00F81DE1"/>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A84"/>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CD0"/>
    <w:rsid w:val="00FA0D20"/>
    <w:rsid w:val="00FA0F05"/>
    <w:rsid w:val="00FA1201"/>
    <w:rsid w:val="00FA1355"/>
    <w:rsid w:val="00FA13FC"/>
    <w:rsid w:val="00FA152B"/>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70D3"/>
    <w:rsid w:val="00FA7175"/>
    <w:rsid w:val="00FA72E9"/>
    <w:rsid w:val="00FA74BF"/>
    <w:rsid w:val="00FA7593"/>
    <w:rsid w:val="00FA7AA8"/>
    <w:rsid w:val="00FA7D13"/>
    <w:rsid w:val="00FB0278"/>
    <w:rsid w:val="00FB038B"/>
    <w:rsid w:val="00FB0398"/>
    <w:rsid w:val="00FB03A1"/>
    <w:rsid w:val="00FB04AB"/>
    <w:rsid w:val="00FB0540"/>
    <w:rsid w:val="00FB0601"/>
    <w:rsid w:val="00FB0769"/>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12F"/>
    <w:rsid w:val="00FD6200"/>
    <w:rsid w:val="00FD63CB"/>
    <w:rsid w:val="00FD641F"/>
    <w:rsid w:val="00FD6427"/>
    <w:rsid w:val="00FD6C22"/>
    <w:rsid w:val="00FD7020"/>
    <w:rsid w:val="00FD7152"/>
    <w:rsid w:val="00FD7C47"/>
    <w:rsid w:val="00FD7E4C"/>
    <w:rsid w:val="00FD7EA9"/>
    <w:rsid w:val="00FD7FBF"/>
    <w:rsid w:val="00FE00B3"/>
    <w:rsid w:val="00FE02F0"/>
    <w:rsid w:val="00FE03C8"/>
    <w:rsid w:val="00FE04FE"/>
    <w:rsid w:val="00FE0781"/>
    <w:rsid w:val="00FE0798"/>
    <w:rsid w:val="00FE0842"/>
    <w:rsid w:val="00FE0847"/>
    <w:rsid w:val="00FE09FD"/>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0C971D1-981D-4CBF-B72E-10ABA9F5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semiHidden="1" w:unhideWhenUsed="1" w:qFormat="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ind w:left="1080"/>
      <w:outlineLvl w:val="5"/>
    </w:pPr>
    <w:rPr>
      <w:b/>
      <w:bCs/>
      <w:sz w:val="20"/>
    </w:rPr>
  </w:style>
  <w:style w:type="paragraph" w:styleId="Heading7">
    <w:name w:val="heading 7"/>
    <w:basedOn w:val="Normal"/>
    <w:next w:val="Normal"/>
    <w:qFormat/>
    <w:pPr>
      <w:keepNext/>
      <w:tabs>
        <w:tab w:val="left" w:pos="1080"/>
      </w:tabs>
      <w:ind w:right="-540"/>
      <w:outlineLvl w:val="6"/>
    </w:pPr>
    <w:rPr>
      <w:b/>
      <w:u w:val="single"/>
    </w:rPr>
  </w:style>
  <w:style w:type="paragraph" w:styleId="Heading8">
    <w:name w:val="heading 8"/>
    <w:basedOn w:val="Normal"/>
    <w:next w:val="Normal"/>
    <w:qFormat/>
    <w:pPr>
      <w:keepNext/>
      <w:ind w:left="720" w:hanging="360"/>
      <w:jc w:val="center"/>
      <w:outlineLvl w:val="7"/>
    </w:pPr>
    <w:rPr>
      <w:sz w:val="40"/>
    </w:rPr>
  </w:style>
  <w:style w:type="paragraph" w:styleId="Heading9">
    <w:name w:val="heading 9"/>
    <w:basedOn w:val="Normal"/>
    <w:next w:val="Normal"/>
    <w:qFormat/>
    <w:pPr>
      <w:keepNext/>
      <w:ind w:left="720" w:hanging="360"/>
      <w:jc w:val="center"/>
      <w:outlineLvl w:val="8"/>
    </w:pPr>
    <w:rPr>
      <w:b/>
      <w:bCs/>
      <w:sz w:val="4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Emphasis">
    <w:name w:val="Emphasis"/>
    <w:uiPriority w:val="20"/>
    <w:qFormat/>
    <w:rPr>
      <w:i/>
      <w:iCs/>
    </w:rPr>
  </w:style>
  <w:style w:type="character" w:customStyle="1" w:styleId="FootnoteTextChar">
    <w:name w:val="Footnote Text Char"/>
    <w:link w:val="FootnoteText"/>
    <w:rPr>
      <w:lang w:val="en-US" w:eastAsia="en-US"/>
    </w:rPr>
  </w:style>
  <w:style w:type="character" w:customStyle="1" w:styleId="apple-converted-space">
    <w:name w:val="apple-converted-space"/>
  </w:style>
  <w:style w:type="character" w:styleId="EndnoteReference">
    <w:name w:val="endnote reference"/>
    <w:semiHidden/>
    <w:rPr>
      <w:vertAlign w:val="superscript"/>
    </w:rPr>
  </w:style>
  <w:style w:type="character" w:styleId="Hyperlink">
    <w:name w:val="Hyperlink"/>
    <w:rPr>
      <w:color w:val="0000FF"/>
      <w:u w:val="single"/>
    </w:rPr>
  </w:style>
  <w:style w:type="paragraph" w:styleId="CommentText">
    <w:name w:val="annotation text"/>
    <w:basedOn w:val="Normal"/>
    <w:semiHidden/>
    <w:rPr>
      <w:sz w:val="20"/>
      <w:szCs w:val="20"/>
    </w:rPr>
  </w:style>
  <w:style w:type="paragraph" w:styleId="BodyTextIndent">
    <w:name w:val="Body Text Indent"/>
    <w:basedOn w:val="Normal"/>
    <w:pPr>
      <w:ind w:left="360"/>
      <w:jc w:val="center"/>
    </w:pPr>
    <w:rPr>
      <w:sz w:val="36"/>
    </w:rPr>
  </w:style>
  <w:style w:type="paragraph" w:styleId="BodyTextIndent2">
    <w:name w:val="Body Text Indent 2"/>
    <w:basedOn w:val="Normal"/>
    <w:pPr>
      <w:pBdr>
        <w:bottom w:val="dotted" w:sz="24" w:space="0" w:color="auto"/>
      </w:pBdr>
      <w:tabs>
        <w:tab w:val="left" w:pos="3270"/>
      </w:tabs>
      <w:ind w:left="360"/>
      <w:jc w:val="center"/>
    </w:pPr>
  </w:style>
  <w:style w:type="paragraph" w:styleId="BodyText">
    <w:name w:val="Body Text"/>
    <w:basedOn w:val="Normal"/>
    <w:pPr>
      <w:jc w:val="center"/>
    </w:pPr>
    <w:rPr>
      <w:bCs/>
      <w:i/>
      <w:iCs/>
      <w:u w:val="single"/>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BodyTextIndent3">
    <w:name w:val="Body Text Indent 3"/>
    <w:basedOn w:val="Normal"/>
    <w:pPr>
      <w:pBdr>
        <w:bottom w:val="dotted" w:sz="24" w:space="0" w:color="auto"/>
      </w:pBdr>
      <w:ind w:left="360"/>
      <w:jc w:val="center"/>
    </w:pPr>
    <w:rPr>
      <w:b/>
      <w:bCs/>
    </w:rPr>
  </w:style>
  <w:style w:type="paragraph" w:styleId="EndnoteText">
    <w:name w:val="endnote text"/>
    <w:basedOn w:val="Normal"/>
    <w:semiHidden/>
    <w:rPr>
      <w:sz w:val="20"/>
      <w:szCs w:val="20"/>
    </w:rPr>
  </w:style>
  <w:style w:type="paragraph" w:styleId="BodyText3">
    <w:name w:val="Body Text 3"/>
    <w:basedOn w:val="Normal"/>
    <w:pPr>
      <w:jc w:val="center"/>
    </w:pPr>
    <w:rPr>
      <w:b/>
      <w:bCs/>
    </w:rPr>
  </w:style>
  <w:style w:type="paragraph" w:styleId="BodyText2">
    <w:name w:val="Body Text 2"/>
    <w:basedOn w:val="Normal"/>
    <w:pPr>
      <w:jc w:val="center"/>
    </w:pPr>
    <w:rPr>
      <w:i/>
      <w:iCs/>
    </w:rPr>
  </w:style>
  <w:style w:type="paragraph" w:styleId="Title">
    <w:name w:val="Title"/>
    <w:basedOn w:val="Normal"/>
    <w:qFormat/>
    <w:pPr>
      <w:ind w:left="360"/>
      <w:jc w:val="center"/>
    </w:pPr>
    <w:rPr>
      <w:b/>
      <w:i/>
      <w:sz w:val="48"/>
      <w:szCs w:val="48"/>
      <w:bdr w:val="single" w:sz="4" w:space="0" w:color="auto"/>
    </w:rPr>
  </w:style>
  <w:style w:type="paragraph" w:styleId="FootnoteText">
    <w:name w:val="footnote text"/>
    <w:basedOn w:val="Normal"/>
    <w:link w:val="FootnoteTextChar"/>
    <w:rPr>
      <w:sz w:val="20"/>
      <w:szCs w:val="20"/>
    </w:rPr>
  </w:style>
  <w:style w:type="paragraph" w:styleId="BalloonText">
    <w:name w:val="Balloon Text"/>
    <w:basedOn w:val="Normal"/>
    <w:semiHidden/>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rPr>
  </w:style>
  <w:style w:type="character" w:customStyle="1" w:styleId="m-56238193266218338223oh-">
    <w:name w:val="m_-56238193266218338223oh-"/>
    <w:rsid w:val="00651793"/>
  </w:style>
  <w:style w:type="character" w:styleId="Strong">
    <w:name w:val="Strong"/>
    <w:uiPriority w:val="22"/>
    <w:qFormat/>
    <w:rsid w:val="00561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www.vtosleitrim.ie" TargetMode="External"/><Relationship Id="rId3" Type="http://schemas.openxmlformats.org/officeDocument/2006/relationships/styles" Target="styles.xml"/><Relationship Id="rId7" Type="http://schemas.openxmlformats.org/officeDocument/2006/relationships/hyperlink" Target="file:///C:\Users\John%20McMorrow\Dropbox\Parish\www.retrouvaill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umlease-killargu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E4506-78B4-4ED3-8A3D-8874853B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5550</Characters>
  <Application>Microsoft Office Word</Application>
  <DocSecurity>0</DocSecurity>
  <PresentationFormat/>
  <Lines>150</Lines>
  <Paragraphs>61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6509</CharactersWithSpaces>
  <SharedDoc>false</SharedDoc>
  <HLinks>
    <vt:vector size="18" baseType="variant">
      <vt:variant>
        <vt:i4>4718663</vt:i4>
      </vt:variant>
      <vt:variant>
        <vt:i4>6</vt:i4>
      </vt:variant>
      <vt:variant>
        <vt:i4>0</vt:i4>
      </vt:variant>
      <vt:variant>
        <vt:i4>5</vt:i4>
      </vt:variant>
      <vt:variant>
        <vt:lpwstr>Dropbox/Parish/www.vtosleitrim.ie</vt:lpwstr>
      </vt:variant>
      <vt:variant>
        <vt:lpwstr/>
      </vt:variant>
      <vt:variant>
        <vt:i4>7536757</vt:i4>
      </vt:variant>
      <vt:variant>
        <vt:i4>3</vt:i4>
      </vt:variant>
      <vt:variant>
        <vt:i4>0</vt:i4>
      </vt:variant>
      <vt:variant>
        <vt:i4>5</vt:i4>
      </vt:variant>
      <vt:variant>
        <vt:lpwstr>Dropbox/Parish/www.retrouvaille.ie</vt:lpwstr>
      </vt:variant>
      <vt:variant>
        <vt:lpwstr/>
      </vt:variant>
      <vt:variant>
        <vt:i4>3670071</vt:i4>
      </vt:variant>
      <vt:variant>
        <vt:i4>0</vt:i4>
      </vt:variant>
      <vt:variant>
        <vt:i4>0</vt:i4>
      </vt:variant>
      <vt:variant>
        <vt:i4>5</vt:i4>
      </vt:variant>
      <vt:variant>
        <vt:lpwstr>http://www.drumlease-killargue.com/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cp:lastModifiedBy>John McMorrow</cp:lastModifiedBy>
  <cp:revision>2</cp:revision>
  <cp:lastPrinted>2018-08-11T13:40:00Z</cp:lastPrinted>
  <dcterms:created xsi:type="dcterms:W3CDTF">2018-08-18T15:03:00Z</dcterms:created>
  <dcterms:modified xsi:type="dcterms:W3CDTF">2018-08-18T15:03:00Z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